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3F556" w14:textId="77777777" w:rsidR="001D45F5" w:rsidRPr="00495C1A" w:rsidRDefault="001D45F5" w:rsidP="001D45F5">
      <w:pPr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28"/>
        </w:rPr>
      </w:pPr>
      <w:r w:rsidRPr="000E181B">
        <w:rPr>
          <w:rFonts w:ascii="TH SarabunIT๙" w:eastAsia="Calibri" w:hAnsi="TH SarabunIT๙" w:cs="TH SarabunIT๙"/>
          <w:b/>
          <w:bCs/>
          <w:noProof/>
          <w:color w:val="FF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8807C8" wp14:editId="689F61C4">
                <wp:simplePos x="0" y="0"/>
                <wp:positionH relativeFrom="column">
                  <wp:posOffset>8058150</wp:posOffset>
                </wp:positionH>
                <wp:positionV relativeFrom="paragraph">
                  <wp:posOffset>8890</wp:posOffset>
                </wp:positionV>
                <wp:extent cx="752475" cy="276225"/>
                <wp:effectExtent l="0" t="0" r="28575" b="2857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814DBC" w14:textId="77777777" w:rsidR="00517DCA" w:rsidRPr="001C0C27" w:rsidRDefault="00517DCA" w:rsidP="001D45F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1C0C2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1C0C2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1C0C2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807C8" id="สี่เหลี่ยมผืนผ้า 2" o:spid="_x0000_s1026" style="position:absolute;left:0;text-align:left;margin-left:634.5pt;margin-top:.7pt;width:59.2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" fillcolor="window" strokecolor="#70ad47" strokeweight="1pt">
                <v:textbox>
                  <w:txbxContent>
                    <w:p w14:paraId="3E814DBC" w14:textId="77777777" w:rsidR="00517DCA" w:rsidRPr="001C0C27" w:rsidRDefault="00517DCA" w:rsidP="001D45F5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1C0C2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1C0C2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1C0C2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03</w:t>
                      </w:r>
                    </w:p>
                  </w:txbxContent>
                </v:textbox>
              </v:rect>
            </w:pict>
          </mc:Fallback>
        </mc:AlternateContent>
      </w:r>
      <w:r w:rsidRPr="00495C1A">
        <w:rPr>
          <w:rFonts w:ascii="TH SarabunIT๙" w:eastAsia="Calibri" w:hAnsi="TH SarabunIT๙" w:cs="TH SarabunIT๙" w:hint="cs"/>
          <w:b/>
          <w:bCs/>
          <w:sz w:val="28"/>
          <w:cs/>
        </w:rPr>
        <w:t>บัญชีครุภัณฑ์ วัสดุ</w:t>
      </w:r>
    </w:p>
    <w:p w14:paraId="3797DB27" w14:textId="77777777" w:rsidR="001D45F5" w:rsidRPr="00495C1A" w:rsidRDefault="001D45F5" w:rsidP="001D45F5">
      <w:pPr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28"/>
        </w:rPr>
      </w:pPr>
      <w:r w:rsidRPr="00495C1A">
        <w:rPr>
          <w:rFonts w:ascii="TH SarabunIT๙" w:eastAsia="Calibri" w:hAnsi="TH SarabunIT๙" w:cs="TH SarabunIT๙" w:hint="cs"/>
          <w:b/>
          <w:bCs/>
          <w:sz w:val="28"/>
          <w:cs/>
        </w:rPr>
        <w:t>สำหรับที่ไม่ได้ดำเนินการจัดทำเป็นโครงการพัฒนาท้องถิ่น</w:t>
      </w:r>
      <w:r w:rsidRPr="00495C1A">
        <w:rPr>
          <w:rFonts w:ascii="TH SarabunIT๙" w:eastAsia="Calibri" w:hAnsi="TH SarabunIT๙" w:cs="TH SarabunIT๙"/>
          <w:b/>
          <w:bCs/>
          <w:sz w:val="28"/>
        </w:rPr>
        <w:t xml:space="preserve">                 </w:t>
      </w:r>
    </w:p>
    <w:p w14:paraId="57BF4B32" w14:textId="14F9F836" w:rsidR="001D45F5" w:rsidRPr="00495C1A" w:rsidRDefault="001D45F5" w:rsidP="001D45F5">
      <w:pPr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28"/>
          <w:cs/>
        </w:rPr>
      </w:pPr>
      <w:r w:rsidRPr="00495C1A">
        <w:rPr>
          <w:rFonts w:ascii="TH SarabunIT๙" w:eastAsia="Calibri" w:hAnsi="TH SarabunIT๙" w:cs="TH SarabunIT๙" w:hint="cs"/>
          <w:b/>
          <w:bCs/>
          <w:sz w:val="28"/>
          <w:cs/>
        </w:rPr>
        <w:t>แผนพัฒนาท้องถิ่น</w:t>
      </w:r>
      <w:r w:rsidR="00C90675" w:rsidRPr="00495C1A">
        <w:rPr>
          <w:rFonts w:ascii="TH SarabunIT๙" w:eastAsia="Calibri" w:hAnsi="TH SarabunIT๙" w:cs="TH SarabunIT๙" w:hint="cs"/>
          <w:b/>
          <w:bCs/>
          <w:sz w:val="28"/>
          <w:cs/>
        </w:rPr>
        <w:t xml:space="preserve"> ฉบับที่ 2</w:t>
      </w:r>
      <w:r w:rsidRPr="00495C1A">
        <w:rPr>
          <w:rFonts w:ascii="TH SarabunIT๙" w:eastAsia="Calibri" w:hAnsi="TH SarabunIT๙" w:cs="TH SarabunIT๙" w:hint="cs"/>
          <w:b/>
          <w:bCs/>
          <w:sz w:val="28"/>
          <w:cs/>
        </w:rPr>
        <w:t xml:space="preserve"> (พ.ศ.2566-2570)</w:t>
      </w:r>
      <w:r w:rsidR="007A7DC8" w:rsidRPr="00495C1A">
        <w:rPr>
          <w:rFonts w:ascii="TH SarabunIT๙" w:eastAsia="Calibri" w:hAnsi="TH SarabunIT๙" w:cs="TH SarabunIT๙" w:hint="cs"/>
          <w:b/>
          <w:bCs/>
          <w:sz w:val="28"/>
          <w:cs/>
        </w:rPr>
        <w:t xml:space="preserve"> จัดทำหรือทบทวน ครั้งที่ 1/256</w:t>
      </w:r>
      <w:r w:rsidR="00AF4208">
        <w:rPr>
          <w:rFonts w:ascii="TH SarabunIT๙" w:eastAsia="Calibri" w:hAnsi="TH SarabunIT๙" w:cs="TH SarabunIT๙" w:hint="cs"/>
          <w:b/>
          <w:bCs/>
          <w:sz w:val="28"/>
          <w:cs/>
        </w:rPr>
        <w:t>8</w:t>
      </w:r>
    </w:p>
    <w:p w14:paraId="60B4A9CF" w14:textId="07942C7E" w:rsidR="001D45F5" w:rsidRPr="00495C1A" w:rsidRDefault="001D45F5" w:rsidP="001D45F5">
      <w:pPr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28"/>
        </w:rPr>
      </w:pPr>
      <w:r w:rsidRPr="00495C1A">
        <w:rPr>
          <w:rFonts w:ascii="TH SarabunIT๙" w:eastAsia="Calibri" w:hAnsi="TH SarabunIT๙" w:cs="TH SarabunIT๙" w:hint="cs"/>
          <w:b/>
          <w:bCs/>
          <w:sz w:val="28"/>
          <w:cs/>
        </w:rPr>
        <w:t>องค์การบริหารส่วนตำบลโจด</w:t>
      </w:r>
      <w:r w:rsidR="00C90675" w:rsidRPr="00495C1A">
        <w:rPr>
          <w:rFonts w:ascii="TH SarabunIT๙" w:eastAsia="Calibri" w:hAnsi="TH SarabunIT๙" w:cs="TH SarabunIT๙" w:hint="cs"/>
          <w:b/>
          <w:bCs/>
          <w:sz w:val="28"/>
          <w:cs/>
        </w:rPr>
        <w:t>หนองแก</w:t>
      </w:r>
    </w:p>
    <w:p w14:paraId="0DE35294" w14:textId="77777777" w:rsidR="001D45F5" w:rsidRPr="00495C1A" w:rsidRDefault="001D45F5" w:rsidP="001D45F5">
      <w:pPr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26"/>
          <w:szCs w:val="26"/>
        </w:rPr>
      </w:pPr>
      <w:r w:rsidRPr="00495C1A">
        <w:rPr>
          <w:rFonts w:ascii="TH SarabunIT๙" w:eastAsia="Calibri" w:hAnsi="TH SarabunIT๙" w:cs="TH SarabunIT๙" w:hint="cs"/>
          <w:b/>
          <w:bCs/>
          <w:sz w:val="28"/>
          <w:cs/>
        </w:rPr>
        <w:t>ประเภทครุภัณฑ์</w:t>
      </w:r>
    </w:p>
    <w:p w14:paraId="4FEB1BD4" w14:textId="6520703C" w:rsidR="004377CF" w:rsidRPr="00495C1A" w:rsidRDefault="0071423D" w:rsidP="008561B1">
      <w:pPr>
        <w:spacing w:after="0"/>
        <w:rPr>
          <w:rFonts w:ascii="TH SarabunIT๙" w:eastAsia="Calibri" w:hAnsi="TH SarabunIT๙" w:cs="TH SarabunIT๙"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>1</w:t>
      </w:r>
      <w:r w:rsidR="004377CF" w:rsidRPr="00495C1A">
        <w:rPr>
          <w:rFonts w:ascii="TH SarabunIT๙" w:eastAsia="Calibri" w:hAnsi="TH SarabunIT๙" w:cs="TH SarabunIT๙" w:hint="cs"/>
          <w:b/>
          <w:bCs/>
          <w:cs/>
        </w:rPr>
        <w:t>. ประเภทครุภัณฑ์</w:t>
      </w:r>
      <w:r w:rsidR="004377CF" w:rsidRPr="00495C1A">
        <w:rPr>
          <w:rFonts w:ascii="TH SarabunIT๙" w:eastAsia="Calibri" w:hAnsi="TH SarabunIT๙" w:cs="TH SarabunIT๙"/>
          <w:b/>
          <w:bCs/>
        </w:rPr>
        <w:t xml:space="preserve">  </w:t>
      </w:r>
      <w:r w:rsidR="004377CF" w:rsidRPr="00495C1A">
        <w:rPr>
          <w:rFonts w:ascii="TH SarabunIT๙" w:hAnsi="TH SarabunIT๙" w:cs="TH SarabunIT๙"/>
          <w:sz w:val="26"/>
          <w:szCs w:val="26"/>
          <w:u w:val="dotted"/>
          <w:cs/>
        </w:rPr>
        <w:t>ครุภัณฑ์</w:t>
      </w:r>
      <w:r w:rsidR="004377CF" w:rsidRPr="00495C1A">
        <w:rPr>
          <w:rFonts w:ascii="TH SarabunIT๙" w:eastAsia="Calibri" w:hAnsi="TH SarabunIT๙" w:cs="TH SarabunIT๙" w:hint="cs"/>
          <w:cs/>
        </w:rPr>
        <w:t>อื่น</w:t>
      </w:r>
      <w:r w:rsidRPr="00495C1A">
        <w:rPr>
          <w:rFonts w:ascii="TH SarabunIT๙" w:eastAsia="Calibri" w:hAnsi="TH SarabunIT๙" w:cs="TH SarabunIT๙" w:hint="cs"/>
          <w:cs/>
        </w:rPr>
        <w:t xml:space="preserve"> </w:t>
      </w:r>
      <w:r w:rsidR="004377CF" w:rsidRPr="00495C1A">
        <w:rPr>
          <w:rFonts w:ascii="TH SarabunIT๙" w:eastAsia="Calibri" w:hAnsi="TH SarabunIT๙" w:cs="TH SarabunIT๙" w:hint="cs"/>
          <w:cs/>
        </w:rPr>
        <w:t>ๆ</w:t>
      </w:r>
    </w:p>
    <w:p w14:paraId="09978263" w14:textId="4ADBBF7B" w:rsidR="008561B1" w:rsidRPr="00495C1A" w:rsidRDefault="00A24C8F" w:rsidP="008561B1">
      <w:pPr>
        <w:spacing w:after="0"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</w:t>
      </w:r>
      <w:r w:rsidR="0071423D" w:rsidRPr="00495C1A">
        <w:rPr>
          <w:rFonts w:ascii="TH SarabunIT๙" w:eastAsia="Calibri" w:hAnsi="TH SarabunIT๙" w:cs="TH SarabunIT๙" w:hint="cs"/>
          <w:b/>
          <w:bCs/>
          <w:cs/>
        </w:rPr>
        <w:t>1</w:t>
      </w:r>
      <w:r w:rsidR="00F02C95" w:rsidRPr="00495C1A">
        <w:rPr>
          <w:rFonts w:ascii="TH SarabunIT๙" w:eastAsia="Calibri" w:hAnsi="TH SarabunIT๙" w:cs="TH SarabunIT๙" w:hint="cs"/>
          <w:b/>
          <w:bCs/>
          <w:cs/>
        </w:rPr>
        <w:t>.</w:t>
      </w:r>
      <w:r w:rsidR="0071423D" w:rsidRPr="00495C1A">
        <w:rPr>
          <w:rFonts w:ascii="TH SarabunIT๙" w:eastAsia="Calibri" w:hAnsi="TH SarabunIT๙" w:cs="TH SarabunIT๙" w:hint="cs"/>
          <w:b/>
          <w:bCs/>
          <w:cs/>
        </w:rPr>
        <w:t>1</w:t>
      </w:r>
      <w:r w:rsidR="00F02C95" w:rsidRPr="00495C1A">
        <w:rPr>
          <w:rFonts w:ascii="TH SarabunIT๙" w:eastAsia="Calibri" w:hAnsi="TH SarabunIT๙" w:cs="TH SarabunIT๙" w:hint="cs"/>
          <w:b/>
          <w:bCs/>
          <w:cs/>
        </w:rPr>
        <w:t xml:space="preserve"> กลยุทธ์ </w:t>
      </w:r>
      <w:r w:rsidR="008561B1" w:rsidRPr="00495C1A">
        <w:rPr>
          <w:rFonts w:ascii="TH SarabunIT๙" w:eastAsia="Times New Roman" w:hAnsi="TH SarabunIT๙" w:cs="TH SarabunIT๙"/>
          <w:sz w:val="26"/>
          <w:szCs w:val="26"/>
          <w:cs/>
        </w:rPr>
        <w:t xml:space="preserve"> </w:t>
      </w:r>
      <w:r w:rsidR="008561B1" w:rsidRPr="00495C1A">
        <w:rPr>
          <w:rFonts w:ascii="TH SarabunIT๙" w:eastAsia="Times New Roman" w:hAnsi="TH SarabunIT๙" w:cs="TH SarabunIT๙"/>
          <w:sz w:val="26"/>
          <w:szCs w:val="26"/>
          <w:u w:val="dotted"/>
          <w:cs/>
        </w:rPr>
        <w:t>ส่งเสริมสนับสนุนการกีฬาและอุปกรณ์เพื่อออกกำลังกาย</w:t>
      </w:r>
    </w:p>
    <w:p w14:paraId="1471D8CC" w14:textId="77777777" w:rsidR="00F02C95" w:rsidRPr="00495C1A" w:rsidRDefault="00F02C95" w:rsidP="008561B1">
      <w:pPr>
        <w:spacing w:after="0"/>
        <w:rPr>
          <w:rFonts w:ascii="TH SarabunIT๙" w:eastAsia="Calibri" w:hAnsi="TH SarabunIT๙" w:cs="TH SarabunIT๙"/>
          <w:b/>
          <w:bCs/>
          <w:sz w:val="26"/>
          <w:szCs w:val="26"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   (1) แผนงาน</w:t>
      </w:r>
      <w:r w:rsidRPr="00495C1A">
        <w:rPr>
          <w:rFonts w:ascii="TH SarabunIT๙" w:eastAsia="Calibri" w:hAnsi="TH SarabunIT๙" w:cs="TH SarabunIT๙"/>
          <w:b/>
          <w:bCs/>
        </w:rPr>
        <w:t xml:space="preserve"> </w:t>
      </w:r>
      <w:r w:rsidRPr="00495C1A">
        <w:rPr>
          <w:rFonts w:ascii="TH SarabunIT๙" w:eastAsia="Times New Roman" w:hAnsi="TH SarabunIT๙" w:cs="TH SarabunIT๙" w:hint="cs"/>
          <w:sz w:val="26"/>
          <w:szCs w:val="26"/>
          <w:u w:val="dotted"/>
          <w:cs/>
        </w:rPr>
        <w:t>การศึกษา</w:t>
      </w:r>
      <w:r w:rsidRPr="00495C1A">
        <w:rPr>
          <w:rFonts w:ascii="TH SarabunIT๙" w:eastAsia="Calibri" w:hAnsi="TH SarabunIT๙" w:cs="TH SarabunIT๙"/>
          <w:b/>
          <w:bCs/>
          <w:sz w:val="26"/>
          <w:szCs w:val="26"/>
        </w:rPr>
        <w:t xml:space="preserve"> 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662"/>
        <w:gridCol w:w="2331"/>
        <w:gridCol w:w="2092"/>
        <w:gridCol w:w="1020"/>
        <w:gridCol w:w="1138"/>
        <w:gridCol w:w="1104"/>
        <w:gridCol w:w="1104"/>
        <w:gridCol w:w="1104"/>
        <w:gridCol w:w="2559"/>
        <w:gridCol w:w="1065"/>
      </w:tblGrid>
      <w:tr w:rsidR="00495C1A" w:rsidRPr="00495C1A" w14:paraId="3B2CFEA7" w14:textId="77777777" w:rsidTr="000F65B5">
        <w:tc>
          <w:tcPr>
            <w:tcW w:w="662" w:type="dxa"/>
            <w:vMerge w:val="restart"/>
          </w:tcPr>
          <w:p w14:paraId="6E96D2DD" w14:textId="77777777" w:rsidR="00F02C95" w:rsidRPr="00495C1A" w:rsidRDefault="00F02C95" w:rsidP="000F65B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2331" w:type="dxa"/>
            <w:vMerge w:val="restart"/>
          </w:tcPr>
          <w:p w14:paraId="2B245070" w14:textId="77777777" w:rsidR="00F02C95" w:rsidRPr="00495C1A" w:rsidRDefault="00F02C95" w:rsidP="000F65B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ครุภัณฑ์</w:t>
            </w:r>
          </w:p>
        </w:tc>
        <w:tc>
          <w:tcPr>
            <w:tcW w:w="2092" w:type="dxa"/>
            <w:vMerge w:val="restart"/>
          </w:tcPr>
          <w:p w14:paraId="2B2E9EBF" w14:textId="77777777" w:rsidR="00F02C95" w:rsidRPr="00495C1A" w:rsidRDefault="00F02C95" w:rsidP="000F65B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368CD8DC" w14:textId="77777777" w:rsidR="00F02C95" w:rsidRPr="00495C1A" w:rsidRDefault="00F02C95" w:rsidP="000F65B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(ผลผลิตของครุภัณฑ์)</w:t>
            </w:r>
          </w:p>
        </w:tc>
        <w:tc>
          <w:tcPr>
            <w:tcW w:w="5470" w:type="dxa"/>
            <w:gridSpan w:val="5"/>
          </w:tcPr>
          <w:p w14:paraId="546830BC" w14:textId="77777777" w:rsidR="00F02C95" w:rsidRPr="00495C1A" w:rsidRDefault="00F02C95" w:rsidP="000F65B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2559" w:type="dxa"/>
            <w:vMerge w:val="restart"/>
          </w:tcPr>
          <w:p w14:paraId="3C227AB5" w14:textId="77777777" w:rsidR="00F02C95" w:rsidRPr="00495C1A" w:rsidRDefault="00F02C95" w:rsidP="000F65B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ผลที่คาดว่าจะได้รับ</w:t>
            </w:r>
          </w:p>
        </w:tc>
        <w:tc>
          <w:tcPr>
            <w:tcW w:w="1065" w:type="dxa"/>
            <w:vMerge w:val="restart"/>
          </w:tcPr>
          <w:p w14:paraId="11CA4680" w14:textId="77777777" w:rsidR="00F02C95" w:rsidRPr="00495C1A" w:rsidRDefault="00F02C95" w:rsidP="000F65B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หน่วยงานรับผิดชอบ</w:t>
            </w:r>
          </w:p>
          <w:p w14:paraId="17FF60B0" w14:textId="77777777" w:rsidR="00F02C95" w:rsidRPr="00495C1A" w:rsidRDefault="00F02C95" w:rsidP="000F65B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หลัก</w:t>
            </w:r>
          </w:p>
        </w:tc>
      </w:tr>
      <w:tr w:rsidR="00495C1A" w:rsidRPr="00495C1A" w14:paraId="0DE19F00" w14:textId="77777777" w:rsidTr="000F65B5">
        <w:tc>
          <w:tcPr>
            <w:tcW w:w="662" w:type="dxa"/>
            <w:vMerge/>
          </w:tcPr>
          <w:p w14:paraId="483227C8" w14:textId="77777777" w:rsidR="00F02C95" w:rsidRPr="00495C1A" w:rsidRDefault="00F02C95" w:rsidP="000F65B5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2331" w:type="dxa"/>
            <w:vMerge/>
          </w:tcPr>
          <w:p w14:paraId="472CF8B3" w14:textId="77777777" w:rsidR="00F02C95" w:rsidRPr="00495C1A" w:rsidRDefault="00F02C95" w:rsidP="000F65B5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2092" w:type="dxa"/>
            <w:vMerge/>
          </w:tcPr>
          <w:p w14:paraId="234DCB16" w14:textId="77777777" w:rsidR="00F02C95" w:rsidRPr="00495C1A" w:rsidRDefault="00F02C95" w:rsidP="000F65B5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20" w:type="dxa"/>
          </w:tcPr>
          <w:p w14:paraId="7A74DF95" w14:textId="77777777" w:rsidR="00F02C95" w:rsidRPr="00495C1A" w:rsidRDefault="00F02C95" w:rsidP="000F65B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2566</w:t>
            </w:r>
          </w:p>
          <w:p w14:paraId="70B25A1A" w14:textId="77777777" w:rsidR="00F02C95" w:rsidRPr="00495C1A" w:rsidRDefault="00F02C95" w:rsidP="000F65B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8" w:type="dxa"/>
          </w:tcPr>
          <w:p w14:paraId="053784C5" w14:textId="77777777" w:rsidR="00F02C95" w:rsidRPr="00495C1A" w:rsidRDefault="00F02C95" w:rsidP="000F65B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2567</w:t>
            </w:r>
          </w:p>
          <w:p w14:paraId="3DED2DA4" w14:textId="77777777" w:rsidR="00F02C95" w:rsidRPr="00495C1A" w:rsidRDefault="00F02C95" w:rsidP="000F65B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4" w:type="dxa"/>
          </w:tcPr>
          <w:p w14:paraId="4EFCCFA2" w14:textId="77777777" w:rsidR="00F02C95" w:rsidRPr="00495C1A" w:rsidRDefault="00F02C95" w:rsidP="000F65B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  <w:p w14:paraId="53B658A3" w14:textId="77777777" w:rsidR="00F02C95" w:rsidRPr="00495C1A" w:rsidRDefault="00F02C95" w:rsidP="000F65B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4" w:type="dxa"/>
          </w:tcPr>
          <w:p w14:paraId="15733671" w14:textId="77777777" w:rsidR="00F02C95" w:rsidRPr="00495C1A" w:rsidRDefault="00F02C95" w:rsidP="000F65B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2569</w:t>
            </w:r>
          </w:p>
          <w:p w14:paraId="7FFC3CA0" w14:textId="77777777" w:rsidR="00F02C95" w:rsidRPr="00495C1A" w:rsidRDefault="00F02C95" w:rsidP="000F65B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4" w:type="dxa"/>
          </w:tcPr>
          <w:p w14:paraId="0AAED371" w14:textId="77777777" w:rsidR="00F02C95" w:rsidRPr="00495C1A" w:rsidRDefault="00F02C95" w:rsidP="000F65B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2570</w:t>
            </w:r>
          </w:p>
          <w:p w14:paraId="6FF25FB4" w14:textId="77777777" w:rsidR="00F02C95" w:rsidRPr="00495C1A" w:rsidRDefault="00F02C95" w:rsidP="000F65B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559" w:type="dxa"/>
            <w:vMerge/>
          </w:tcPr>
          <w:p w14:paraId="404E6B6F" w14:textId="77777777" w:rsidR="00F02C95" w:rsidRPr="00495C1A" w:rsidRDefault="00F02C95" w:rsidP="000F65B5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65" w:type="dxa"/>
            <w:vMerge/>
          </w:tcPr>
          <w:p w14:paraId="1B7C62A9" w14:textId="77777777" w:rsidR="00F02C95" w:rsidRPr="00495C1A" w:rsidRDefault="00F02C95" w:rsidP="000F65B5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495C1A" w:rsidRPr="00495C1A" w14:paraId="02BA969E" w14:textId="77777777" w:rsidTr="00F02C95">
        <w:trPr>
          <w:trHeight w:val="916"/>
        </w:trPr>
        <w:tc>
          <w:tcPr>
            <w:tcW w:w="662" w:type="dxa"/>
          </w:tcPr>
          <w:p w14:paraId="239D7FEB" w14:textId="77777777" w:rsidR="00453E46" w:rsidRPr="00495C1A" w:rsidRDefault="00453E46" w:rsidP="00453E46">
            <w:pPr>
              <w:contextualSpacing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2331" w:type="dxa"/>
          </w:tcPr>
          <w:p w14:paraId="6C4127B2" w14:textId="77777777" w:rsidR="00453E46" w:rsidRPr="00495C1A" w:rsidRDefault="00453E46" w:rsidP="00453E46">
            <w:pPr>
              <w:contextualSpacing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ครุภัณฑ์</w:t>
            </w:r>
            <w:proofErr w:type="spellStart"/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อื่นๆ</w:t>
            </w:r>
            <w:proofErr w:type="spellEnd"/>
          </w:p>
        </w:tc>
        <w:tc>
          <w:tcPr>
            <w:tcW w:w="2092" w:type="dxa"/>
          </w:tcPr>
          <w:p w14:paraId="1A9CC2E4" w14:textId="7C571BB2" w:rsidR="00453E46" w:rsidRPr="00495C1A" w:rsidRDefault="00453E46" w:rsidP="00453E46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95C1A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-จัดหาเครื่องเล่นสนาม ชุดอวกาศ 4 สไลด์ </w:t>
            </w:r>
            <w:r w:rsidR="004672A4" w:rsidRPr="00495C1A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</w:t>
            </w:r>
            <w:r w:rsidRPr="00495C1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ขนาด 370</w:t>
            </w:r>
            <w:r w:rsidRPr="00495C1A">
              <w:rPr>
                <w:rFonts w:ascii="TH SarabunIT๙" w:hAnsi="TH SarabunIT๙" w:cs="TH SarabunIT๙"/>
                <w:sz w:val="24"/>
                <w:szCs w:val="24"/>
              </w:rPr>
              <w:t>x680x320</w:t>
            </w:r>
            <w:r w:rsidR="004672A4" w:rsidRPr="00495C1A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495C1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ซม. โครงสร้างเสาเหล็กกลม</w:t>
            </w:r>
          </w:p>
        </w:tc>
        <w:tc>
          <w:tcPr>
            <w:tcW w:w="1020" w:type="dxa"/>
          </w:tcPr>
          <w:p w14:paraId="0AED559C" w14:textId="77777777" w:rsidR="00453E46" w:rsidRPr="00495C1A" w:rsidRDefault="00453E46" w:rsidP="00453E46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138" w:type="dxa"/>
          </w:tcPr>
          <w:p w14:paraId="4DF9FEAA" w14:textId="77777777" w:rsidR="00453E46" w:rsidRPr="00495C1A" w:rsidRDefault="00453E46" w:rsidP="00A24C8F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104" w:type="dxa"/>
          </w:tcPr>
          <w:p w14:paraId="0AAB940E" w14:textId="77777777" w:rsidR="00453E46" w:rsidRPr="00495C1A" w:rsidRDefault="00A24C8F" w:rsidP="00453E46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104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4" w:type="dxa"/>
          </w:tcPr>
          <w:p w14:paraId="735B9DD2" w14:textId="77777777" w:rsidR="00453E46" w:rsidRPr="00495C1A" w:rsidRDefault="00453E46" w:rsidP="00453E46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1104" w:type="dxa"/>
          </w:tcPr>
          <w:p w14:paraId="1CC27F19" w14:textId="77777777" w:rsidR="00453E46" w:rsidRPr="00495C1A" w:rsidRDefault="00453E46" w:rsidP="00453E46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2559" w:type="dxa"/>
          </w:tcPr>
          <w:p w14:paraId="6C9294A8" w14:textId="43C5CCF3" w:rsidR="00453E46" w:rsidRPr="00495C1A" w:rsidRDefault="00453E46" w:rsidP="00453E46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เด็กเยาวชน ตำบลโจด</w:t>
            </w:r>
            <w:r w:rsidR="00C90675"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หนองแก</w:t>
            </w: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มีชุดเครื่องเล่นสนาม และเป็นการพัฒนาด้านร่างกาย</w:t>
            </w:r>
          </w:p>
        </w:tc>
        <w:tc>
          <w:tcPr>
            <w:tcW w:w="1065" w:type="dxa"/>
          </w:tcPr>
          <w:p w14:paraId="4E5DE22C" w14:textId="77777777" w:rsidR="00453E46" w:rsidRPr="00495C1A" w:rsidRDefault="00453E46" w:rsidP="00453E46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กองการศึกษา</w:t>
            </w:r>
          </w:p>
        </w:tc>
      </w:tr>
      <w:tr w:rsidR="00495C1A" w:rsidRPr="00495C1A" w14:paraId="671CC78C" w14:textId="77777777" w:rsidTr="000F65B5">
        <w:tc>
          <w:tcPr>
            <w:tcW w:w="5085" w:type="dxa"/>
            <w:gridSpan w:val="3"/>
          </w:tcPr>
          <w:p w14:paraId="4B30DCB3" w14:textId="77777777" w:rsidR="00F02C95" w:rsidRPr="00495C1A" w:rsidRDefault="00F02C95" w:rsidP="00F02C95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495C1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                                                                            </w:t>
            </w:r>
            <w:r w:rsidRPr="00495C1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1020" w:type="dxa"/>
          </w:tcPr>
          <w:p w14:paraId="2C8FACCD" w14:textId="77777777" w:rsidR="00F02C95" w:rsidRPr="00495C1A" w:rsidRDefault="00F02C95" w:rsidP="00F02C9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138" w:type="dxa"/>
          </w:tcPr>
          <w:p w14:paraId="1EE502ED" w14:textId="77777777" w:rsidR="00F02C95" w:rsidRPr="00495C1A" w:rsidRDefault="00F02C95" w:rsidP="00F02C9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104" w:type="dxa"/>
          </w:tcPr>
          <w:p w14:paraId="52ADF864" w14:textId="77777777" w:rsidR="00F02C95" w:rsidRPr="00495C1A" w:rsidRDefault="00F02C95" w:rsidP="00F02C9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104</w:t>
            </w:r>
            <w:r w:rsidRPr="00495C1A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000</w:t>
            </w:r>
          </w:p>
        </w:tc>
        <w:tc>
          <w:tcPr>
            <w:tcW w:w="1104" w:type="dxa"/>
          </w:tcPr>
          <w:p w14:paraId="771EFA4D" w14:textId="77777777" w:rsidR="00F02C95" w:rsidRPr="00495C1A" w:rsidRDefault="00F02C95" w:rsidP="00F02C9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1104" w:type="dxa"/>
          </w:tcPr>
          <w:p w14:paraId="7A756457" w14:textId="77777777" w:rsidR="00F02C95" w:rsidRPr="00495C1A" w:rsidRDefault="00F02C95" w:rsidP="00F02C9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2559" w:type="dxa"/>
          </w:tcPr>
          <w:p w14:paraId="04974DED" w14:textId="77777777" w:rsidR="00F02C95" w:rsidRPr="00495C1A" w:rsidRDefault="00F02C95" w:rsidP="00F02C95">
            <w:pPr>
              <w:contextualSpacing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  <w:tc>
          <w:tcPr>
            <w:tcW w:w="1065" w:type="dxa"/>
          </w:tcPr>
          <w:p w14:paraId="3B953B5D" w14:textId="77777777" w:rsidR="00F02C95" w:rsidRPr="00495C1A" w:rsidRDefault="00F02C95" w:rsidP="00F02C95">
            <w:pPr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14:paraId="67133673" w14:textId="77777777" w:rsidR="00C96E7F" w:rsidRPr="00495C1A" w:rsidRDefault="00C96E7F" w:rsidP="00F02C95">
            <w:pPr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</w:p>
        </w:tc>
      </w:tr>
    </w:tbl>
    <w:p w14:paraId="6DDB1E56" w14:textId="77777777" w:rsidR="0071423D" w:rsidRPr="00495C1A" w:rsidRDefault="0071423D" w:rsidP="00A22D6C">
      <w:pPr>
        <w:spacing w:after="0" w:line="259" w:lineRule="auto"/>
        <w:rPr>
          <w:rFonts w:ascii="TH SarabunIT๙" w:eastAsia="Calibri" w:hAnsi="TH SarabunIT๙" w:cs="TH SarabunIT๙"/>
          <w:b/>
          <w:bCs/>
        </w:rPr>
      </w:pPr>
    </w:p>
    <w:p w14:paraId="2A0540D9" w14:textId="2D3241CE" w:rsidR="00A22D6C" w:rsidRPr="00495C1A" w:rsidRDefault="0071423D" w:rsidP="00A22D6C">
      <w:pPr>
        <w:spacing w:after="0" w:line="259" w:lineRule="auto"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>2</w:t>
      </w:r>
      <w:r w:rsidR="00A22D6C" w:rsidRPr="00495C1A">
        <w:rPr>
          <w:rFonts w:ascii="TH SarabunIT๙" w:eastAsia="Calibri" w:hAnsi="TH SarabunIT๙" w:cs="TH SarabunIT๙" w:hint="cs"/>
          <w:b/>
          <w:bCs/>
          <w:cs/>
        </w:rPr>
        <w:t>. ประเภทครุภัณฑ์</w:t>
      </w:r>
      <w:r w:rsidR="00A22D6C" w:rsidRPr="00495C1A">
        <w:rPr>
          <w:rFonts w:ascii="TH SarabunIT๙" w:eastAsia="Calibri" w:hAnsi="TH SarabunIT๙" w:cs="TH SarabunIT๙"/>
          <w:b/>
          <w:bCs/>
        </w:rPr>
        <w:t xml:space="preserve">  </w:t>
      </w:r>
      <w:r w:rsidR="00A22D6C" w:rsidRPr="00495C1A">
        <w:rPr>
          <w:rFonts w:ascii="TH SarabunIT๙" w:hAnsi="TH SarabunIT๙" w:cs="TH SarabunIT๙"/>
          <w:sz w:val="26"/>
          <w:szCs w:val="26"/>
          <w:u w:val="dotted"/>
          <w:cs/>
        </w:rPr>
        <w:t>ครุภัณฑ์สำรวจ</w:t>
      </w:r>
    </w:p>
    <w:p w14:paraId="269583A0" w14:textId="2FB356D7" w:rsidR="00A22D6C" w:rsidRPr="00495C1A" w:rsidRDefault="00A22D6C" w:rsidP="00A22D6C">
      <w:pPr>
        <w:spacing w:after="0" w:line="259" w:lineRule="auto"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   </w:t>
      </w:r>
      <w:r w:rsidR="0071423D" w:rsidRPr="00495C1A">
        <w:rPr>
          <w:rFonts w:ascii="TH SarabunIT๙" w:eastAsia="Calibri" w:hAnsi="TH SarabunIT๙" w:cs="TH SarabunIT๙" w:hint="cs"/>
          <w:b/>
          <w:bCs/>
          <w:cs/>
        </w:rPr>
        <w:t>2</w:t>
      </w:r>
      <w:r w:rsidRPr="00495C1A">
        <w:rPr>
          <w:rFonts w:ascii="TH SarabunIT๙" w:eastAsia="Calibri" w:hAnsi="TH SarabunIT๙" w:cs="TH SarabunIT๙" w:hint="cs"/>
          <w:b/>
          <w:bCs/>
          <w:cs/>
        </w:rPr>
        <w:t>.1 กลยุทธ์</w:t>
      </w:r>
      <w:r w:rsidR="00511DE5" w:rsidRPr="00495C1A">
        <w:rPr>
          <w:rFonts w:ascii="TH SarabunIT๙" w:hAnsi="TH SarabunIT๙" w:cs="TH SarabunIT๙" w:hint="cs"/>
          <w:sz w:val="24"/>
          <w:szCs w:val="24"/>
          <w:cs/>
        </w:rPr>
        <w:t xml:space="preserve">  </w:t>
      </w:r>
      <w:r w:rsidR="00511DE5" w:rsidRPr="00495C1A">
        <w:rPr>
          <w:rFonts w:ascii="TH SarabunIT๙" w:hAnsi="TH SarabunIT๙" w:cs="TH SarabunIT๙" w:hint="cs"/>
          <w:sz w:val="26"/>
          <w:szCs w:val="26"/>
          <w:u w:val="dotted"/>
          <w:cs/>
        </w:rPr>
        <w:t>พัฒนาโครงสร้างพื้นฐานเส้นทางคมนาคม ทางระบายน้ำให้ได้มาตรฐานและทั่วถึง</w:t>
      </w:r>
    </w:p>
    <w:p w14:paraId="50E74CD8" w14:textId="77777777" w:rsidR="00A22D6C" w:rsidRPr="00495C1A" w:rsidRDefault="00A22D6C" w:rsidP="00A22D6C">
      <w:pPr>
        <w:spacing w:after="0" w:line="259" w:lineRule="auto"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      (1) แผนงาน</w:t>
      </w:r>
      <w:r w:rsidRPr="00495C1A">
        <w:rPr>
          <w:rFonts w:ascii="TH SarabunIT๙" w:eastAsia="Calibri" w:hAnsi="TH SarabunIT๙" w:cs="TH SarabunIT๙"/>
          <w:b/>
          <w:bCs/>
        </w:rPr>
        <w:t xml:space="preserve"> </w:t>
      </w:r>
      <w:r w:rsidR="00511DE5" w:rsidRPr="00495C1A">
        <w:rPr>
          <w:rFonts w:ascii="TH SarabunIT๙" w:eastAsia="Times New Roman" w:hAnsi="TH SarabunIT๙" w:cs="TH SarabunIT๙" w:hint="cs"/>
          <w:sz w:val="26"/>
          <w:szCs w:val="26"/>
          <w:u w:val="dotted"/>
          <w:cs/>
        </w:rPr>
        <w:t>อุตสาหกรรมและการโยธา</w:t>
      </w:r>
      <w:r w:rsidRPr="00495C1A">
        <w:rPr>
          <w:rFonts w:ascii="TH SarabunIT๙" w:eastAsia="Calibri" w:hAnsi="TH SarabunIT๙" w:cs="TH SarabunIT๙"/>
          <w:b/>
          <w:bCs/>
        </w:rPr>
        <w:t xml:space="preserve"> 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662"/>
        <w:gridCol w:w="2331"/>
        <w:gridCol w:w="2092"/>
        <w:gridCol w:w="1020"/>
        <w:gridCol w:w="1138"/>
        <w:gridCol w:w="1104"/>
        <w:gridCol w:w="1104"/>
        <w:gridCol w:w="1104"/>
        <w:gridCol w:w="2559"/>
        <w:gridCol w:w="1065"/>
      </w:tblGrid>
      <w:tr w:rsidR="00495C1A" w:rsidRPr="00495C1A" w14:paraId="069C8A10" w14:textId="77777777" w:rsidTr="00254117">
        <w:tc>
          <w:tcPr>
            <w:tcW w:w="662" w:type="dxa"/>
            <w:vMerge w:val="restart"/>
          </w:tcPr>
          <w:p w14:paraId="547BCB64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2331" w:type="dxa"/>
            <w:vMerge w:val="restart"/>
          </w:tcPr>
          <w:p w14:paraId="2C369BC3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ครุภัณฑ์</w:t>
            </w:r>
          </w:p>
        </w:tc>
        <w:tc>
          <w:tcPr>
            <w:tcW w:w="2092" w:type="dxa"/>
            <w:vMerge w:val="restart"/>
          </w:tcPr>
          <w:p w14:paraId="460258EA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6319D103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(ผลผลิตของครุภัณฑ์)</w:t>
            </w:r>
          </w:p>
        </w:tc>
        <w:tc>
          <w:tcPr>
            <w:tcW w:w="5470" w:type="dxa"/>
            <w:gridSpan w:val="5"/>
          </w:tcPr>
          <w:p w14:paraId="70744F48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2559" w:type="dxa"/>
            <w:vMerge w:val="restart"/>
          </w:tcPr>
          <w:p w14:paraId="39126C47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ผลที่คาดว่าจะได้รับ</w:t>
            </w:r>
          </w:p>
        </w:tc>
        <w:tc>
          <w:tcPr>
            <w:tcW w:w="1065" w:type="dxa"/>
            <w:vMerge w:val="restart"/>
          </w:tcPr>
          <w:p w14:paraId="12D0A1A8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หน่วยงานรับผิดชอบ</w:t>
            </w:r>
          </w:p>
          <w:p w14:paraId="68D676E8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หลัก</w:t>
            </w:r>
          </w:p>
        </w:tc>
      </w:tr>
      <w:tr w:rsidR="00495C1A" w:rsidRPr="00495C1A" w14:paraId="3DEE98B9" w14:textId="77777777" w:rsidTr="00254117">
        <w:tc>
          <w:tcPr>
            <w:tcW w:w="662" w:type="dxa"/>
            <w:vMerge/>
          </w:tcPr>
          <w:p w14:paraId="3E692AE1" w14:textId="77777777" w:rsidR="00A22D6C" w:rsidRPr="00495C1A" w:rsidRDefault="00A22D6C" w:rsidP="0025411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2331" w:type="dxa"/>
            <w:vMerge/>
          </w:tcPr>
          <w:p w14:paraId="639ED3E0" w14:textId="77777777" w:rsidR="00A22D6C" w:rsidRPr="00495C1A" w:rsidRDefault="00A22D6C" w:rsidP="0025411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2092" w:type="dxa"/>
            <w:vMerge/>
          </w:tcPr>
          <w:p w14:paraId="5F3325EB" w14:textId="77777777" w:rsidR="00A22D6C" w:rsidRPr="00495C1A" w:rsidRDefault="00A22D6C" w:rsidP="0025411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20" w:type="dxa"/>
          </w:tcPr>
          <w:p w14:paraId="484297A4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2566</w:t>
            </w:r>
          </w:p>
          <w:p w14:paraId="3DC03E4D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8" w:type="dxa"/>
          </w:tcPr>
          <w:p w14:paraId="1322F401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2567</w:t>
            </w:r>
          </w:p>
          <w:p w14:paraId="3EF790A5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4" w:type="dxa"/>
          </w:tcPr>
          <w:p w14:paraId="3A74F251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  <w:p w14:paraId="3380E83D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4" w:type="dxa"/>
          </w:tcPr>
          <w:p w14:paraId="735A4BB1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2569</w:t>
            </w:r>
          </w:p>
          <w:p w14:paraId="6A16B5D7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4" w:type="dxa"/>
          </w:tcPr>
          <w:p w14:paraId="044AF2B8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2570</w:t>
            </w:r>
          </w:p>
          <w:p w14:paraId="4A4E28C0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559" w:type="dxa"/>
            <w:vMerge/>
          </w:tcPr>
          <w:p w14:paraId="337E3886" w14:textId="77777777" w:rsidR="00A22D6C" w:rsidRPr="00495C1A" w:rsidRDefault="00A22D6C" w:rsidP="0025411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65" w:type="dxa"/>
            <w:vMerge/>
          </w:tcPr>
          <w:p w14:paraId="0C4B404E" w14:textId="77777777" w:rsidR="00A22D6C" w:rsidRPr="00495C1A" w:rsidRDefault="00A22D6C" w:rsidP="0025411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495C1A" w:rsidRPr="00495C1A" w14:paraId="28817F8A" w14:textId="77777777" w:rsidTr="00254117">
        <w:tc>
          <w:tcPr>
            <w:tcW w:w="662" w:type="dxa"/>
          </w:tcPr>
          <w:p w14:paraId="0565C761" w14:textId="77777777" w:rsidR="005E005F" w:rsidRPr="00495C1A" w:rsidRDefault="005E005F" w:rsidP="005E005F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1</w:t>
            </w:r>
          </w:p>
        </w:tc>
        <w:tc>
          <w:tcPr>
            <w:tcW w:w="2331" w:type="dxa"/>
          </w:tcPr>
          <w:p w14:paraId="2C9E835F" w14:textId="77777777" w:rsidR="005E005F" w:rsidRPr="00495C1A" w:rsidRDefault="005E005F" w:rsidP="005E005F">
            <w:pPr>
              <w:contextualSpacing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ครุภัณฑ์สำรวจ</w:t>
            </w:r>
          </w:p>
        </w:tc>
        <w:tc>
          <w:tcPr>
            <w:tcW w:w="2092" w:type="dxa"/>
          </w:tcPr>
          <w:p w14:paraId="582290A7" w14:textId="77777777" w:rsidR="005E005F" w:rsidRPr="00495C1A" w:rsidRDefault="005E005F" w:rsidP="005E005F">
            <w:r w:rsidRPr="00495C1A"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-จัดหา</w:t>
            </w:r>
            <w:r w:rsidRPr="00495C1A">
              <w:rPr>
                <w:rFonts w:ascii="TH SarabunIT๙" w:hAnsi="TH SarabunIT๙" w:cs="TH SarabunIT๙"/>
                <w:sz w:val="26"/>
                <w:szCs w:val="26"/>
                <w:cs/>
              </w:rPr>
              <w:t>กล้องระดับ</w:t>
            </w:r>
            <w:r w:rsidRPr="00495C1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จำนวน 1 ตัว</w:t>
            </w:r>
          </w:p>
          <w:p w14:paraId="411438E6" w14:textId="77777777" w:rsidR="005E005F" w:rsidRPr="00495C1A" w:rsidRDefault="005E005F" w:rsidP="005E005F"/>
        </w:tc>
        <w:tc>
          <w:tcPr>
            <w:tcW w:w="1020" w:type="dxa"/>
          </w:tcPr>
          <w:p w14:paraId="3FD7AE6A" w14:textId="77777777" w:rsidR="005E005F" w:rsidRPr="00495C1A" w:rsidRDefault="005E005F" w:rsidP="005E005F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1138" w:type="dxa"/>
          </w:tcPr>
          <w:p w14:paraId="504AF0B3" w14:textId="77777777" w:rsidR="005E005F" w:rsidRPr="00495C1A" w:rsidRDefault="005E005F" w:rsidP="005E005F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1104" w:type="dxa"/>
          </w:tcPr>
          <w:p w14:paraId="6600D4D9" w14:textId="77777777" w:rsidR="005E005F" w:rsidRPr="00495C1A" w:rsidRDefault="005E005F" w:rsidP="005E005F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1104" w:type="dxa"/>
          </w:tcPr>
          <w:p w14:paraId="48F27028" w14:textId="77777777" w:rsidR="005E005F" w:rsidRPr="00495C1A" w:rsidRDefault="005E005F" w:rsidP="005E005F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22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4" w:type="dxa"/>
          </w:tcPr>
          <w:p w14:paraId="17C59AE1" w14:textId="77777777" w:rsidR="005E005F" w:rsidRPr="00495C1A" w:rsidRDefault="005E005F" w:rsidP="005E005F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2559" w:type="dxa"/>
          </w:tcPr>
          <w:p w14:paraId="12D3763E" w14:textId="0DA882A5" w:rsidR="005E005F" w:rsidRPr="00495C1A" w:rsidRDefault="00C90675" w:rsidP="005E005F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-อบต.โจดหนองแก </w:t>
            </w:r>
            <w:r w:rsidR="005E005F"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มีกล้องระดับเพื่อใช้ในงานก่อสร้าง</w:t>
            </w:r>
            <w:proofErr w:type="spellStart"/>
            <w:r w:rsidR="005E005F"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ต่างๆ</w:t>
            </w:r>
            <w:proofErr w:type="spellEnd"/>
            <w:r w:rsidR="005E005F"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ที่เกิดขึ้นในเขตพื้นที่ตำบลโจด</w:t>
            </w: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หนองแก</w:t>
            </w:r>
          </w:p>
        </w:tc>
        <w:tc>
          <w:tcPr>
            <w:tcW w:w="1065" w:type="dxa"/>
          </w:tcPr>
          <w:p w14:paraId="556BED75" w14:textId="77777777" w:rsidR="005E005F" w:rsidRPr="00495C1A" w:rsidRDefault="005E005F" w:rsidP="005E005F">
            <w:pPr>
              <w:contextualSpacing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</w:tr>
      <w:tr w:rsidR="00495C1A" w:rsidRPr="00495C1A" w14:paraId="0AE19C5F" w14:textId="77777777" w:rsidTr="00254117">
        <w:tc>
          <w:tcPr>
            <w:tcW w:w="5085" w:type="dxa"/>
            <w:gridSpan w:val="3"/>
          </w:tcPr>
          <w:p w14:paraId="0B06A967" w14:textId="77777777" w:rsidR="007A7DC8" w:rsidRPr="00495C1A" w:rsidRDefault="007A7DC8" w:rsidP="007A7DC8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199D86D9" w14:textId="1D1294E9" w:rsidR="007A7DC8" w:rsidRPr="00495C1A" w:rsidRDefault="000E181B" w:rsidP="000E181B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495C1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 xml:space="preserve">                                                                         </w:t>
            </w:r>
            <w:r w:rsidR="007A7DC8" w:rsidRPr="00495C1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1020" w:type="dxa"/>
          </w:tcPr>
          <w:p w14:paraId="4B4AEFAC" w14:textId="77777777" w:rsidR="007A7DC8" w:rsidRPr="00495C1A" w:rsidRDefault="007A7DC8" w:rsidP="007A7DC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1138" w:type="dxa"/>
          </w:tcPr>
          <w:p w14:paraId="13AB2EBB" w14:textId="77777777" w:rsidR="007A7DC8" w:rsidRPr="00495C1A" w:rsidRDefault="007A7DC8" w:rsidP="007A7DC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  <w:p w14:paraId="2A644DAE" w14:textId="77777777" w:rsidR="001D22D9" w:rsidRPr="00495C1A" w:rsidRDefault="001D22D9" w:rsidP="001D22D9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  <w:p w14:paraId="14D98635" w14:textId="292C7A80" w:rsidR="001D22D9" w:rsidRPr="00495C1A" w:rsidRDefault="001D22D9" w:rsidP="001D22D9">
            <w:pPr>
              <w:rPr>
                <w:rFonts w:ascii="TH SarabunIT๙" w:eastAsia="Calibri" w:hAnsi="TH SarabunIT๙" w:cs="TH SarabunIT๙"/>
              </w:rPr>
            </w:pPr>
          </w:p>
        </w:tc>
        <w:tc>
          <w:tcPr>
            <w:tcW w:w="1104" w:type="dxa"/>
          </w:tcPr>
          <w:p w14:paraId="0D914857" w14:textId="77777777" w:rsidR="007A7DC8" w:rsidRDefault="007A7DC8" w:rsidP="007A7DC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  <w:p w14:paraId="68E48EF3" w14:textId="77777777" w:rsidR="008148B8" w:rsidRDefault="008148B8" w:rsidP="008148B8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  <w:p w14:paraId="77FE683B" w14:textId="1990F3C5" w:rsidR="008148B8" w:rsidRPr="008148B8" w:rsidRDefault="008148B8" w:rsidP="008148B8">
            <w:pPr>
              <w:rPr>
                <w:rFonts w:ascii="TH SarabunIT๙" w:eastAsia="Calibri" w:hAnsi="TH SarabunIT๙" w:cs="TH SarabunIT๙"/>
              </w:rPr>
            </w:pPr>
          </w:p>
        </w:tc>
        <w:tc>
          <w:tcPr>
            <w:tcW w:w="1104" w:type="dxa"/>
          </w:tcPr>
          <w:p w14:paraId="75F19C7C" w14:textId="77777777" w:rsidR="007A7DC8" w:rsidRPr="00495C1A" w:rsidRDefault="007A7DC8" w:rsidP="007A7DC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22</w:t>
            </w:r>
            <w:r w:rsidRPr="00495C1A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000</w:t>
            </w:r>
          </w:p>
        </w:tc>
        <w:tc>
          <w:tcPr>
            <w:tcW w:w="1104" w:type="dxa"/>
          </w:tcPr>
          <w:p w14:paraId="510D4765" w14:textId="77777777" w:rsidR="007A7DC8" w:rsidRPr="00495C1A" w:rsidRDefault="007A7DC8" w:rsidP="007A7DC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2559" w:type="dxa"/>
          </w:tcPr>
          <w:p w14:paraId="0578BB65" w14:textId="77777777" w:rsidR="007A7DC8" w:rsidRPr="00495C1A" w:rsidRDefault="007A7DC8" w:rsidP="007A7DC8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65" w:type="dxa"/>
          </w:tcPr>
          <w:p w14:paraId="03B9D308" w14:textId="77777777" w:rsidR="007A7DC8" w:rsidRPr="00495C1A" w:rsidRDefault="007A7DC8" w:rsidP="007A7DC8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</w:tbl>
    <w:p w14:paraId="736EA2F3" w14:textId="5C341D76" w:rsidR="00A22D6C" w:rsidRPr="00495C1A" w:rsidRDefault="0071423D" w:rsidP="00A22D6C">
      <w:pPr>
        <w:spacing w:after="0" w:line="259" w:lineRule="auto"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lastRenderedPageBreak/>
        <w:t>3</w:t>
      </w:r>
      <w:r w:rsidR="00A22D6C" w:rsidRPr="00495C1A">
        <w:rPr>
          <w:rFonts w:ascii="TH SarabunIT๙" w:eastAsia="Calibri" w:hAnsi="TH SarabunIT๙" w:cs="TH SarabunIT๙" w:hint="cs"/>
          <w:b/>
          <w:bCs/>
          <w:cs/>
        </w:rPr>
        <w:t>. ประเภทครุภัณฑ์</w:t>
      </w:r>
      <w:r w:rsidR="00A22D6C" w:rsidRPr="00495C1A">
        <w:rPr>
          <w:rFonts w:ascii="TH SarabunIT๙" w:eastAsia="Calibri" w:hAnsi="TH SarabunIT๙" w:cs="TH SarabunIT๙"/>
          <w:b/>
          <w:bCs/>
        </w:rPr>
        <w:t xml:space="preserve">  </w:t>
      </w:r>
      <w:r w:rsidR="00A22D6C" w:rsidRPr="00495C1A">
        <w:rPr>
          <w:rFonts w:ascii="TH SarabunIT๙" w:hAnsi="TH SarabunIT๙" w:cs="TH SarabunIT๙"/>
          <w:sz w:val="26"/>
          <w:szCs w:val="26"/>
          <w:u w:val="dotted"/>
          <w:cs/>
        </w:rPr>
        <w:t>ครุภัณฑ์ก่อสร้าง</w:t>
      </w:r>
    </w:p>
    <w:p w14:paraId="766E3711" w14:textId="2A409929" w:rsidR="00A22D6C" w:rsidRPr="00495C1A" w:rsidRDefault="00A22D6C" w:rsidP="00A22D6C">
      <w:pPr>
        <w:spacing w:after="0" w:line="259" w:lineRule="auto"/>
        <w:contextualSpacing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  </w:t>
      </w:r>
      <w:r w:rsidR="0071423D" w:rsidRPr="00495C1A">
        <w:rPr>
          <w:rFonts w:ascii="TH SarabunIT๙" w:eastAsia="Calibri" w:hAnsi="TH SarabunIT๙" w:cs="TH SarabunIT๙" w:hint="cs"/>
          <w:b/>
          <w:bCs/>
          <w:cs/>
        </w:rPr>
        <w:t>3</w:t>
      </w:r>
      <w:r w:rsidRPr="00495C1A">
        <w:rPr>
          <w:rFonts w:ascii="TH SarabunIT๙" w:eastAsia="Calibri" w:hAnsi="TH SarabunIT๙" w:cs="TH SarabunIT๙" w:hint="cs"/>
          <w:b/>
          <w:bCs/>
          <w:cs/>
        </w:rPr>
        <w:t>.1 กลยุทธ์</w:t>
      </w:r>
      <w:r w:rsidR="007A7DC8" w:rsidRPr="00495C1A">
        <w:rPr>
          <w:rFonts w:ascii="TH SarabunIT๙" w:hAnsi="TH SarabunIT๙" w:cs="TH SarabunIT๙"/>
          <w:sz w:val="24"/>
          <w:szCs w:val="24"/>
        </w:rPr>
        <w:t xml:space="preserve">  </w:t>
      </w:r>
      <w:r w:rsidR="00511DE5" w:rsidRPr="00495C1A">
        <w:rPr>
          <w:rFonts w:ascii="TH SarabunIT๙" w:hAnsi="TH SarabunIT๙" w:cs="TH SarabunIT๙" w:hint="cs"/>
          <w:sz w:val="26"/>
          <w:szCs w:val="26"/>
          <w:u w:val="dotted"/>
          <w:cs/>
        </w:rPr>
        <w:t>พัฒนาโครงสร้างพื้นฐานเส้นทางคมนาคม ทางระบายน้ำให้ได้มาตรฐานและทั่วถึง</w:t>
      </w:r>
    </w:p>
    <w:p w14:paraId="7D436B80" w14:textId="77777777" w:rsidR="00A22D6C" w:rsidRPr="00495C1A" w:rsidRDefault="00A22D6C" w:rsidP="00A22D6C">
      <w:pPr>
        <w:spacing w:after="0" w:line="259" w:lineRule="auto"/>
        <w:contextualSpacing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     (</w:t>
      </w:r>
      <w:r w:rsidR="00560FFD" w:rsidRPr="00495C1A">
        <w:rPr>
          <w:rFonts w:ascii="TH SarabunIT๙" w:eastAsia="Calibri" w:hAnsi="TH SarabunIT๙" w:cs="TH SarabunIT๙" w:hint="cs"/>
          <w:b/>
          <w:bCs/>
          <w:cs/>
        </w:rPr>
        <w:t>1</w:t>
      </w:r>
      <w:r w:rsidRPr="00495C1A">
        <w:rPr>
          <w:rFonts w:ascii="TH SarabunIT๙" w:eastAsia="Calibri" w:hAnsi="TH SarabunIT๙" w:cs="TH SarabunIT๙" w:hint="cs"/>
          <w:b/>
          <w:bCs/>
          <w:cs/>
        </w:rPr>
        <w:t>) แผนงาน</w:t>
      </w:r>
      <w:r w:rsidRPr="00495C1A">
        <w:rPr>
          <w:rFonts w:ascii="TH SarabunIT๙" w:eastAsia="Calibri" w:hAnsi="TH SarabunIT๙" w:cs="TH SarabunIT๙"/>
          <w:b/>
          <w:bCs/>
        </w:rPr>
        <w:t xml:space="preserve"> </w:t>
      </w:r>
      <w:r w:rsidR="00511DE5" w:rsidRPr="00495C1A">
        <w:rPr>
          <w:rFonts w:ascii="TH SarabunIT๙" w:eastAsia="Times New Roman" w:hAnsi="TH SarabunIT๙" w:cs="TH SarabunIT๙" w:hint="cs"/>
          <w:sz w:val="26"/>
          <w:szCs w:val="26"/>
          <w:u w:val="dotted"/>
          <w:cs/>
        </w:rPr>
        <w:t>อุตสาหกรรมและการโยธา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662"/>
        <w:gridCol w:w="2331"/>
        <w:gridCol w:w="2092"/>
        <w:gridCol w:w="1020"/>
        <w:gridCol w:w="1138"/>
        <w:gridCol w:w="1104"/>
        <w:gridCol w:w="1104"/>
        <w:gridCol w:w="1104"/>
        <w:gridCol w:w="2559"/>
        <w:gridCol w:w="1065"/>
      </w:tblGrid>
      <w:tr w:rsidR="00495C1A" w:rsidRPr="00495C1A" w14:paraId="2B6B78E9" w14:textId="77777777" w:rsidTr="005371B8">
        <w:tc>
          <w:tcPr>
            <w:tcW w:w="662" w:type="dxa"/>
            <w:vMerge w:val="restart"/>
          </w:tcPr>
          <w:p w14:paraId="1E801619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2331" w:type="dxa"/>
            <w:vMerge w:val="restart"/>
          </w:tcPr>
          <w:p w14:paraId="32DC75A7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ครุภัณฑ์</w:t>
            </w:r>
          </w:p>
        </w:tc>
        <w:tc>
          <w:tcPr>
            <w:tcW w:w="2092" w:type="dxa"/>
            <w:vMerge w:val="restart"/>
          </w:tcPr>
          <w:p w14:paraId="4E9A66D4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1467A0B8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(ผลผลิตของครุภัณฑ์)</w:t>
            </w:r>
          </w:p>
        </w:tc>
        <w:tc>
          <w:tcPr>
            <w:tcW w:w="5470" w:type="dxa"/>
            <w:gridSpan w:val="5"/>
          </w:tcPr>
          <w:p w14:paraId="668D742E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2559" w:type="dxa"/>
            <w:vMerge w:val="restart"/>
          </w:tcPr>
          <w:p w14:paraId="5BAEF189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ผลที่คาดว่าจะได้รับ</w:t>
            </w:r>
          </w:p>
        </w:tc>
        <w:tc>
          <w:tcPr>
            <w:tcW w:w="1065" w:type="dxa"/>
            <w:vMerge w:val="restart"/>
          </w:tcPr>
          <w:p w14:paraId="6174F307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หน่วยงานรับผิดชอบ</w:t>
            </w:r>
          </w:p>
          <w:p w14:paraId="5E9C40B6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หลัก</w:t>
            </w:r>
          </w:p>
        </w:tc>
      </w:tr>
      <w:tr w:rsidR="00495C1A" w:rsidRPr="00495C1A" w14:paraId="56D5B7CC" w14:textId="77777777" w:rsidTr="005371B8">
        <w:tc>
          <w:tcPr>
            <w:tcW w:w="662" w:type="dxa"/>
            <w:vMerge/>
          </w:tcPr>
          <w:p w14:paraId="550A409C" w14:textId="77777777" w:rsidR="00A22D6C" w:rsidRPr="00495C1A" w:rsidRDefault="00A22D6C" w:rsidP="0025411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2331" w:type="dxa"/>
            <w:vMerge/>
          </w:tcPr>
          <w:p w14:paraId="055D82D5" w14:textId="77777777" w:rsidR="00A22D6C" w:rsidRPr="00495C1A" w:rsidRDefault="00A22D6C" w:rsidP="0025411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2092" w:type="dxa"/>
            <w:vMerge/>
          </w:tcPr>
          <w:p w14:paraId="6F70D6E7" w14:textId="77777777" w:rsidR="00A22D6C" w:rsidRPr="00495C1A" w:rsidRDefault="00A22D6C" w:rsidP="0025411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20" w:type="dxa"/>
          </w:tcPr>
          <w:p w14:paraId="56F15E98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2566</w:t>
            </w:r>
          </w:p>
          <w:p w14:paraId="04C6BEAB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8" w:type="dxa"/>
          </w:tcPr>
          <w:p w14:paraId="578D6A9B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2567</w:t>
            </w:r>
          </w:p>
          <w:p w14:paraId="673F96E5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4" w:type="dxa"/>
          </w:tcPr>
          <w:p w14:paraId="0D8CC030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  <w:p w14:paraId="6BB5A19D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4" w:type="dxa"/>
          </w:tcPr>
          <w:p w14:paraId="3205FC5F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2569</w:t>
            </w:r>
          </w:p>
          <w:p w14:paraId="2AAF9790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4" w:type="dxa"/>
          </w:tcPr>
          <w:p w14:paraId="2D563AFE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2570</w:t>
            </w:r>
          </w:p>
          <w:p w14:paraId="6021E748" w14:textId="77777777" w:rsidR="00A22D6C" w:rsidRPr="00495C1A" w:rsidRDefault="00A22D6C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559" w:type="dxa"/>
            <w:vMerge/>
          </w:tcPr>
          <w:p w14:paraId="0FB29A2A" w14:textId="77777777" w:rsidR="00A22D6C" w:rsidRPr="00495C1A" w:rsidRDefault="00A22D6C" w:rsidP="0025411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65" w:type="dxa"/>
            <w:vMerge/>
          </w:tcPr>
          <w:p w14:paraId="51D0EB0A" w14:textId="77777777" w:rsidR="00A22D6C" w:rsidRPr="00495C1A" w:rsidRDefault="00A22D6C" w:rsidP="0025411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495C1A" w:rsidRPr="00495C1A" w14:paraId="13FE3A05" w14:textId="77777777" w:rsidTr="005371B8">
        <w:tc>
          <w:tcPr>
            <w:tcW w:w="662" w:type="dxa"/>
          </w:tcPr>
          <w:p w14:paraId="5FF8ECCB" w14:textId="77777777" w:rsidR="005E005F" w:rsidRPr="00495C1A" w:rsidRDefault="005E005F" w:rsidP="005E005F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1</w:t>
            </w:r>
          </w:p>
        </w:tc>
        <w:tc>
          <w:tcPr>
            <w:tcW w:w="2331" w:type="dxa"/>
          </w:tcPr>
          <w:p w14:paraId="6BA0FFDC" w14:textId="77777777" w:rsidR="005E005F" w:rsidRPr="00495C1A" w:rsidRDefault="005E005F" w:rsidP="005E005F">
            <w:pPr>
              <w:contextualSpacing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ครุภัณฑ์ก่อสร้าง</w:t>
            </w:r>
          </w:p>
        </w:tc>
        <w:tc>
          <w:tcPr>
            <w:tcW w:w="2092" w:type="dxa"/>
          </w:tcPr>
          <w:p w14:paraId="1A848C24" w14:textId="77777777" w:rsidR="005E005F" w:rsidRPr="00495C1A" w:rsidRDefault="005E005F" w:rsidP="005E005F">
            <w:pPr>
              <w:tabs>
                <w:tab w:val="left" w:pos="186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495C1A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 w:rsidRPr="00495C1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จัดหาแบบหล่อคอนกรีต ลูกบาศก์ ขนาด 15 </w:t>
            </w:r>
            <w:r w:rsidRPr="00495C1A">
              <w:rPr>
                <w:rFonts w:ascii="TH SarabunIT๙" w:hAnsi="TH SarabunIT๙" w:cs="TH SarabunIT๙"/>
                <w:sz w:val="24"/>
                <w:szCs w:val="24"/>
              </w:rPr>
              <w:t xml:space="preserve">X 15 X 15 cm </w:t>
            </w:r>
            <w:r w:rsidRPr="00495C1A">
              <w:rPr>
                <w:rFonts w:ascii="TH SarabunIT๙" w:hAnsi="TH SarabunIT๙" w:cs="TH SarabunIT๙"/>
                <w:sz w:val="24"/>
                <w:szCs w:val="24"/>
                <w:cs/>
              </w:rPr>
              <w:t>จำนวน 1 ชุด พร้อมเหล็กกระทุ้งแบบเหลี่ยม</w:t>
            </w:r>
          </w:p>
          <w:p w14:paraId="6A01063C" w14:textId="77777777" w:rsidR="005E005F" w:rsidRPr="00495C1A" w:rsidRDefault="005E005F" w:rsidP="005E005F">
            <w:pPr>
              <w:tabs>
                <w:tab w:val="left" w:pos="1860"/>
              </w:tabs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020" w:type="dxa"/>
          </w:tcPr>
          <w:p w14:paraId="44591EBD" w14:textId="77777777" w:rsidR="005E005F" w:rsidRPr="00495C1A" w:rsidRDefault="005E005F" w:rsidP="005E005F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1138" w:type="dxa"/>
          </w:tcPr>
          <w:p w14:paraId="29FD0490" w14:textId="77777777" w:rsidR="005E005F" w:rsidRPr="00495C1A" w:rsidRDefault="005E005F" w:rsidP="005E005F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1104" w:type="dxa"/>
          </w:tcPr>
          <w:p w14:paraId="6AA4E239" w14:textId="77777777" w:rsidR="005E005F" w:rsidRPr="00495C1A" w:rsidRDefault="005E005F" w:rsidP="005E005F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1104" w:type="dxa"/>
          </w:tcPr>
          <w:p w14:paraId="5287A3B6" w14:textId="77777777" w:rsidR="005E005F" w:rsidRPr="00495C1A" w:rsidRDefault="005E005F" w:rsidP="005E005F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1104" w:type="dxa"/>
          </w:tcPr>
          <w:p w14:paraId="38A05263" w14:textId="77777777" w:rsidR="005E005F" w:rsidRPr="00495C1A" w:rsidRDefault="005E005F" w:rsidP="005E005F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9,500</w:t>
            </w:r>
          </w:p>
        </w:tc>
        <w:tc>
          <w:tcPr>
            <w:tcW w:w="2559" w:type="dxa"/>
          </w:tcPr>
          <w:p w14:paraId="79856E90" w14:textId="61EA4BFD" w:rsidR="005E005F" w:rsidRPr="00495C1A" w:rsidRDefault="00C90675" w:rsidP="005E005F">
            <w:pPr>
              <w:contextualSpacing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อบต.โจดหนองแก</w:t>
            </w:r>
            <w:r w:rsidR="005E005F"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มีแบบหล่อคอนกรีตเพื่อใช้ในงานก่อสร้าง</w:t>
            </w:r>
            <w:proofErr w:type="spellStart"/>
            <w:r w:rsidR="005E005F"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ต่างๆ</w:t>
            </w:r>
            <w:proofErr w:type="spellEnd"/>
            <w:r w:rsidR="005E005F"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ที่เกิดขึ้นในเขตพื้นที่ตำบล</w:t>
            </w: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โจดหนองแก</w:t>
            </w:r>
          </w:p>
        </w:tc>
        <w:tc>
          <w:tcPr>
            <w:tcW w:w="1065" w:type="dxa"/>
          </w:tcPr>
          <w:p w14:paraId="0EEF78E9" w14:textId="77777777" w:rsidR="005E005F" w:rsidRPr="00495C1A" w:rsidRDefault="005E005F" w:rsidP="005E005F">
            <w:pPr>
              <w:contextualSpacing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</w:tr>
      <w:tr w:rsidR="00495C1A" w:rsidRPr="00495C1A" w14:paraId="10AFB8F8" w14:textId="77777777" w:rsidTr="005371B8">
        <w:tc>
          <w:tcPr>
            <w:tcW w:w="5085" w:type="dxa"/>
            <w:gridSpan w:val="3"/>
          </w:tcPr>
          <w:p w14:paraId="1B048E36" w14:textId="77777777" w:rsidR="007A7DC8" w:rsidRPr="00495C1A" w:rsidRDefault="007A7DC8" w:rsidP="007A7DC8">
            <w:pPr>
              <w:jc w:val="righ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14:paraId="18D07088" w14:textId="77777777" w:rsidR="007A7DC8" w:rsidRPr="00495C1A" w:rsidRDefault="007A7DC8" w:rsidP="007A7DC8">
            <w:pPr>
              <w:jc w:val="right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495C1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1020" w:type="dxa"/>
          </w:tcPr>
          <w:p w14:paraId="0F79CCC1" w14:textId="77777777" w:rsidR="007A7DC8" w:rsidRPr="00495C1A" w:rsidRDefault="007A7DC8" w:rsidP="007A7DC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1138" w:type="dxa"/>
          </w:tcPr>
          <w:p w14:paraId="4EB0B632" w14:textId="77777777" w:rsidR="007A7DC8" w:rsidRPr="00495C1A" w:rsidRDefault="007A7DC8" w:rsidP="007A7DC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1104" w:type="dxa"/>
          </w:tcPr>
          <w:p w14:paraId="6C4A6AD6" w14:textId="77777777" w:rsidR="007A7DC8" w:rsidRPr="00495C1A" w:rsidRDefault="007A7DC8" w:rsidP="007A7DC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1104" w:type="dxa"/>
          </w:tcPr>
          <w:p w14:paraId="7DF1894D" w14:textId="77777777" w:rsidR="007A7DC8" w:rsidRPr="00495C1A" w:rsidRDefault="007A7DC8" w:rsidP="007A7DC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1104" w:type="dxa"/>
          </w:tcPr>
          <w:p w14:paraId="362D4F07" w14:textId="77777777" w:rsidR="007A7DC8" w:rsidRPr="00495C1A" w:rsidRDefault="007A7DC8" w:rsidP="007A7DC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  <w:t>9,500</w:t>
            </w:r>
          </w:p>
        </w:tc>
        <w:tc>
          <w:tcPr>
            <w:tcW w:w="2559" w:type="dxa"/>
          </w:tcPr>
          <w:p w14:paraId="033D835B" w14:textId="77777777" w:rsidR="007A7DC8" w:rsidRPr="00495C1A" w:rsidRDefault="007A7DC8" w:rsidP="007A7DC8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65" w:type="dxa"/>
          </w:tcPr>
          <w:p w14:paraId="69E4FC4B" w14:textId="77777777" w:rsidR="007A7DC8" w:rsidRPr="00495C1A" w:rsidRDefault="007A7DC8" w:rsidP="007A7DC8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</w:tbl>
    <w:p w14:paraId="4057C5E7" w14:textId="77777777" w:rsidR="001D45F5" w:rsidRPr="00495C1A" w:rsidRDefault="001D45F5" w:rsidP="00AB4827">
      <w:pPr>
        <w:tabs>
          <w:tab w:val="left" w:pos="6345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2C642D35" w14:textId="7FA63435" w:rsidR="00560FFD" w:rsidRPr="00495C1A" w:rsidRDefault="0071423D" w:rsidP="00560FFD">
      <w:pPr>
        <w:spacing w:after="0" w:line="259" w:lineRule="auto"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>4</w:t>
      </w:r>
      <w:r w:rsidR="00560FFD" w:rsidRPr="00495C1A">
        <w:rPr>
          <w:rFonts w:ascii="TH SarabunIT๙" w:eastAsia="Calibri" w:hAnsi="TH SarabunIT๙" w:cs="TH SarabunIT๙" w:hint="cs"/>
          <w:b/>
          <w:bCs/>
          <w:cs/>
        </w:rPr>
        <w:t>. ประเภทครุภัณฑ์</w:t>
      </w:r>
      <w:r w:rsidR="00560FFD" w:rsidRPr="00495C1A">
        <w:rPr>
          <w:rFonts w:ascii="TH SarabunIT๙" w:eastAsia="Calibri" w:hAnsi="TH SarabunIT๙" w:cs="TH SarabunIT๙"/>
          <w:b/>
          <w:bCs/>
        </w:rPr>
        <w:t xml:space="preserve">  </w:t>
      </w:r>
      <w:r w:rsidR="00560FFD" w:rsidRPr="00495C1A">
        <w:rPr>
          <w:rFonts w:ascii="TH SarabunIT๙" w:hAnsi="TH SarabunIT๙" w:cs="TH SarabunIT๙"/>
          <w:sz w:val="26"/>
          <w:szCs w:val="26"/>
          <w:u w:val="dotted"/>
          <w:cs/>
        </w:rPr>
        <w:t>ครุภัณฑ์วิทยาศาสตร์หรือการแพทย์</w:t>
      </w:r>
    </w:p>
    <w:p w14:paraId="1A270BBE" w14:textId="4485BC27" w:rsidR="00560FFD" w:rsidRPr="00495C1A" w:rsidRDefault="00560FFD" w:rsidP="00560FFD">
      <w:pPr>
        <w:spacing w:after="0" w:line="259" w:lineRule="auto"/>
        <w:contextualSpacing/>
        <w:rPr>
          <w:rFonts w:ascii="TH SarabunIT๙" w:eastAsia="Calibri" w:hAnsi="TH SarabunIT๙" w:cs="TH SarabunIT๙"/>
          <w:b/>
          <w:bCs/>
          <w:sz w:val="26"/>
          <w:szCs w:val="26"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  </w:t>
      </w:r>
      <w:bookmarkStart w:id="0" w:name="_Hlk175057545"/>
      <w:r w:rsidR="0071423D" w:rsidRPr="00495C1A">
        <w:rPr>
          <w:rFonts w:ascii="TH SarabunIT๙" w:eastAsia="Calibri" w:hAnsi="TH SarabunIT๙" w:cs="TH SarabunIT๙" w:hint="cs"/>
          <w:b/>
          <w:bCs/>
          <w:cs/>
        </w:rPr>
        <w:t>4</w:t>
      </w:r>
      <w:r w:rsidRPr="00495C1A">
        <w:rPr>
          <w:rFonts w:ascii="TH SarabunIT๙" w:eastAsia="Calibri" w:hAnsi="TH SarabunIT๙" w:cs="TH SarabunIT๙" w:hint="cs"/>
          <w:b/>
          <w:bCs/>
          <w:cs/>
        </w:rPr>
        <w:t>.1 กลยุทธ์</w:t>
      </w:r>
      <w:r w:rsidR="007A7DC8" w:rsidRPr="00495C1A">
        <w:rPr>
          <w:rFonts w:ascii="TH SarabunIT๙" w:eastAsia="Calibri" w:hAnsi="TH SarabunIT๙" w:cs="TH SarabunIT๙"/>
          <w:b/>
          <w:bCs/>
        </w:rPr>
        <w:t xml:space="preserve"> </w:t>
      </w:r>
      <w:r w:rsidR="00511DE5" w:rsidRPr="00495C1A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="00511DE5" w:rsidRPr="00495C1A">
        <w:rPr>
          <w:rFonts w:ascii="TH SarabunIT๙" w:hAnsi="TH SarabunIT๙" w:cs="TH SarabunIT๙"/>
          <w:sz w:val="26"/>
          <w:szCs w:val="26"/>
          <w:u w:val="dotted"/>
          <w:cs/>
        </w:rPr>
        <w:t>ส่งเสริม สนับสนุนงานด้านสาธารณสุข</w:t>
      </w:r>
      <w:r w:rsidR="00511DE5" w:rsidRPr="00495C1A">
        <w:rPr>
          <w:rFonts w:ascii="TH SarabunIT๙" w:hAnsi="TH SarabunIT๙" w:cs="TH SarabunIT๙" w:hint="cs"/>
          <w:sz w:val="26"/>
          <w:szCs w:val="26"/>
          <w:u w:val="dotted"/>
          <w:cs/>
        </w:rPr>
        <w:t xml:space="preserve"> และบริการทางสังคมให้มีคุณภาพอย่างทั่วถึงและเท่าเทียมกัน</w:t>
      </w:r>
    </w:p>
    <w:p w14:paraId="66FA486B" w14:textId="77777777" w:rsidR="00560FFD" w:rsidRPr="00495C1A" w:rsidRDefault="00560FFD" w:rsidP="00560FFD">
      <w:pPr>
        <w:spacing w:after="0" w:line="259" w:lineRule="auto"/>
        <w:contextualSpacing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     (1) แผนงาน</w:t>
      </w:r>
      <w:r w:rsidR="007A7DC8" w:rsidRPr="00495C1A">
        <w:rPr>
          <w:rFonts w:ascii="TH SarabunIT๙" w:eastAsia="Calibri" w:hAnsi="TH SarabunIT๙" w:cs="TH SarabunIT๙" w:hint="cs"/>
          <w:b/>
          <w:bCs/>
          <w:cs/>
        </w:rPr>
        <w:t xml:space="preserve"> </w:t>
      </w:r>
      <w:r w:rsidRPr="00495C1A">
        <w:rPr>
          <w:rFonts w:ascii="TH SarabunIT๙" w:eastAsia="Calibri" w:hAnsi="TH SarabunIT๙" w:cs="TH SarabunIT๙"/>
          <w:b/>
          <w:bCs/>
        </w:rPr>
        <w:t xml:space="preserve"> </w:t>
      </w:r>
      <w:r w:rsidRPr="00495C1A">
        <w:rPr>
          <w:rFonts w:ascii="TH SarabunIT๙" w:hAnsi="TH SarabunIT๙" w:cs="TH SarabunIT๙"/>
          <w:sz w:val="26"/>
          <w:szCs w:val="26"/>
          <w:u w:val="dotted"/>
          <w:cs/>
        </w:rPr>
        <w:t>สาธารณสุข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662"/>
        <w:gridCol w:w="2331"/>
        <w:gridCol w:w="2092"/>
        <w:gridCol w:w="1020"/>
        <w:gridCol w:w="1138"/>
        <w:gridCol w:w="1104"/>
        <w:gridCol w:w="1104"/>
        <w:gridCol w:w="1104"/>
        <w:gridCol w:w="2559"/>
        <w:gridCol w:w="1065"/>
      </w:tblGrid>
      <w:tr w:rsidR="00495C1A" w:rsidRPr="00495C1A" w14:paraId="1003E1C3" w14:textId="77777777" w:rsidTr="00254117">
        <w:tc>
          <w:tcPr>
            <w:tcW w:w="662" w:type="dxa"/>
            <w:vMerge w:val="restart"/>
          </w:tcPr>
          <w:bookmarkEnd w:id="0"/>
          <w:p w14:paraId="2AB92D41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2331" w:type="dxa"/>
            <w:vMerge w:val="restart"/>
          </w:tcPr>
          <w:p w14:paraId="1D09DE2C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ครุภัณฑ์</w:t>
            </w:r>
          </w:p>
        </w:tc>
        <w:tc>
          <w:tcPr>
            <w:tcW w:w="2092" w:type="dxa"/>
            <w:vMerge w:val="restart"/>
          </w:tcPr>
          <w:p w14:paraId="1E9D035F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08970EA2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(ผลผลิตของครุภัณฑ์)</w:t>
            </w:r>
          </w:p>
        </w:tc>
        <w:tc>
          <w:tcPr>
            <w:tcW w:w="5470" w:type="dxa"/>
            <w:gridSpan w:val="5"/>
          </w:tcPr>
          <w:p w14:paraId="26191C65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2559" w:type="dxa"/>
            <w:vMerge w:val="restart"/>
          </w:tcPr>
          <w:p w14:paraId="2C63035E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ผลที่คาดว่าจะได้รับ</w:t>
            </w:r>
          </w:p>
        </w:tc>
        <w:tc>
          <w:tcPr>
            <w:tcW w:w="1065" w:type="dxa"/>
            <w:vMerge w:val="restart"/>
          </w:tcPr>
          <w:p w14:paraId="6D84FB39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หน่วยงานรับผิดชอบ</w:t>
            </w:r>
          </w:p>
          <w:p w14:paraId="21A69DE3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หลัก</w:t>
            </w:r>
          </w:p>
        </w:tc>
      </w:tr>
      <w:tr w:rsidR="00495C1A" w:rsidRPr="00495C1A" w14:paraId="1D26B0EF" w14:textId="77777777" w:rsidTr="00254117">
        <w:tc>
          <w:tcPr>
            <w:tcW w:w="662" w:type="dxa"/>
            <w:vMerge/>
          </w:tcPr>
          <w:p w14:paraId="7FF8B693" w14:textId="77777777" w:rsidR="00560FFD" w:rsidRPr="00495C1A" w:rsidRDefault="00560FFD" w:rsidP="0025411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2331" w:type="dxa"/>
            <w:vMerge/>
          </w:tcPr>
          <w:p w14:paraId="03812336" w14:textId="77777777" w:rsidR="00560FFD" w:rsidRPr="00495C1A" w:rsidRDefault="00560FFD" w:rsidP="0025411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2092" w:type="dxa"/>
            <w:vMerge/>
          </w:tcPr>
          <w:p w14:paraId="0C308133" w14:textId="77777777" w:rsidR="00560FFD" w:rsidRPr="00495C1A" w:rsidRDefault="00560FFD" w:rsidP="0025411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20" w:type="dxa"/>
          </w:tcPr>
          <w:p w14:paraId="3BD925F1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2566</w:t>
            </w:r>
          </w:p>
          <w:p w14:paraId="14917308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8" w:type="dxa"/>
          </w:tcPr>
          <w:p w14:paraId="2AF6C3A3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2567</w:t>
            </w:r>
          </w:p>
          <w:p w14:paraId="57BC13DD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4" w:type="dxa"/>
          </w:tcPr>
          <w:p w14:paraId="6552E258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  <w:p w14:paraId="37C23ABD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4" w:type="dxa"/>
          </w:tcPr>
          <w:p w14:paraId="3154264C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2569</w:t>
            </w:r>
          </w:p>
          <w:p w14:paraId="044E0FF3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4" w:type="dxa"/>
          </w:tcPr>
          <w:p w14:paraId="41C684B1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2570</w:t>
            </w:r>
          </w:p>
          <w:p w14:paraId="77DD429A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559" w:type="dxa"/>
            <w:vMerge/>
          </w:tcPr>
          <w:p w14:paraId="7E511902" w14:textId="77777777" w:rsidR="00560FFD" w:rsidRPr="00495C1A" w:rsidRDefault="00560FFD" w:rsidP="0025411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65" w:type="dxa"/>
            <w:vMerge/>
          </w:tcPr>
          <w:p w14:paraId="083966BA" w14:textId="77777777" w:rsidR="00560FFD" w:rsidRPr="00495C1A" w:rsidRDefault="00560FFD" w:rsidP="0025411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495C1A" w:rsidRPr="00495C1A" w14:paraId="611AB06F" w14:textId="77777777" w:rsidTr="00560FFD">
        <w:trPr>
          <w:trHeight w:val="965"/>
        </w:trPr>
        <w:tc>
          <w:tcPr>
            <w:tcW w:w="662" w:type="dxa"/>
          </w:tcPr>
          <w:p w14:paraId="705E7F9D" w14:textId="77777777" w:rsidR="005E005F" w:rsidRPr="00495C1A" w:rsidRDefault="005E005F" w:rsidP="005E005F">
            <w:pPr>
              <w:contextualSpacing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2331" w:type="dxa"/>
          </w:tcPr>
          <w:p w14:paraId="74528C1D" w14:textId="77777777" w:rsidR="005E005F" w:rsidRPr="00495C1A" w:rsidRDefault="005E005F" w:rsidP="005E005F">
            <w:r w:rsidRPr="00495C1A">
              <w:rPr>
                <w:rFonts w:ascii="TH SarabunIT๙" w:hAnsi="TH SarabunIT๙" w:cs="TH SarabunIT๙"/>
                <w:sz w:val="26"/>
                <w:szCs w:val="26"/>
                <w:cs/>
              </w:rPr>
              <w:t>ครุภัณฑ์วิทยาศาสตร์หรือการแพทย์</w:t>
            </w:r>
          </w:p>
        </w:tc>
        <w:tc>
          <w:tcPr>
            <w:tcW w:w="2092" w:type="dxa"/>
          </w:tcPr>
          <w:p w14:paraId="1DD62BE6" w14:textId="77777777" w:rsidR="005E005F" w:rsidRPr="00495C1A" w:rsidRDefault="005E005F" w:rsidP="005E005F">
            <w:pPr>
              <w:tabs>
                <w:tab w:val="left" w:pos="1860"/>
              </w:tabs>
              <w:rPr>
                <w:rFonts w:ascii="TH SarabunIT๙" w:hAnsi="TH SarabunIT๙" w:cs="TH SarabunIT๙"/>
                <w:sz w:val="26"/>
                <w:szCs w:val="26"/>
              </w:rPr>
            </w:pPr>
            <w:r w:rsidRPr="00495C1A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 w:rsidRPr="00495C1A">
              <w:rPr>
                <w:rFonts w:ascii="TH SarabunIT๙" w:hAnsi="TH SarabunIT๙" w:cs="TH SarabunIT๙"/>
                <w:sz w:val="26"/>
                <w:szCs w:val="26"/>
                <w:cs/>
              </w:rPr>
              <w:t>จัดหาเตียงรถเข็นพร้อมรางเลื่อนสำหรับใช้ลำเลียงผู้ป่วย</w:t>
            </w:r>
          </w:p>
          <w:p w14:paraId="3C5ED7AB" w14:textId="77777777" w:rsidR="005E005F" w:rsidRPr="00495C1A" w:rsidRDefault="005E005F" w:rsidP="005E005F">
            <w:pPr>
              <w:tabs>
                <w:tab w:val="left" w:pos="1860"/>
              </w:tabs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020" w:type="dxa"/>
          </w:tcPr>
          <w:p w14:paraId="1D848F0B" w14:textId="77777777" w:rsidR="005E005F" w:rsidRPr="00495C1A" w:rsidRDefault="005E005F" w:rsidP="005E005F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1138" w:type="dxa"/>
          </w:tcPr>
          <w:p w14:paraId="01705D43" w14:textId="77777777" w:rsidR="005E005F" w:rsidRPr="00495C1A" w:rsidRDefault="005E005F" w:rsidP="005E005F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1104" w:type="dxa"/>
          </w:tcPr>
          <w:p w14:paraId="4EB672A9" w14:textId="77777777" w:rsidR="005E005F" w:rsidRPr="00495C1A" w:rsidRDefault="005E005F" w:rsidP="005E005F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27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500</w:t>
            </w:r>
          </w:p>
        </w:tc>
        <w:tc>
          <w:tcPr>
            <w:tcW w:w="1104" w:type="dxa"/>
          </w:tcPr>
          <w:p w14:paraId="48599463" w14:textId="77777777" w:rsidR="005E005F" w:rsidRPr="00495C1A" w:rsidRDefault="005E005F" w:rsidP="005E005F">
            <w:pPr>
              <w:contextualSpacing/>
              <w:jc w:val="center"/>
              <w:rPr>
                <w:rFonts w:ascii="TH SarabunIT๙" w:eastAsia="Calibri" w:hAnsi="TH SarabunIT๙" w:cs="TH SarabunIT๙"/>
              </w:rPr>
            </w:pPr>
            <w:r w:rsidRPr="00495C1A">
              <w:rPr>
                <w:rFonts w:ascii="TH SarabunIT๙" w:eastAsia="Calibri" w:hAnsi="TH SarabunIT๙" w:cs="TH SarabunIT๙" w:hint="cs"/>
                <w:cs/>
              </w:rPr>
              <w:t>-</w:t>
            </w:r>
          </w:p>
        </w:tc>
        <w:tc>
          <w:tcPr>
            <w:tcW w:w="1104" w:type="dxa"/>
          </w:tcPr>
          <w:p w14:paraId="2F9E7AD9" w14:textId="77777777" w:rsidR="005E005F" w:rsidRPr="00495C1A" w:rsidRDefault="005E005F" w:rsidP="005E005F">
            <w:pPr>
              <w:contextualSpacing/>
              <w:jc w:val="center"/>
              <w:rPr>
                <w:rFonts w:ascii="TH SarabunIT๙" w:eastAsia="Calibri" w:hAnsi="TH SarabunIT๙" w:cs="TH SarabunIT๙"/>
              </w:rPr>
            </w:pPr>
            <w:r w:rsidRPr="00495C1A">
              <w:rPr>
                <w:rFonts w:ascii="TH SarabunIT๙" w:eastAsia="Calibri" w:hAnsi="TH SarabunIT๙" w:cs="TH SarabunIT๙" w:hint="cs"/>
                <w:cs/>
              </w:rPr>
              <w:t>-</w:t>
            </w:r>
          </w:p>
        </w:tc>
        <w:tc>
          <w:tcPr>
            <w:tcW w:w="2559" w:type="dxa"/>
          </w:tcPr>
          <w:p w14:paraId="6DDBAB59" w14:textId="4C4F5184" w:rsidR="005E005F" w:rsidRPr="00495C1A" w:rsidRDefault="00DC6A9A" w:rsidP="005E005F">
            <w:pPr>
              <w:tabs>
                <w:tab w:val="left" w:pos="1860"/>
              </w:tabs>
              <w:rPr>
                <w:rFonts w:ascii="TH SarabunIT๙" w:hAnsi="TH SarabunIT๙" w:cs="TH SarabunIT๙"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  <w:r w:rsidR="005E005F"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งานกู้ชีพมี</w:t>
            </w:r>
            <w:r w:rsidR="005E005F" w:rsidRPr="00495C1A">
              <w:rPr>
                <w:rFonts w:ascii="TH SarabunIT๙" w:hAnsi="TH SarabunIT๙" w:cs="TH SarabunIT๙"/>
                <w:sz w:val="26"/>
                <w:szCs w:val="26"/>
                <w:cs/>
              </w:rPr>
              <w:t>เตียงรถเข็นพร้อมรางเลื่อนสำหรับใช้ลำเลียงผู้ป่วย</w:t>
            </w:r>
          </w:p>
          <w:p w14:paraId="1F497157" w14:textId="77777777" w:rsidR="005E005F" w:rsidRPr="00495C1A" w:rsidRDefault="005E005F" w:rsidP="005E005F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  <w:tc>
          <w:tcPr>
            <w:tcW w:w="1065" w:type="dxa"/>
          </w:tcPr>
          <w:p w14:paraId="5F8DE1C2" w14:textId="77777777" w:rsidR="005E005F" w:rsidRPr="00495C1A" w:rsidRDefault="005E005F" w:rsidP="005E005F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สำนักปลัด</w:t>
            </w:r>
          </w:p>
        </w:tc>
      </w:tr>
      <w:tr w:rsidR="00495C1A" w:rsidRPr="00495C1A" w14:paraId="4A558437" w14:textId="77777777" w:rsidTr="00254117">
        <w:tc>
          <w:tcPr>
            <w:tcW w:w="5085" w:type="dxa"/>
            <w:gridSpan w:val="3"/>
          </w:tcPr>
          <w:p w14:paraId="0D519D91" w14:textId="77777777" w:rsidR="00560FFD" w:rsidRPr="00495C1A" w:rsidRDefault="00560FFD" w:rsidP="00254117">
            <w:pPr>
              <w:jc w:val="righ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14:paraId="0F1678CE" w14:textId="77777777" w:rsidR="00560FFD" w:rsidRPr="00495C1A" w:rsidRDefault="00560FFD" w:rsidP="00254117">
            <w:pPr>
              <w:jc w:val="right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495C1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1020" w:type="dxa"/>
          </w:tcPr>
          <w:p w14:paraId="6C2521FE" w14:textId="77777777" w:rsidR="00BF6425" w:rsidRPr="00495C1A" w:rsidRDefault="00BF6425" w:rsidP="00BF642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</w:p>
          <w:p w14:paraId="6795FF16" w14:textId="77777777" w:rsidR="00560FFD" w:rsidRPr="00495C1A" w:rsidRDefault="00BF6425" w:rsidP="00BF642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138" w:type="dxa"/>
          </w:tcPr>
          <w:p w14:paraId="0067EBE7" w14:textId="77777777" w:rsidR="00BF6425" w:rsidRPr="00495C1A" w:rsidRDefault="00BF6425" w:rsidP="00BF642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</w:p>
          <w:p w14:paraId="2DD1A887" w14:textId="77777777" w:rsidR="00560FFD" w:rsidRPr="00495C1A" w:rsidRDefault="00BF6425" w:rsidP="00BF642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104" w:type="dxa"/>
          </w:tcPr>
          <w:p w14:paraId="5F3B11F1" w14:textId="77777777" w:rsidR="00BF6425" w:rsidRPr="00495C1A" w:rsidRDefault="00BF6425" w:rsidP="00BF642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  <w:p w14:paraId="782C3D0A" w14:textId="77777777" w:rsidR="00560FFD" w:rsidRPr="00495C1A" w:rsidRDefault="00BF6425" w:rsidP="00BF642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27</w:t>
            </w:r>
            <w:r w:rsidRPr="00495C1A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500</w:t>
            </w:r>
          </w:p>
        </w:tc>
        <w:tc>
          <w:tcPr>
            <w:tcW w:w="1104" w:type="dxa"/>
          </w:tcPr>
          <w:p w14:paraId="542E9773" w14:textId="77777777" w:rsidR="00BF6425" w:rsidRPr="00495C1A" w:rsidRDefault="00BF6425" w:rsidP="00BF642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</w:p>
          <w:p w14:paraId="1A75097F" w14:textId="77777777" w:rsidR="00560FFD" w:rsidRPr="00495C1A" w:rsidRDefault="00BF6425" w:rsidP="00BF642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104" w:type="dxa"/>
          </w:tcPr>
          <w:p w14:paraId="16FA0423" w14:textId="77777777" w:rsidR="00BF6425" w:rsidRPr="00495C1A" w:rsidRDefault="00BF6425" w:rsidP="00BF642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  <w:p w14:paraId="107D72A2" w14:textId="0577FC3F" w:rsidR="00560FFD" w:rsidRPr="00495C1A" w:rsidRDefault="000E181B" w:rsidP="00BF642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-</w:t>
            </w:r>
          </w:p>
        </w:tc>
        <w:tc>
          <w:tcPr>
            <w:tcW w:w="2559" w:type="dxa"/>
          </w:tcPr>
          <w:p w14:paraId="37A36201" w14:textId="77777777" w:rsidR="00560FFD" w:rsidRPr="00495C1A" w:rsidRDefault="00560FFD" w:rsidP="0025411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65" w:type="dxa"/>
          </w:tcPr>
          <w:p w14:paraId="11F3A033" w14:textId="77777777" w:rsidR="00560FFD" w:rsidRPr="00495C1A" w:rsidRDefault="00560FFD" w:rsidP="00254117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</w:tbl>
    <w:p w14:paraId="33F794C8" w14:textId="77777777" w:rsidR="00DC6A9A" w:rsidRPr="00495C1A" w:rsidRDefault="00DC6A9A" w:rsidP="0074285F">
      <w:pPr>
        <w:tabs>
          <w:tab w:val="left" w:pos="1500"/>
          <w:tab w:val="left" w:pos="6345"/>
        </w:tabs>
        <w:spacing w:after="0" w:line="240" w:lineRule="auto"/>
        <w:rPr>
          <w:rFonts w:ascii="TH SarabunIT๙" w:eastAsia="Calibri" w:hAnsi="TH SarabunIT๙" w:cs="TH SarabunIT๙"/>
          <w:b/>
          <w:bCs/>
        </w:rPr>
      </w:pPr>
    </w:p>
    <w:p w14:paraId="52E6A152" w14:textId="59900C9E" w:rsidR="00DC6A9A" w:rsidRPr="00495C1A" w:rsidRDefault="00DC6A9A" w:rsidP="0074285F">
      <w:pPr>
        <w:tabs>
          <w:tab w:val="left" w:pos="1500"/>
          <w:tab w:val="left" w:pos="6345"/>
        </w:tabs>
        <w:spacing w:after="0" w:line="240" w:lineRule="auto"/>
        <w:rPr>
          <w:rFonts w:ascii="TH SarabunIT๙" w:eastAsia="Calibri" w:hAnsi="TH SarabunIT๙" w:cs="TH SarabunIT๙"/>
          <w:b/>
          <w:bCs/>
        </w:rPr>
      </w:pPr>
    </w:p>
    <w:p w14:paraId="0640EB2F" w14:textId="038B1F21" w:rsidR="0071423D" w:rsidRPr="00495C1A" w:rsidRDefault="0071423D" w:rsidP="0074285F">
      <w:pPr>
        <w:tabs>
          <w:tab w:val="left" w:pos="1500"/>
          <w:tab w:val="left" w:pos="6345"/>
        </w:tabs>
        <w:spacing w:after="0" w:line="240" w:lineRule="auto"/>
        <w:rPr>
          <w:rFonts w:ascii="TH SarabunIT๙" w:eastAsia="Calibri" w:hAnsi="TH SarabunIT๙" w:cs="TH SarabunIT๙"/>
          <w:b/>
          <w:bCs/>
        </w:rPr>
      </w:pPr>
    </w:p>
    <w:p w14:paraId="0B35D92F" w14:textId="2BD98949" w:rsidR="0071423D" w:rsidRPr="00495C1A" w:rsidRDefault="0071423D" w:rsidP="0074285F">
      <w:pPr>
        <w:tabs>
          <w:tab w:val="left" w:pos="1500"/>
          <w:tab w:val="left" w:pos="6345"/>
        </w:tabs>
        <w:spacing w:after="0" w:line="240" w:lineRule="auto"/>
        <w:rPr>
          <w:rFonts w:ascii="TH SarabunIT๙" w:eastAsia="Calibri" w:hAnsi="TH SarabunIT๙" w:cs="TH SarabunIT๙"/>
          <w:b/>
          <w:bCs/>
        </w:rPr>
      </w:pPr>
    </w:p>
    <w:p w14:paraId="53748B9C" w14:textId="77777777" w:rsidR="0071423D" w:rsidRPr="00495C1A" w:rsidRDefault="0071423D" w:rsidP="0074285F">
      <w:pPr>
        <w:tabs>
          <w:tab w:val="left" w:pos="1500"/>
          <w:tab w:val="left" w:pos="6345"/>
        </w:tabs>
        <w:spacing w:after="0" w:line="240" w:lineRule="auto"/>
        <w:rPr>
          <w:rFonts w:ascii="TH SarabunIT๙" w:eastAsia="Calibri" w:hAnsi="TH SarabunIT๙" w:cs="TH SarabunIT๙"/>
          <w:b/>
          <w:bCs/>
        </w:rPr>
      </w:pPr>
    </w:p>
    <w:p w14:paraId="4DBE1AF4" w14:textId="22135994" w:rsidR="00560FFD" w:rsidRPr="00495C1A" w:rsidRDefault="0071423D" w:rsidP="0074285F">
      <w:pPr>
        <w:tabs>
          <w:tab w:val="left" w:pos="1500"/>
          <w:tab w:val="left" w:pos="6345"/>
        </w:tabs>
        <w:spacing w:after="0" w:line="240" w:lineRule="auto"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lastRenderedPageBreak/>
        <w:t>5</w:t>
      </w:r>
      <w:r w:rsidR="00560FFD" w:rsidRPr="00495C1A">
        <w:rPr>
          <w:rFonts w:ascii="TH SarabunIT๙" w:eastAsia="Calibri" w:hAnsi="TH SarabunIT๙" w:cs="TH SarabunIT๙" w:hint="cs"/>
          <w:b/>
          <w:bCs/>
          <w:cs/>
        </w:rPr>
        <w:t>. ประเภทครุภัณฑ์</w:t>
      </w:r>
      <w:r w:rsidR="00560FFD" w:rsidRPr="00495C1A">
        <w:rPr>
          <w:rFonts w:ascii="TH SarabunIT๙" w:eastAsia="Calibri" w:hAnsi="TH SarabunIT๙" w:cs="TH SarabunIT๙"/>
          <w:b/>
          <w:bCs/>
        </w:rPr>
        <w:t xml:space="preserve">  </w:t>
      </w:r>
      <w:r w:rsidR="00560FFD" w:rsidRPr="00495C1A">
        <w:rPr>
          <w:rFonts w:ascii="TH SarabunIT๙" w:hAnsi="TH SarabunIT๙" w:cs="TH SarabunIT๙" w:hint="cs"/>
          <w:sz w:val="26"/>
          <w:szCs w:val="26"/>
          <w:u w:val="dotted"/>
          <w:cs/>
        </w:rPr>
        <w:t>ครุภัณฑ์คอมพิวเตอร์</w:t>
      </w:r>
    </w:p>
    <w:p w14:paraId="111CEED7" w14:textId="16414C5C" w:rsidR="00560FFD" w:rsidRPr="00495C1A" w:rsidRDefault="00560FFD" w:rsidP="00560FFD">
      <w:pPr>
        <w:spacing w:after="0" w:line="259" w:lineRule="auto"/>
        <w:contextualSpacing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  </w:t>
      </w:r>
      <w:r w:rsidR="0071423D" w:rsidRPr="00495C1A">
        <w:rPr>
          <w:rFonts w:ascii="TH SarabunIT๙" w:eastAsia="Calibri" w:hAnsi="TH SarabunIT๙" w:cs="TH SarabunIT๙" w:hint="cs"/>
          <w:b/>
          <w:bCs/>
          <w:cs/>
        </w:rPr>
        <w:t>5</w:t>
      </w:r>
      <w:r w:rsidRPr="00495C1A">
        <w:rPr>
          <w:rFonts w:ascii="TH SarabunIT๙" w:eastAsia="Calibri" w:hAnsi="TH SarabunIT๙" w:cs="TH SarabunIT๙" w:hint="cs"/>
          <w:b/>
          <w:bCs/>
          <w:cs/>
        </w:rPr>
        <w:t>.1 กลยุทธ์</w:t>
      </w:r>
      <w:r w:rsidR="00BF6425" w:rsidRPr="00495C1A">
        <w:rPr>
          <w:rFonts w:ascii="TH SarabunIT๙" w:hAnsi="TH SarabunIT๙" w:cs="TH SarabunIT๙" w:hint="cs"/>
          <w:sz w:val="24"/>
          <w:szCs w:val="24"/>
          <w:cs/>
        </w:rPr>
        <w:t xml:space="preserve">   </w:t>
      </w:r>
      <w:r w:rsidR="00511DE5" w:rsidRPr="00495C1A">
        <w:rPr>
          <w:rFonts w:ascii="TH SarabunIT๙" w:hAnsi="TH SarabunIT๙" w:cs="TH SarabunIT๙"/>
          <w:sz w:val="26"/>
          <w:szCs w:val="26"/>
          <w:u w:val="dotted"/>
          <w:cs/>
        </w:rPr>
        <w:t>ส่งเสริม สนับสนุน งานด้านความสงบเรียบร้อย และความปลอดภัยในชีวิตและทรัพย์สิน</w:t>
      </w:r>
    </w:p>
    <w:p w14:paraId="1E036CAC" w14:textId="77777777" w:rsidR="00560FFD" w:rsidRPr="00495C1A" w:rsidRDefault="00560FFD" w:rsidP="00560FFD">
      <w:pPr>
        <w:spacing w:after="0" w:line="259" w:lineRule="auto"/>
        <w:contextualSpacing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     (1) แผนงาน</w:t>
      </w:r>
      <w:r w:rsidRPr="00495C1A">
        <w:rPr>
          <w:rFonts w:ascii="TH SarabunIT๙" w:eastAsia="Calibri" w:hAnsi="TH SarabunIT๙" w:cs="TH SarabunIT๙"/>
          <w:b/>
          <w:bCs/>
        </w:rPr>
        <w:t xml:space="preserve"> </w:t>
      </w:r>
      <w:r w:rsidR="00BF6425" w:rsidRPr="00495C1A">
        <w:rPr>
          <w:rFonts w:ascii="TH SarabunIT๙" w:hAnsi="TH SarabunIT๙" w:cs="TH SarabunIT๙" w:hint="cs"/>
          <w:sz w:val="26"/>
          <w:szCs w:val="26"/>
          <w:cs/>
        </w:rPr>
        <w:t xml:space="preserve"> </w:t>
      </w:r>
      <w:r w:rsidR="0074285F" w:rsidRPr="00495C1A">
        <w:rPr>
          <w:rFonts w:ascii="TH SarabunIT๙" w:hAnsi="TH SarabunIT๙" w:cs="TH SarabunIT๙" w:hint="cs"/>
          <w:sz w:val="26"/>
          <w:szCs w:val="26"/>
          <w:u w:val="dotted"/>
          <w:cs/>
        </w:rPr>
        <w:t>การรักษาความสงบภายใน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662"/>
        <w:gridCol w:w="2003"/>
        <w:gridCol w:w="2420"/>
        <w:gridCol w:w="1020"/>
        <w:gridCol w:w="1138"/>
        <w:gridCol w:w="1104"/>
        <w:gridCol w:w="1104"/>
        <w:gridCol w:w="1104"/>
        <w:gridCol w:w="2559"/>
        <w:gridCol w:w="1065"/>
      </w:tblGrid>
      <w:tr w:rsidR="00495C1A" w:rsidRPr="00495C1A" w14:paraId="20EEA8CB" w14:textId="77777777" w:rsidTr="0074285F">
        <w:tc>
          <w:tcPr>
            <w:tcW w:w="662" w:type="dxa"/>
            <w:vMerge w:val="restart"/>
          </w:tcPr>
          <w:p w14:paraId="046CCFAA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2003" w:type="dxa"/>
            <w:vMerge w:val="restart"/>
          </w:tcPr>
          <w:p w14:paraId="5D6763AE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ครุภัณฑ์</w:t>
            </w:r>
          </w:p>
        </w:tc>
        <w:tc>
          <w:tcPr>
            <w:tcW w:w="2420" w:type="dxa"/>
            <w:vMerge w:val="restart"/>
          </w:tcPr>
          <w:p w14:paraId="6267E985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47766EF4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(ผลผลิตของครุภัณฑ์)</w:t>
            </w:r>
          </w:p>
        </w:tc>
        <w:tc>
          <w:tcPr>
            <w:tcW w:w="5470" w:type="dxa"/>
            <w:gridSpan w:val="5"/>
          </w:tcPr>
          <w:p w14:paraId="258B661A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2559" w:type="dxa"/>
            <w:vMerge w:val="restart"/>
          </w:tcPr>
          <w:p w14:paraId="6FD8B6A7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ผลที่คาดว่าจะได้รับ</w:t>
            </w:r>
          </w:p>
        </w:tc>
        <w:tc>
          <w:tcPr>
            <w:tcW w:w="1065" w:type="dxa"/>
            <w:vMerge w:val="restart"/>
          </w:tcPr>
          <w:p w14:paraId="67E4223F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หน่วยงานรับผิดชอบ</w:t>
            </w:r>
          </w:p>
          <w:p w14:paraId="3602B536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หลัก</w:t>
            </w:r>
          </w:p>
        </w:tc>
      </w:tr>
      <w:tr w:rsidR="00495C1A" w:rsidRPr="00495C1A" w14:paraId="1303532D" w14:textId="77777777" w:rsidTr="0074285F">
        <w:tc>
          <w:tcPr>
            <w:tcW w:w="662" w:type="dxa"/>
            <w:vMerge/>
          </w:tcPr>
          <w:p w14:paraId="7ECE34DB" w14:textId="77777777" w:rsidR="00560FFD" w:rsidRPr="00495C1A" w:rsidRDefault="00560FFD" w:rsidP="0025411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2003" w:type="dxa"/>
            <w:vMerge/>
          </w:tcPr>
          <w:p w14:paraId="47CEAFD7" w14:textId="77777777" w:rsidR="00560FFD" w:rsidRPr="00495C1A" w:rsidRDefault="00560FFD" w:rsidP="0025411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2420" w:type="dxa"/>
            <w:vMerge/>
          </w:tcPr>
          <w:p w14:paraId="5F3CB5BA" w14:textId="77777777" w:rsidR="00560FFD" w:rsidRPr="00495C1A" w:rsidRDefault="00560FFD" w:rsidP="0025411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20" w:type="dxa"/>
          </w:tcPr>
          <w:p w14:paraId="37148C9E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2566</w:t>
            </w:r>
          </w:p>
          <w:p w14:paraId="2A636064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8" w:type="dxa"/>
          </w:tcPr>
          <w:p w14:paraId="4175B1BF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2567</w:t>
            </w:r>
          </w:p>
          <w:p w14:paraId="5B30C8EC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4" w:type="dxa"/>
          </w:tcPr>
          <w:p w14:paraId="7998EC15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  <w:p w14:paraId="7AA5E679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4" w:type="dxa"/>
          </w:tcPr>
          <w:p w14:paraId="4987B21B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2569</w:t>
            </w:r>
          </w:p>
          <w:p w14:paraId="75C8A347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4" w:type="dxa"/>
          </w:tcPr>
          <w:p w14:paraId="2D2CC318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2570</w:t>
            </w:r>
          </w:p>
          <w:p w14:paraId="29454391" w14:textId="77777777" w:rsidR="00560FFD" w:rsidRPr="00495C1A" w:rsidRDefault="00560FFD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559" w:type="dxa"/>
            <w:vMerge/>
          </w:tcPr>
          <w:p w14:paraId="613DCEF7" w14:textId="77777777" w:rsidR="00560FFD" w:rsidRPr="00495C1A" w:rsidRDefault="00560FFD" w:rsidP="0025411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65" w:type="dxa"/>
            <w:vMerge/>
          </w:tcPr>
          <w:p w14:paraId="1B39C9E7" w14:textId="77777777" w:rsidR="00560FFD" w:rsidRPr="00495C1A" w:rsidRDefault="00560FFD" w:rsidP="0025411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495C1A" w:rsidRPr="00495C1A" w14:paraId="4F5A6571" w14:textId="77777777" w:rsidTr="0074285F">
        <w:trPr>
          <w:trHeight w:val="1107"/>
        </w:trPr>
        <w:tc>
          <w:tcPr>
            <w:tcW w:w="662" w:type="dxa"/>
          </w:tcPr>
          <w:p w14:paraId="019A97EE" w14:textId="77777777" w:rsidR="00560FFD" w:rsidRPr="00495C1A" w:rsidRDefault="00560FFD" w:rsidP="00560FFD">
            <w:pPr>
              <w:contextualSpacing/>
              <w:rPr>
                <w:rFonts w:ascii="TH SarabunIT๙" w:eastAsia="Calibri" w:hAnsi="TH SarabunIT๙" w:cs="TH SarabunIT๙"/>
              </w:rPr>
            </w:pPr>
            <w:r w:rsidRPr="00495C1A">
              <w:rPr>
                <w:rFonts w:ascii="TH SarabunIT๙" w:eastAsia="Calibri" w:hAnsi="TH SarabunIT๙" w:cs="TH SarabunIT๙"/>
              </w:rPr>
              <w:t>1</w:t>
            </w:r>
          </w:p>
        </w:tc>
        <w:tc>
          <w:tcPr>
            <w:tcW w:w="2003" w:type="dxa"/>
          </w:tcPr>
          <w:p w14:paraId="22C329E1" w14:textId="77777777" w:rsidR="00560FFD" w:rsidRPr="00495C1A" w:rsidRDefault="005E005F" w:rsidP="00560FF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95C1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ครุภัณฑ์คอมพิวเตอร์</w:t>
            </w:r>
          </w:p>
        </w:tc>
        <w:tc>
          <w:tcPr>
            <w:tcW w:w="2420" w:type="dxa"/>
          </w:tcPr>
          <w:p w14:paraId="342A5ADB" w14:textId="77777777" w:rsidR="00560FFD" w:rsidRPr="00495C1A" w:rsidRDefault="0074285F" w:rsidP="00560FF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95C1A"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-จัดหา</w:t>
            </w:r>
            <w:r w:rsidR="00560FFD" w:rsidRPr="00495C1A">
              <w:rPr>
                <w:rFonts w:ascii="TH SarabunIT๙" w:hAnsi="TH SarabunIT๙" w:cs="TH SarabunIT๙"/>
                <w:sz w:val="26"/>
                <w:szCs w:val="26"/>
                <w:cs/>
              </w:rPr>
              <w:t>กล้องโทรทัศน์วงจรปิด</w:t>
            </w:r>
            <w:r w:rsidR="00560FFD" w:rsidRPr="00495C1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พร้อมอุปกรณ์ครบชุด </w:t>
            </w:r>
            <w:r w:rsidR="00560FFD" w:rsidRPr="00495C1A">
              <w:rPr>
                <w:rFonts w:ascii="TH SarabunIT๙" w:hAnsi="TH SarabunIT๙" w:cs="TH SarabunIT๙"/>
                <w:sz w:val="26"/>
                <w:szCs w:val="26"/>
                <w:cs/>
              </w:rPr>
              <w:t>ชนิดเครือข่าย แบบมุมมองคงที่ส</w:t>
            </w:r>
            <w:r w:rsidR="00560FFD" w:rsidRPr="00495C1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ำ</w:t>
            </w:r>
            <w:r w:rsidR="00560FFD" w:rsidRPr="00495C1A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หรับติดตั้งภายนอกอาคาร</w:t>
            </w:r>
            <w:r w:rsidR="00560FFD" w:rsidRPr="00495C1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จำนวน 6 จุด</w:t>
            </w:r>
          </w:p>
        </w:tc>
        <w:tc>
          <w:tcPr>
            <w:tcW w:w="1020" w:type="dxa"/>
          </w:tcPr>
          <w:p w14:paraId="57EC58CA" w14:textId="77777777" w:rsidR="00560FFD" w:rsidRPr="00495C1A" w:rsidRDefault="00BF6425" w:rsidP="00BF6425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14:paraId="21171BAF" w14:textId="77777777" w:rsidR="00560FFD" w:rsidRPr="00495C1A" w:rsidRDefault="00BF6425" w:rsidP="00BF6425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104" w:type="dxa"/>
          </w:tcPr>
          <w:p w14:paraId="0E8DBFBA" w14:textId="77777777" w:rsidR="00560FFD" w:rsidRPr="00495C1A" w:rsidRDefault="00BF6425" w:rsidP="00A24C8F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</w:t>
            </w:r>
            <w:r w:rsidR="00A24C8F"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5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="00A47489"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4" w:type="dxa"/>
          </w:tcPr>
          <w:p w14:paraId="6F00EA0E" w14:textId="77777777" w:rsidR="00560FFD" w:rsidRPr="00495C1A" w:rsidRDefault="00BF6425" w:rsidP="00BF6425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104" w:type="dxa"/>
          </w:tcPr>
          <w:p w14:paraId="112010BA" w14:textId="77777777" w:rsidR="00560FFD" w:rsidRPr="00495C1A" w:rsidRDefault="00BF6425" w:rsidP="00BF6425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2559" w:type="dxa"/>
          </w:tcPr>
          <w:p w14:paraId="162E69F1" w14:textId="1D9A8790" w:rsidR="003E23A5" w:rsidRPr="00495C1A" w:rsidRDefault="003E23A5" w:rsidP="00560FFD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-ลดการสูญเสียในชีวิตและทรัพย์สินในเขตพื้นที่ตำบล</w:t>
            </w:r>
            <w:r w:rsidR="00DC6A9A"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โจดหนองแก</w:t>
            </w:r>
          </w:p>
          <w:p w14:paraId="0DA30923" w14:textId="77777777" w:rsidR="003E23A5" w:rsidRPr="00495C1A" w:rsidRDefault="003E23A5" w:rsidP="003E23A5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42A23B3D" w14:textId="77777777" w:rsidR="00560FFD" w:rsidRPr="00495C1A" w:rsidRDefault="00560FFD" w:rsidP="003E23A5">
            <w:pPr>
              <w:ind w:firstLine="720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065" w:type="dxa"/>
          </w:tcPr>
          <w:p w14:paraId="64C75D7D" w14:textId="77777777" w:rsidR="00560FFD" w:rsidRPr="00495C1A" w:rsidRDefault="003211C0" w:rsidP="003211C0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สำนักปลัด</w:t>
            </w:r>
          </w:p>
        </w:tc>
      </w:tr>
      <w:tr w:rsidR="00495C1A" w:rsidRPr="00495C1A" w14:paraId="196C13AE" w14:textId="77777777" w:rsidTr="00254117">
        <w:tc>
          <w:tcPr>
            <w:tcW w:w="5085" w:type="dxa"/>
            <w:gridSpan w:val="3"/>
          </w:tcPr>
          <w:p w14:paraId="478582A1" w14:textId="77777777" w:rsidR="00BF6425" w:rsidRPr="00495C1A" w:rsidRDefault="00BF6425" w:rsidP="00BF6425">
            <w:pPr>
              <w:jc w:val="right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495C1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1020" w:type="dxa"/>
          </w:tcPr>
          <w:p w14:paraId="67F12650" w14:textId="77777777" w:rsidR="00BF6425" w:rsidRPr="00495C1A" w:rsidRDefault="00BF6425" w:rsidP="00BF6425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14:paraId="2957C460" w14:textId="77777777" w:rsidR="00BF6425" w:rsidRPr="00495C1A" w:rsidRDefault="00BF6425" w:rsidP="00BF6425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104" w:type="dxa"/>
          </w:tcPr>
          <w:p w14:paraId="27154D46" w14:textId="77777777" w:rsidR="00BF6425" w:rsidRPr="00495C1A" w:rsidRDefault="00A24C8F" w:rsidP="00A24C8F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15</w:t>
            </w:r>
            <w:r w:rsidR="00BF6425"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="00BF6425"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4" w:type="dxa"/>
          </w:tcPr>
          <w:p w14:paraId="77424B52" w14:textId="77777777" w:rsidR="00BF6425" w:rsidRPr="00495C1A" w:rsidRDefault="00BF6425" w:rsidP="00BF6425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104" w:type="dxa"/>
          </w:tcPr>
          <w:p w14:paraId="45508146" w14:textId="77777777" w:rsidR="00BF6425" w:rsidRPr="00495C1A" w:rsidRDefault="00BF6425" w:rsidP="00BF6425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2559" w:type="dxa"/>
          </w:tcPr>
          <w:p w14:paraId="476E4082" w14:textId="77777777" w:rsidR="00BF6425" w:rsidRPr="00495C1A" w:rsidRDefault="00BF6425" w:rsidP="00BF6425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  <w:p w14:paraId="3C7C3744" w14:textId="621B2BDA" w:rsidR="0071423D" w:rsidRPr="00495C1A" w:rsidRDefault="0071423D" w:rsidP="00BF6425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65" w:type="dxa"/>
          </w:tcPr>
          <w:p w14:paraId="04610792" w14:textId="77777777" w:rsidR="00BF6425" w:rsidRPr="00495C1A" w:rsidRDefault="00BF6425" w:rsidP="00BF6425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</w:tbl>
    <w:p w14:paraId="623BB10F" w14:textId="77777777" w:rsidR="006F5A27" w:rsidRPr="00495C1A" w:rsidRDefault="006F5A27" w:rsidP="00A47489">
      <w:pPr>
        <w:spacing w:after="0" w:line="259" w:lineRule="auto"/>
        <w:rPr>
          <w:rFonts w:ascii="TH SarabunIT๙" w:eastAsia="Calibri" w:hAnsi="TH SarabunIT๙" w:cs="TH SarabunIT๙"/>
          <w:b/>
          <w:bCs/>
        </w:rPr>
      </w:pPr>
    </w:p>
    <w:p w14:paraId="6E9B7923" w14:textId="7621E935" w:rsidR="00F02C95" w:rsidRPr="00495C1A" w:rsidRDefault="00F02C95" w:rsidP="005075E7">
      <w:pPr>
        <w:tabs>
          <w:tab w:val="left" w:pos="2145"/>
        </w:tabs>
        <w:spacing w:after="0" w:line="259" w:lineRule="auto"/>
        <w:rPr>
          <w:rFonts w:ascii="TH SarabunIT๙" w:eastAsia="Calibri" w:hAnsi="TH SarabunIT๙" w:cs="TH SarabunIT๙"/>
          <w:b/>
          <w:bCs/>
        </w:rPr>
      </w:pPr>
    </w:p>
    <w:p w14:paraId="5D833929" w14:textId="5FC43B88" w:rsidR="00A47489" w:rsidRPr="00495C1A" w:rsidRDefault="0071423D" w:rsidP="00A47489">
      <w:pPr>
        <w:spacing w:after="0" w:line="259" w:lineRule="auto"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>6</w:t>
      </w:r>
      <w:r w:rsidR="00A47489" w:rsidRPr="00495C1A">
        <w:rPr>
          <w:rFonts w:ascii="TH SarabunIT๙" w:eastAsia="Calibri" w:hAnsi="TH SarabunIT๙" w:cs="TH SarabunIT๙" w:hint="cs"/>
          <w:b/>
          <w:bCs/>
          <w:cs/>
        </w:rPr>
        <w:t>. ประเภทครุภัณฑ์</w:t>
      </w:r>
      <w:r w:rsidR="00A47489" w:rsidRPr="00495C1A">
        <w:rPr>
          <w:rFonts w:ascii="TH SarabunIT๙" w:eastAsia="Calibri" w:hAnsi="TH SarabunIT๙" w:cs="TH SarabunIT๙"/>
          <w:b/>
          <w:bCs/>
        </w:rPr>
        <w:t xml:space="preserve"> </w:t>
      </w:r>
      <w:r w:rsidR="00A47489" w:rsidRPr="00495C1A">
        <w:rPr>
          <w:rFonts w:ascii="TH SarabunIT๙" w:eastAsia="Calibri" w:hAnsi="TH SarabunIT๙" w:cs="TH SarabunIT๙"/>
          <w:b/>
          <w:bCs/>
          <w:u w:val="dotted"/>
        </w:rPr>
        <w:t xml:space="preserve"> </w:t>
      </w:r>
      <w:r w:rsidR="00A47489" w:rsidRPr="00495C1A">
        <w:rPr>
          <w:rFonts w:ascii="TH SarabunIT๙" w:eastAsia="Cordia New" w:hAnsi="TH SarabunIT๙" w:cs="TH SarabunIT๙"/>
          <w:sz w:val="26"/>
          <w:szCs w:val="26"/>
          <w:u w:val="dotted"/>
          <w:cs/>
        </w:rPr>
        <w:t>การเกษตร</w:t>
      </w:r>
    </w:p>
    <w:p w14:paraId="0E34C712" w14:textId="7FB928F0" w:rsidR="00A47489" w:rsidRPr="00495C1A" w:rsidRDefault="00BF6425" w:rsidP="00A47489">
      <w:pPr>
        <w:spacing w:after="0" w:line="259" w:lineRule="auto"/>
        <w:contextualSpacing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  </w:t>
      </w:r>
      <w:r w:rsidR="0071423D" w:rsidRPr="00495C1A">
        <w:rPr>
          <w:rFonts w:ascii="TH SarabunIT๙" w:eastAsia="Calibri" w:hAnsi="TH SarabunIT๙" w:cs="TH SarabunIT๙" w:hint="cs"/>
          <w:b/>
          <w:bCs/>
          <w:cs/>
        </w:rPr>
        <w:t>6</w:t>
      </w:r>
      <w:r w:rsidR="00A47489" w:rsidRPr="00495C1A">
        <w:rPr>
          <w:rFonts w:ascii="TH SarabunIT๙" w:eastAsia="Calibri" w:hAnsi="TH SarabunIT๙" w:cs="TH SarabunIT๙" w:hint="cs"/>
          <w:b/>
          <w:bCs/>
          <w:cs/>
        </w:rPr>
        <w:t>.1 กลยุทธ์</w:t>
      </w:r>
      <w:r w:rsidRPr="00495C1A">
        <w:rPr>
          <w:rFonts w:ascii="TH SarabunIT๙" w:hAnsi="TH SarabunIT๙" w:cs="TH SarabunIT๙" w:hint="cs"/>
          <w:sz w:val="24"/>
          <w:szCs w:val="24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495C1A">
        <w:rPr>
          <w:rFonts w:ascii="TH SarabunIT๙" w:hAnsi="TH SarabunIT๙" w:cs="TH SarabunIT๙"/>
          <w:sz w:val="26"/>
          <w:szCs w:val="26"/>
          <w:u w:val="dotted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ฟื้นฟูแหล่งน้ำ แหล่งน้ำใต้ดิน และการบริหารจัดการน้ำอย่างเป็นระบบ</w:t>
      </w:r>
    </w:p>
    <w:p w14:paraId="19C5A39B" w14:textId="6EB4F8F4" w:rsidR="00A47489" w:rsidRPr="00495C1A" w:rsidRDefault="00A47489" w:rsidP="00A47489">
      <w:pPr>
        <w:spacing w:after="0" w:line="259" w:lineRule="auto"/>
        <w:contextualSpacing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     (1) แผนงาน</w:t>
      </w:r>
      <w:r w:rsidRPr="00495C1A">
        <w:rPr>
          <w:rFonts w:ascii="TH SarabunIT๙" w:eastAsia="Calibri" w:hAnsi="TH SarabunIT๙" w:cs="TH SarabunIT๙"/>
          <w:b/>
          <w:bCs/>
        </w:rPr>
        <w:t xml:space="preserve"> </w:t>
      </w:r>
      <w:r w:rsidR="00511DE5" w:rsidRPr="00495C1A">
        <w:rPr>
          <w:rFonts w:ascii="TH SarabunIT๙" w:eastAsia="Cordia New" w:hAnsi="TH SarabunIT๙" w:cs="TH SarabunIT๙" w:hint="cs"/>
          <w:sz w:val="26"/>
          <w:szCs w:val="26"/>
          <w:u w:val="dotted"/>
          <w:cs/>
        </w:rPr>
        <w:t xml:space="preserve"> การเกษตร  </w:t>
      </w:r>
      <w:r w:rsidR="00511DE5" w:rsidRPr="00495C1A">
        <w:rPr>
          <w:rFonts w:ascii="TH SarabunIT๙" w:eastAsia="Calibri" w:hAnsi="TH SarabunIT๙" w:cs="TH SarabunIT๙"/>
          <w:b/>
          <w:bCs/>
        </w:rPr>
        <w:t xml:space="preserve"> 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662"/>
        <w:gridCol w:w="2331"/>
        <w:gridCol w:w="2092"/>
        <w:gridCol w:w="1020"/>
        <w:gridCol w:w="1138"/>
        <w:gridCol w:w="1104"/>
        <w:gridCol w:w="1104"/>
        <w:gridCol w:w="1104"/>
        <w:gridCol w:w="2559"/>
        <w:gridCol w:w="1065"/>
      </w:tblGrid>
      <w:tr w:rsidR="00495C1A" w:rsidRPr="00495C1A" w14:paraId="543C2A88" w14:textId="77777777" w:rsidTr="00254117">
        <w:tc>
          <w:tcPr>
            <w:tcW w:w="662" w:type="dxa"/>
            <w:vMerge w:val="restart"/>
          </w:tcPr>
          <w:p w14:paraId="4E222F46" w14:textId="77777777" w:rsidR="00A47489" w:rsidRPr="00495C1A" w:rsidRDefault="00A47489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bookmarkStart w:id="1" w:name="_Hlk201737754"/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2331" w:type="dxa"/>
            <w:vMerge w:val="restart"/>
          </w:tcPr>
          <w:p w14:paraId="107C7297" w14:textId="77777777" w:rsidR="00A47489" w:rsidRPr="00495C1A" w:rsidRDefault="00A47489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ครุภัณฑ์</w:t>
            </w:r>
          </w:p>
        </w:tc>
        <w:tc>
          <w:tcPr>
            <w:tcW w:w="2092" w:type="dxa"/>
            <w:vMerge w:val="restart"/>
          </w:tcPr>
          <w:p w14:paraId="1144BC63" w14:textId="77777777" w:rsidR="00A47489" w:rsidRPr="00495C1A" w:rsidRDefault="00A47489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14FBD7EB" w14:textId="77777777" w:rsidR="00A47489" w:rsidRPr="00495C1A" w:rsidRDefault="00A47489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(ผลผลิตของครุภัณฑ์)</w:t>
            </w:r>
          </w:p>
        </w:tc>
        <w:tc>
          <w:tcPr>
            <w:tcW w:w="5470" w:type="dxa"/>
            <w:gridSpan w:val="5"/>
          </w:tcPr>
          <w:p w14:paraId="1C96FD75" w14:textId="77777777" w:rsidR="00A47489" w:rsidRPr="00495C1A" w:rsidRDefault="00A47489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2559" w:type="dxa"/>
            <w:vMerge w:val="restart"/>
          </w:tcPr>
          <w:p w14:paraId="678635FC" w14:textId="77777777" w:rsidR="00A47489" w:rsidRPr="00495C1A" w:rsidRDefault="00A47489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ผลที่คาดว่าจะได้รับ</w:t>
            </w:r>
          </w:p>
        </w:tc>
        <w:tc>
          <w:tcPr>
            <w:tcW w:w="1065" w:type="dxa"/>
            <w:vMerge w:val="restart"/>
          </w:tcPr>
          <w:p w14:paraId="22D20580" w14:textId="77777777" w:rsidR="00A47489" w:rsidRPr="00495C1A" w:rsidRDefault="00A47489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หน่วยงานรับผิดชอบ</w:t>
            </w:r>
          </w:p>
          <w:p w14:paraId="6E29CA20" w14:textId="77777777" w:rsidR="00A47489" w:rsidRPr="00495C1A" w:rsidRDefault="00A47489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หลัก</w:t>
            </w:r>
          </w:p>
        </w:tc>
      </w:tr>
      <w:tr w:rsidR="00495C1A" w:rsidRPr="00495C1A" w14:paraId="275A05AD" w14:textId="77777777" w:rsidTr="00254117">
        <w:tc>
          <w:tcPr>
            <w:tcW w:w="662" w:type="dxa"/>
            <w:vMerge/>
          </w:tcPr>
          <w:p w14:paraId="23387574" w14:textId="77777777" w:rsidR="00A47489" w:rsidRPr="00495C1A" w:rsidRDefault="00A47489" w:rsidP="0025411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2331" w:type="dxa"/>
            <w:vMerge/>
          </w:tcPr>
          <w:p w14:paraId="47FEB902" w14:textId="77777777" w:rsidR="00A47489" w:rsidRPr="00495C1A" w:rsidRDefault="00A47489" w:rsidP="0025411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2092" w:type="dxa"/>
            <w:vMerge/>
          </w:tcPr>
          <w:p w14:paraId="120C61B6" w14:textId="77777777" w:rsidR="00A47489" w:rsidRPr="00495C1A" w:rsidRDefault="00A47489" w:rsidP="0025411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20" w:type="dxa"/>
          </w:tcPr>
          <w:p w14:paraId="000D50BF" w14:textId="77777777" w:rsidR="00A47489" w:rsidRPr="00495C1A" w:rsidRDefault="00A47489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2566</w:t>
            </w:r>
          </w:p>
          <w:p w14:paraId="19DF69C2" w14:textId="77777777" w:rsidR="00A47489" w:rsidRPr="00495C1A" w:rsidRDefault="00A47489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8" w:type="dxa"/>
          </w:tcPr>
          <w:p w14:paraId="2AE8FE10" w14:textId="77777777" w:rsidR="00A47489" w:rsidRPr="00495C1A" w:rsidRDefault="00A47489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2567</w:t>
            </w:r>
          </w:p>
          <w:p w14:paraId="476770FD" w14:textId="77777777" w:rsidR="00A47489" w:rsidRPr="00495C1A" w:rsidRDefault="00A47489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4" w:type="dxa"/>
          </w:tcPr>
          <w:p w14:paraId="666684FB" w14:textId="77777777" w:rsidR="00A47489" w:rsidRPr="00495C1A" w:rsidRDefault="00A47489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  <w:p w14:paraId="060880AE" w14:textId="77777777" w:rsidR="00A47489" w:rsidRPr="00495C1A" w:rsidRDefault="00A47489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4" w:type="dxa"/>
          </w:tcPr>
          <w:p w14:paraId="0F3D517B" w14:textId="77777777" w:rsidR="00A47489" w:rsidRPr="00495C1A" w:rsidRDefault="00A47489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2569</w:t>
            </w:r>
          </w:p>
          <w:p w14:paraId="3E6B8CFD" w14:textId="77777777" w:rsidR="00A47489" w:rsidRPr="00495C1A" w:rsidRDefault="00A47489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4" w:type="dxa"/>
          </w:tcPr>
          <w:p w14:paraId="3F0C8D51" w14:textId="77777777" w:rsidR="00A47489" w:rsidRPr="00495C1A" w:rsidRDefault="00A47489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2570</w:t>
            </w:r>
          </w:p>
          <w:p w14:paraId="5F963A3C" w14:textId="77777777" w:rsidR="00A47489" w:rsidRPr="00495C1A" w:rsidRDefault="00A47489" w:rsidP="0025411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559" w:type="dxa"/>
            <w:vMerge/>
          </w:tcPr>
          <w:p w14:paraId="2144F986" w14:textId="77777777" w:rsidR="00A47489" w:rsidRPr="00495C1A" w:rsidRDefault="00A47489" w:rsidP="0025411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65" w:type="dxa"/>
            <w:vMerge/>
          </w:tcPr>
          <w:p w14:paraId="6E254878" w14:textId="77777777" w:rsidR="00A47489" w:rsidRPr="00495C1A" w:rsidRDefault="00A47489" w:rsidP="0025411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495C1A" w:rsidRPr="00495C1A" w14:paraId="4859C89D" w14:textId="77777777" w:rsidTr="00254117">
        <w:trPr>
          <w:trHeight w:val="1107"/>
        </w:trPr>
        <w:tc>
          <w:tcPr>
            <w:tcW w:w="662" w:type="dxa"/>
          </w:tcPr>
          <w:p w14:paraId="43988ED8" w14:textId="77777777" w:rsidR="00A47489" w:rsidRPr="00495C1A" w:rsidRDefault="00A47489" w:rsidP="00A47489">
            <w:pPr>
              <w:contextualSpacing/>
              <w:rPr>
                <w:rFonts w:ascii="TH SarabunIT๙" w:eastAsia="Calibri" w:hAnsi="TH SarabunIT๙" w:cs="TH SarabunIT๙"/>
              </w:rPr>
            </w:pPr>
            <w:r w:rsidRPr="00495C1A">
              <w:rPr>
                <w:rFonts w:ascii="TH SarabunIT๙" w:eastAsia="Calibri" w:hAnsi="TH SarabunIT๙" w:cs="TH SarabunIT๙"/>
              </w:rPr>
              <w:t>1</w:t>
            </w:r>
          </w:p>
        </w:tc>
        <w:tc>
          <w:tcPr>
            <w:tcW w:w="2331" w:type="dxa"/>
          </w:tcPr>
          <w:p w14:paraId="4EACDBDF" w14:textId="77777777" w:rsidR="00A47489" w:rsidRPr="00495C1A" w:rsidRDefault="00B33A93" w:rsidP="005E005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95C1A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ครุภัณฑ์</w:t>
            </w:r>
            <w:r w:rsidR="005E005F" w:rsidRPr="00495C1A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การเกษตร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C6F6" w14:textId="6657BE52" w:rsidR="00A47489" w:rsidRDefault="00A47489" w:rsidP="00A47489">
            <w:pPr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495C1A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-</w:t>
            </w:r>
            <w:r w:rsidRPr="00495C1A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จัด</w:t>
            </w:r>
            <w:proofErr w:type="spellStart"/>
            <w:r w:rsidRPr="00495C1A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ซื้อ</w:t>
            </w:r>
            <w:r w:rsidR="00896AB4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ชับ</w:t>
            </w:r>
            <w:proofErr w:type="spellEnd"/>
            <w:r w:rsidR="00896AB4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เม</w:t>
            </w:r>
            <w:proofErr w:type="spellStart"/>
            <w:r w:rsidR="00896AB4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ิร์</w:t>
            </w:r>
            <w:proofErr w:type="spellEnd"/>
            <w:r w:rsidR="00896AB4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สสูบน้ำ</w:t>
            </w:r>
          </w:p>
          <w:p w14:paraId="4F2D2DAC" w14:textId="7CDA79A1" w:rsidR="00896AB4" w:rsidRPr="00495C1A" w:rsidRDefault="00896AB4" w:rsidP="00A47489">
            <w:pPr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(</w:t>
            </w:r>
            <w:r>
              <w:rPr>
                <w:rFonts w:ascii="TH SarabunIT๙" w:eastAsia="Cordia New" w:hAnsi="TH SarabunIT๙" w:cs="TH SarabunIT๙"/>
                <w:sz w:val="26"/>
                <w:szCs w:val="26"/>
              </w:rPr>
              <w:t>Submerse</w:t>
            </w: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)</w:t>
            </w:r>
          </w:p>
          <w:p w14:paraId="1F8CBA1D" w14:textId="77777777" w:rsidR="00A47489" w:rsidRPr="00495C1A" w:rsidRDefault="00A47489" w:rsidP="00A47489">
            <w:pPr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74CCAFD7" w14:textId="77777777" w:rsidR="00A47489" w:rsidRPr="00495C1A" w:rsidRDefault="00A47489" w:rsidP="00A47489">
            <w:pPr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020" w:type="dxa"/>
          </w:tcPr>
          <w:p w14:paraId="6B82CBFB" w14:textId="77777777" w:rsidR="00A47489" w:rsidRPr="00495C1A" w:rsidRDefault="00BF6425" w:rsidP="00BF6425">
            <w:pPr>
              <w:contextualSpacing/>
              <w:jc w:val="center"/>
              <w:rPr>
                <w:rFonts w:ascii="TH SarabunIT๙" w:eastAsia="Calibri" w:hAnsi="TH SarabunIT๙" w:cs="TH SarabunIT๙"/>
              </w:rPr>
            </w:pPr>
            <w:r w:rsidRPr="00495C1A">
              <w:rPr>
                <w:rFonts w:ascii="TH SarabunIT๙" w:eastAsia="Calibri" w:hAnsi="TH SarabunIT๙" w:cs="TH SarabunIT๙"/>
              </w:rPr>
              <w:t>-</w:t>
            </w:r>
          </w:p>
        </w:tc>
        <w:tc>
          <w:tcPr>
            <w:tcW w:w="1138" w:type="dxa"/>
          </w:tcPr>
          <w:p w14:paraId="13D84636" w14:textId="77777777" w:rsidR="00A47489" w:rsidRPr="00495C1A" w:rsidRDefault="00BF6425" w:rsidP="00BF6425">
            <w:pPr>
              <w:contextualSpacing/>
              <w:jc w:val="center"/>
              <w:rPr>
                <w:rFonts w:ascii="TH SarabunIT๙" w:eastAsia="Calibri" w:hAnsi="TH SarabunIT๙" w:cs="TH SarabunIT๙"/>
              </w:rPr>
            </w:pPr>
            <w:r w:rsidRPr="00495C1A">
              <w:rPr>
                <w:rFonts w:ascii="TH SarabunIT๙" w:eastAsia="Calibri" w:hAnsi="TH SarabunIT๙" w:cs="TH SarabunIT๙"/>
              </w:rPr>
              <w:t>-</w:t>
            </w:r>
          </w:p>
        </w:tc>
        <w:tc>
          <w:tcPr>
            <w:tcW w:w="1104" w:type="dxa"/>
          </w:tcPr>
          <w:p w14:paraId="6B0A39FD" w14:textId="77777777" w:rsidR="00A47489" w:rsidRPr="00495C1A" w:rsidRDefault="00BF6425" w:rsidP="00BF6425">
            <w:pPr>
              <w:contextualSpacing/>
              <w:jc w:val="center"/>
              <w:rPr>
                <w:rFonts w:ascii="TH SarabunIT๙" w:eastAsia="Calibri" w:hAnsi="TH SarabunIT๙" w:cs="TH SarabunIT๙"/>
              </w:rPr>
            </w:pPr>
            <w:r w:rsidRPr="00495C1A">
              <w:rPr>
                <w:rFonts w:ascii="TH SarabunIT๙" w:eastAsia="Calibri" w:hAnsi="TH SarabunIT๙" w:cs="TH SarabunIT๙"/>
              </w:rPr>
              <w:t>-</w:t>
            </w:r>
          </w:p>
        </w:tc>
        <w:tc>
          <w:tcPr>
            <w:tcW w:w="1104" w:type="dxa"/>
          </w:tcPr>
          <w:p w14:paraId="025F9DD8" w14:textId="77777777" w:rsidR="00A47489" w:rsidRPr="00495C1A" w:rsidRDefault="00A47489" w:rsidP="00BF6425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95</w:t>
            </w:r>
            <w:r w:rsidR="00BF6425"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4" w:type="dxa"/>
          </w:tcPr>
          <w:p w14:paraId="29370F8F" w14:textId="77777777" w:rsidR="00A47489" w:rsidRPr="00495C1A" w:rsidRDefault="00BF6425" w:rsidP="00BF6425">
            <w:pPr>
              <w:contextualSpacing/>
              <w:jc w:val="center"/>
              <w:rPr>
                <w:rFonts w:ascii="TH SarabunIT๙" w:eastAsia="Calibri" w:hAnsi="TH SarabunIT๙" w:cs="TH SarabunIT๙"/>
              </w:rPr>
            </w:pPr>
            <w:r w:rsidRPr="00495C1A">
              <w:rPr>
                <w:rFonts w:ascii="TH SarabunIT๙" w:eastAsia="Calibri" w:hAnsi="TH SarabunIT๙" w:cs="TH SarabunIT๙"/>
              </w:rPr>
              <w:t>-</w:t>
            </w:r>
          </w:p>
        </w:tc>
        <w:tc>
          <w:tcPr>
            <w:tcW w:w="2559" w:type="dxa"/>
          </w:tcPr>
          <w:p w14:paraId="405C9B3F" w14:textId="79D702E6" w:rsidR="00A47489" w:rsidRPr="00495C1A" w:rsidRDefault="003E23A5" w:rsidP="00A47489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-ประชาชนในเขตพื้นที่ตำบล</w:t>
            </w:r>
            <w:r w:rsidR="00104631"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โจด</w:t>
            </w:r>
            <w:r w:rsidR="00DC6A9A"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หนองแก</w:t>
            </w: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ได้</w:t>
            </w:r>
            <w:r w:rsidR="00104631"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ใช้</w:t>
            </w: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ในการทำการเกษตร</w:t>
            </w:r>
          </w:p>
          <w:p w14:paraId="3BBC9681" w14:textId="3FC9FD8C" w:rsidR="003E23A5" w:rsidRPr="00495C1A" w:rsidRDefault="003E23A5" w:rsidP="00A47489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="00896AB4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ทดแทนเครื่องเก่าที่ชำหรุดให้ใช้งานได้ดี</w:t>
            </w:r>
          </w:p>
        </w:tc>
        <w:tc>
          <w:tcPr>
            <w:tcW w:w="1065" w:type="dxa"/>
          </w:tcPr>
          <w:p w14:paraId="4CE6ABCD" w14:textId="77777777" w:rsidR="00A47489" w:rsidRPr="00495C1A" w:rsidRDefault="003211C0" w:rsidP="00A47489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</w:tr>
      <w:bookmarkEnd w:id="1"/>
      <w:tr w:rsidR="00495C1A" w:rsidRPr="00495C1A" w14:paraId="753930E8" w14:textId="77777777" w:rsidTr="0071423D">
        <w:trPr>
          <w:trHeight w:val="1107"/>
        </w:trPr>
        <w:tc>
          <w:tcPr>
            <w:tcW w:w="662" w:type="dxa"/>
          </w:tcPr>
          <w:p w14:paraId="0A0E4D83" w14:textId="209BA44D" w:rsidR="00560B0A" w:rsidRPr="00495C1A" w:rsidRDefault="00560B0A" w:rsidP="00560B0A">
            <w:pPr>
              <w:contextualSpacing/>
              <w:rPr>
                <w:rFonts w:ascii="TH SarabunIT๙" w:eastAsia="Calibri" w:hAnsi="TH SarabunIT๙" w:cs="TH SarabunIT๙"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2331" w:type="dxa"/>
          </w:tcPr>
          <w:p w14:paraId="61C04B37" w14:textId="02323BA6" w:rsidR="00560B0A" w:rsidRPr="00495C1A" w:rsidRDefault="00560B0A" w:rsidP="00560B0A">
            <w:pPr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495C1A">
              <w:rPr>
                <w:rFonts w:ascii="TH SarabunIT๙" w:hAnsi="TH SarabunIT๙" w:cs="TH SarabunIT๙"/>
                <w:sz w:val="26"/>
                <w:szCs w:val="26"/>
                <w:cs/>
              </w:rPr>
              <w:t>ครุภัณฑ์</w:t>
            </w:r>
            <w:r w:rsidRPr="00495C1A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การเกษตร</w:t>
            </w:r>
          </w:p>
        </w:tc>
        <w:tc>
          <w:tcPr>
            <w:tcW w:w="2092" w:type="dxa"/>
          </w:tcPr>
          <w:p w14:paraId="6B786C7B" w14:textId="77777777" w:rsidR="00560B0A" w:rsidRPr="00495C1A" w:rsidRDefault="00560B0A" w:rsidP="00560B0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495C1A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-</w:t>
            </w:r>
            <w:r w:rsidRPr="00495C1A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จัดซื้อเครื่องพ่นหมอกควัน</w:t>
            </w:r>
          </w:p>
          <w:p w14:paraId="291278C4" w14:textId="05E6935D" w:rsidR="00560B0A" w:rsidRPr="00495C1A" w:rsidRDefault="00560B0A" w:rsidP="00560B0A">
            <w:pPr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495C1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 1 เครื่อง</w:t>
            </w:r>
          </w:p>
        </w:tc>
        <w:tc>
          <w:tcPr>
            <w:tcW w:w="1020" w:type="dxa"/>
          </w:tcPr>
          <w:p w14:paraId="44AFAD60" w14:textId="79B000D1" w:rsidR="00560B0A" w:rsidRPr="00495C1A" w:rsidRDefault="00560B0A" w:rsidP="00560B0A">
            <w:pPr>
              <w:contextualSpacing/>
              <w:jc w:val="center"/>
              <w:rPr>
                <w:rFonts w:ascii="TH SarabunIT๙" w:eastAsia="Calibri" w:hAnsi="TH SarabunIT๙" w:cs="TH SarabunIT๙"/>
              </w:rPr>
            </w:pPr>
            <w:r w:rsidRPr="00495C1A">
              <w:rPr>
                <w:rFonts w:ascii="TH SarabunIT๙" w:eastAsia="Calibri" w:hAnsi="TH SarabunIT๙" w:cs="TH SarabunIT๙" w:hint="cs"/>
                <w:cs/>
              </w:rPr>
              <w:t>-</w:t>
            </w:r>
          </w:p>
        </w:tc>
        <w:tc>
          <w:tcPr>
            <w:tcW w:w="1138" w:type="dxa"/>
          </w:tcPr>
          <w:p w14:paraId="229B223B" w14:textId="701C4E4E" w:rsidR="00560B0A" w:rsidRPr="00495C1A" w:rsidRDefault="00560B0A" w:rsidP="00560B0A">
            <w:pPr>
              <w:contextualSpacing/>
              <w:jc w:val="center"/>
              <w:rPr>
                <w:rFonts w:ascii="TH SarabunIT๙" w:eastAsia="Calibri" w:hAnsi="TH SarabunIT๙" w:cs="TH SarabunIT๙"/>
              </w:rPr>
            </w:pPr>
            <w:r w:rsidRPr="00495C1A">
              <w:rPr>
                <w:rFonts w:ascii="TH SarabunIT๙" w:eastAsia="Calibri" w:hAnsi="TH SarabunIT๙" w:cs="TH SarabunIT๙" w:hint="cs"/>
                <w:cs/>
              </w:rPr>
              <w:t>-</w:t>
            </w:r>
          </w:p>
        </w:tc>
        <w:tc>
          <w:tcPr>
            <w:tcW w:w="1104" w:type="dxa"/>
          </w:tcPr>
          <w:p w14:paraId="347CE98E" w14:textId="5CB00363" w:rsidR="00560B0A" w:rsidRPr="00495C1A" w:rsidRDefault="00560B0A" w:rsidP="00560B0A">
            <w:pPr>
              <w:contextualSpacing/>
              <w:jc w:val="center"/>
              <w:rPr>
                <w:rFonts w:ascii="TH SarabunIT๙" w:eastAsia="Calibri" w:hAnsi="TH SarabunIT๙" w:cs="TH SarabunIT๙"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59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4" w:type="dxa"/>
          </w:tcPr>
          <w:p w14:paraId="3718C84D" w14:textId="384B4D70" w:rsidR="00560B0A" w:rsidRPr="00495C1A" w:rsidRDefault="00560B0A" w:rsidP="00560B0A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cs/>
              </w:rPr>
              <w:t>-</w:t>
            </w:r>
          </w:p>
        </w:tc>
        <w:tc>
          <w:tcPr>
            <w:tcW w:w="1104" w:type="dxa"/>
          </w:tcPr>
          <w:p w14:paraId="4CC8F209" w14:textId="080D6273" w:rsidR="00560B0A" w:rsidRPr="00495C1A" w:rsidRDefault="00560B0A" w:rsidP="00560B0A">
            <w:pPr>
              <w:contextualSpacing/>
              <w:jc w:val="center"/>
              <w:rPr>
                <w:rFonts w:ascii="TH SarabunIT๙" w:eastAsia="Calibri" w:hAnsi="TH SarabunIT๙" w:cs="TH SarabunIT๙"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2559" w:type="dxa"/>
          </w:tcPr>
          <w:p w14:paraId="53FA28B9" w14:textId="155A24B7" w:rsidR="00560B0A" w:rsidRPr="00495C1A" w:rsidRDefault="00560B0A" w:rsidP="00560B0A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  <w:t>-</w:t>
            </w: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อบต.โจดหนองแก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มี</w:t>
            </w:r>
            <w:r w:rsidRPr="00495C1A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เครื่องพ่นหมอกควัน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ในการพ่นฆ่าลูกน้ำยุงลาย</w:t>
            </w:r>
          </w:p>
        </w:tc>
        <w:tc>
          <w:tcPr>
            <w:tcW w:w="1065" w:type="dxa"/>
          </w:tcPr>
          <w:p w14:paraId="3EF918CC" w14:textId="3E3F3588" w:rsidR="00560B0A" w:rsidRPr="00495C1A" w:rsidRDefault="00560B0A" w:rsidP="00560B0A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</w:tr>
      <w:tr w:rsidR="00495C1A" w:rsidRPr="00495C1A" w14:paraId="455651B5" w14:textId="77777777" w:rsidTr="00254117">
        <w:tc>
          <w:tcPr>
            <w:tcW w:w="5085" w:type="dxa"/>
            <w:gridSpan w:val="3"/>
          </w:tcPr>
          <w:p w14:paraId="37721384" w14:textId="67CBD976" w:rsidR="00BF6425" w:rsidRPr="00495C1A" w:rsidRDefault="000E181B" w:rsidP="00560B0A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495C1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 xml:space="preserve">                                                                    </w:t>
            </w:r>
            <w:r w:rsidR="00BF6425" w:rsidRPr="00495C1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1020" w:type="dxa"/>
          </w:tcPr>
          <w:p w14:paraId="2E6378AF" w14:textId="77777777" w:rsidR="00BF6425" w:rsidRPr="00495C1A" w:rsidRDefault="00BF6425" w:rsidP="00BF642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1138" w:type="dxa"/>
          </w:tcPr>
          <w:p w14:paraId="3919A139" w14:textId="77777777" w:rsidR="00BF6425" w:rsidRPr="00495C1A" w:rsidRDefault="00BF6425" w:rsidP="00BF642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1104" w:type="dxa"/>
          </w:tcPr>
          <w:p w14:paraId="274AE4C5" w14:textId="4C2D04E7" w:rsidR="00BF6425" w:rsidRPr="00495C1A" w:rsidRDefault="0071423D" w:rsidP="00BF642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59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4" w:type="dxa"/>
          </w:tcPr>
          <w:p w14:paraId="7F3723F7" w14:textId="77777777" w:rsidR="00BF6425" w:rsidRPr="00495C1A" w:rsidRDefault="00BF6425" w:rsidP="00BF642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95</w:t>
            </w:r>
            <w:r w:rsidRPr="00495C1A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000</w:t>
            </w:r>
          </w:p>
          <w:p w14:paraId="016BC919" w14:textId="77777777" w:rsidR="007318E8" w:rsidRPr="00495C1A" w:rsidRDefault="007318E8" w:rsidP="00BF642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04" w:type="dxa"/>
          </w:tcPr>
          <w:p w14:paraId="1F0E7C0E" w14:textId="77777777" w:rsidR="00BF6425" w:rsidRPr="00495C1A" w:rsidRDefault="00BF6425" w:rsidP="00BF642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2559" w:type="dxa"/>
          </w:tcPr>
          <w:p w14:paraId="09B9F2DE" w14:textId="77777777" w:rsidR="00BF6425" w:rsidRPr="00495C1A" w:rsidRDefault="00BF6425" w:rsidP="00BF6425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65" w:type="dxa"/>
          </w:tcPr>
          <w:p w14:paraId="3DA6DC18" w14:textId="77777777" w:rsidR="00BF6425" w:rsidRPr="00495C1A" w:rsidRDefault="00BF6425" w:rsidP="00BF6425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</w:tbl>
    <w:p w14:paraId="78F85B3F" w14:textId="77777777" w:rsidR="00896AB4" w:rsidRDefault="00896AB4" w:rsidP="00104631">
      <w:pPr>
        <w:spacing w:after="0" w:line="259" w:lineRule="auto"/>
        <w:rPr>
          <w:rFonts w:ascii="TH SarabunIT๙" w:eastAsia="Calibri" w:hAnsi="TH SarabunIT๙" w:cs="TH SarabunIT๙"/>
          <w:b/>
          <w:bCs/>
        </w:rPr>
      </w:pPr>
    </w:p>
    <w:p w14:paraId="4ADC9A90" w14:textId="61404087" w:rsidR="00104631" w:rsidRPr="00495C1A" w:rsidRDefault="0071423D" w:rsidP="00104631">
      <w:pPr>
        <w:spacing w:after="0" w:line="259" w:lineRule="auto"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>7</w:t>
      </w:r>
      <w:r w:rsidR="00104631" w:rsidRPr="00495C1A">
        <w:rPr>
          <w:rFonts w:ascii="TH SarabunIT๙" w:eastAsia="Calibri" w:hAnsi="TH SarabunIT๙" w:cs="TH SarabunIT๙" w:hint="cs"/>
          <w:b/>
          <w:bCs/>
          <w:cs/>
        </w:rPr>
        <w:t>. ประเภทครุภัณฑ์</w:t>
      </w:r>
      <w:r w:rsidR="00104631" w:rsidRPr="00495C1A">
        <w:rPr>
          <w:rFonts w:ascii="TH SarabunIT๙" w:eastAsia="Calibri" w:hAnsi="TH SarabunIT๙" w:cs="TH SarabunIT๙"/>
          <w:b/>
          <w:bCs/>
        </w:rPr>
        <w:t xml:space="preserve"> </w:t>
      </w:r>
      <w:r w:rsidR="00104631" w:rsidRPr="00495C1A">
        <w:rPr>
          <w:rFonts w:ascii="TH SarabunIT๙" w:eastAsia="Calibri" w:hAnsi="TH SarabunIT๙" w:cs="TH SarabunIT๙"/>
          <w:b/>
          <w:bCs/>
          <w:u w:val="dotted"/>
        </w:rPr>
        <w:t xml:space="preserve"> </w:t>
      </w:r>
      <w:r w:rsidR="00104631" w:rsidRPr="00495C1A">
        <w:rPr>
          <w:rFonts w:ascii="TH SarabunIT๙" w:eastAsia="Cordia New" w:hAnsi="TH SarabunIT๙" w:cs="TH SarabunIT๙"/>
          <w:sz w:val="26"/>
          <w:szCs w:val="26"/>
          <w:u w:val="dotted"/>
          <w:cs/>
        </w:rPr>
        <w:t>ยานพาหนะและขนส่ง</w:t>
      </w:r>
    </w:p>
    <w:p w14:paraId="0C225C42" w14:textId="166BFA11" w:rsidR="00104631" w:rsidRPr="00495C1A" w:rsidRDefault="00104631" w:rsidP="00104631">
      <w:pPr>
        <w:spacing w:after="0"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  </w:t>
      </w:r>
      <w:r w:rsidR="0071423D" w:rsidRPr="00495C1A">
        <w:rPr>
          <w:rFonts w:ascii="TH SarabunIT๙" w:eastAsia="Calibri" w:hAnsi="TH SarabunIT๙" w:cs="TH SarabunIT๙" w:hint="cs"/>
          <w:b/>
          <w:bCs/>
          <w:cs/>
        </w:rPr>
        <w:t>7</w:t>
      </w:r>
      <w:r w:rsidRPr="00495C1A">
        <w:rPr>
          <w:rFonts w:ascii="TH SarabunIT๙" w:eastAsia="Calibri" w:hAnsi="TH SarabunIT๙" w:cs="TH SarabunIT๙" w:hint="cs"/>
          <w:b/>
          <w:bCs/>
          <w:cs/>
        </w:rPr>
        <w:t>.1 กลยุทธ์</w:t>
      </w:r>
      <w:r w:rsidRPr="00495C1A">
        <w:rPr>
          <w:rFonts w:ascii="TH SarabunIT๙" w:hAnsi="TH SarabunIT๙" w:cs="TH SarabunIT๙" w:hint="cs"/>
          <w:sz w:val="24"/>
          <w:szCs w:val="24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495C1A">
        <w:rPr>
          <w:rFonts w:ascii="TH SarabunIT๙" w:eastAsia="Cordia New" w:hAnsi="TH SarabunIT๙" w:cs="TH SarabunIT๙"/>
          <w:sz w:val="26"/>
          <w:szCs w:val="26"/>
          <w:u w:val="dotted"/>
          <w:cs/>
        </w:rPr>
        <w:t>- เพื่อสร้างระบบการจัดเก็บขยะ การคัดแยกขยะ กำจัดขยะ อย่างถูกหลักวิชาการ</w:t>
      </w:r>
    </w:p>
    <w:p w14:paraId="1D3A1091" w14:textId="77777777" w:rsidR="00104631" w:rsidRPr="00495C1A" w:rsidRDefault="00104631" w:rsidP="00104631">
      <w:pPr>
        <w:spacing w:after="0" w:line="259" w:lineRule="auto"/>
        <w:contextualSpacing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     (1) แผนงาน</w:t>
      </w:r>
      <w:r w:rsidRPr="00495C1A">
        <w:rPr>
          <w:rFonts w:ascii="TH SarabunIT๙" w:eastAsia="Calibri" w:hAnsi="TH SarabunIT๙" w:cs="TH SarabunIT๙"/>
          <w:b/>
          <w:bCs/>
        </w:rPr>
        <w:t xml:space="preserve"> </w:t>
      </w:r>
      <w:r w:rsidRPr="00495C1A">
        <w:rPr>
          <w:rFonts w:ascii="TH SarabunIT๙" w:eastAsia="Cordia New" w:hAnsi="TH SarabunIT๙" w:cs="TH SarabunIT๙" w:hint="cs"/>
          <w:sz w:val="26"/>
          <w:szCs w:val="26"/>
          <w:u w:val="dotted"/>
          <w:cs/>
        </w:rPr>
        <w:t xml:space="preserve"> </w:t>
      </w:r>
      <w:r w:rsidRPr="00495C1A">
        <w:rPr>
          <w:rFonts w:ascii="TH SarabunIT๙" w:eastAsia="Calibri" w:hAnsi="TH SarabunIT๙" w:cs="TH SarabunIT๙" w:hint="cs"/>
          <w:sz w:val="26"/>
          <w:szCs w:val="26"/>
          <w:u w:val="dotted"/>
          <w:cs/>
        </w:rPr>
        <w:t>เคหะและชุมชน</w:t>
      </w:r>
      <w:r w:rsidRPr="00495C1A">
        <w:rPr>
          <w:rFonts w:ascii="TH SarabunIT๙" w:eastAsia="Calibri" w:hAnsi="TH SarabunIT๙" w:cs="TH SarabunIT๙"/>
          <w:b/>
          <w:bCs/>
        </w:rPr>
        <w:t xml:space="preserve"> 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662"/>
        <w:gridCol w:w="2328"/>
        <w:gridCol w:w="2089"/>
        <w:gridCol w:w="1019"/>
        <w:gridCol w:w="1137"/>
        <w:gridCol w:w="1103"/>
        <w:gridCol w:w="1118"/>
        <w:gridCol w:w="1103"/>
        <w:gridCol w:w="2555"/>
        <w:gridCol w:w="1065"/>
      </w:tblGrid>
      <w:tr w:rsidR="00495C1A" w:rsidRPr="00495C1A" w14:paraId="79BBAB83" w14:textId="77777777" w:rsidTr="00104631">
        <w:tc>
          <w:tcPr>
            <w:tcW w:w="662" w:type="dxa"/>
            <w:vMerge w:val="restart"/>
          </w:tcPr>
          <w:p w14:paraId="579A542E" w14:textId="77777777" w:rsidR="00104631" w:rsidRPr="00495C1A" w:rsidRDefault="00104631" w:rsidP="00104631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2328" w:type="dxa"/>
            <w:vMerge w:val="restart"/>
          </w:tcPr>
          <w:p w14:paraId="569C49D1" w14:textId="77777777" w:rsidR="00104631" w:rsidRPr="00495C1A" w:rsidRDefault="00104631" w:rsidP="00104631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ครุภัณฑ์</w:t>
            </w:r>
          </w:p>
        </w:tc>
        <w:tc>
          <w:tcPr>
            <w:tcW w:w="2089" w:type="dxa"/>
            <w:vMerge w:val="restart"/>
          </w:tcPr>
          <w:p w14:paraId="44C8C05A" w14:textId="77777777" w:rsidR="00104631" w:rsidRPr="00495C1A" w:rsidRDefault="00104631" w:rsidP="00104631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648805F9" w14:textId="77777777" w:rsidR="00104631" w:rsidRPr="00495C1A" w:rsidRDefault="00104631" w:rsidP="00104631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(ผลผลิตของครุภัณฑ์)</w:t>
            </w:r>
          </w:p>
        </w:tc>
        <w:tc>
          <w:tcPr>
            <w:tcW w:w="5480" w:type="dxa"/>
            <w:gridSpan w:val="5"/>
          </w:tcPr>
          <w:p w14:paraId="515A1406" w14:textId="77777777" w:rsidR="00104631" w:rsidRPr="00495C1A" w:rsidRDefault="00104631" w:rsidP="00104631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2555" w:type="dxa"/>
            <w:vMerge w:val="restart"/>
          </w:tcPr>
          <w:p w14:paraId="07BEF99C" w14:textId="77777777" w:rsidR="00104631" w:rsidRPr="00495C1A" w:rsidRDefault="00104631" w:rsidP="00104631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ผลที่คาดว่าจะได้รับ</w:t>
            </w:r>
          </w:p>
        </w:tc>
        <w:tc>
          <w:tcPr>
            <w:tcW w:w="1065" w:type="dxa"/>
            <w:vMerge w:val="restart"/>
          </w:tcPr>
          <w:p w14:paraId="447A7777" w14:textId="77777777" w:rsidR="00104631" w:rsidRPr="00495C1A" w:rsidRDefault="00104631" w:rsidP="00104631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หน่วยงานรับผิดชอบ</w:t>
            </w:r>
          </w:p>
          <w:p w14:paraId="2945E700" w14:textId="77777777" w:rsidR="00104631" w:rsidRPr="00495C1A" w:rsidRDefault="00104631" w:rsidP="00104631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หลัก</w:t>
            </w:r>
          </w:p>
        </w:tc>
      </w:tr>
      <w:tr w:rsidR="00495C1A" w:rsidRPr="00495C1A" w14:paraId="0A206B3D" w14:textId="77777777" w:rsidTr="00104631">
        <w:tc>
          <w:tcPr>
            <w:tcW w:w="662" w:type="dxa"/>
            <w:vMerge/>
          </w:tcPr>
          <w:p w14:paraId="2FAFA97E" w14:textId="77777777" w:rsidR="00104631" w:rsidRPr="00495C1A" w:rsidRDefault="00104631" w:rsidP="00104631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2328" w:type="dxa"/>
            <w:vMerge/>
          </w:tcPr>
          <w:p w14:paraId="010605A4" w14:textId="77777777" w:rsidR="00104631" w:rsidRPr="00495C1A" w:rsidRDefault="00104631" w:rsidP="00104631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2089" w:type="dxa"/>
            <w:vMerge/>
          </w:tcPr>
          <w:p w14:paraId="5F132743" w14:textId="77777777" w:rsidR="00104631" w:rsidRPr="00495C1A" w:rsidRDefault="00104631" w:rsidP="00104631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19" w:type="dxa"/>
          </w:tcPr>
          <w:p w14:paraId="7CD62881" w14:textId="77777777" w:rsidR="00104631" w:rsidRPr="00495C1A" w:rsidRDefault="00104631" w:rsidP="00104631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2566</w:t>
            </w:r>
          </w:p>
          <w:p w14:paraId="3EDCC923" w14:textId="77777777" w:rsidR="00104631" w:rsidRPr="00495C1A" w:rsidRDefault="00104631" w:rsidP="00104631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7" w:type="dxa"/>
          </w:tcPr>
          <w:p w14:paraId="371D0953" w14:textId="77777777" w:rsidR="00104631" w:rsidRPr="00495C1A" w:rsidRDefault="00104631" w:rsidP="00104631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2567</w:t>
            </w:r>
          </w:p>
          <w:p w14:paraId="6FFB852C" w14:textId="77777777" w:rsidR="00104631" w:rsidRPr="00495C1A" w:rsidRDefault="00104631" w:rsidP="00104631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3" w:type="dxa"/>
          </w:tcPr>
          <w:p w14:paraId="1F30E8E4" w14:textId="77777777" w:rsidR="00104631" w:rsidRPr="00495C1A" w:rsidRDefault="00104631" w:rsidP="00104631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  <w:p w14:paraId="326328B4" w14:textId="77777777" w:rsidR="00104631" w:rsidRPr="00495C1A" w:rsidRDefault="00104631" w:rsidP="00104631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18" w:type="dxa"/>
          </w:tcPr>
          <w:p w14:paraId="211D4BDF" w14:textId="77777777" w:rsidR="00104631" w:rsidRPr="00495C1A" w:rsidRDefault="00104631" w:rsidP="00104631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2569</w:t>
            </w:r>
          </w:p>
          <w:p w14:paraId="7BF4729D" w14:textId="77777777" w:rsidR="00104631" w:rsidRPr="00495C1A" w:rsidRDefault="00104631" w:rsidP="00104631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3" w:type="dxa"/>
          </w:tcPr>
          <w:p w14:paraId="6BDDF19C" w14:textId="77777777" w:rsidR="00104631" w:rsidRPr="00495C1A" w:rsidRDefault="00104631" w:rsidP="00104631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2570</w:t>
            </w:r>
          </w:p>
          <w:p w14:paraId="3C8AE230" w14:textId="77777777" w:rsidR="00104631" w:rsidRPr="00495C1A" w:rsidRDefault="00104631" w:rsidP="00104631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555" w:type="dxa"/>
            <w:vMerge/>
          </w:tcPr>
          <w:p w14:paraId="3714104C" w14:textId="77777777" w:rsidR="00104631" w:rsidRPr="00495C1A" w:rsidRDefault="00104631" w:rsidP="00104631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65" w:type="dxa"/>
            <w:vMerge/>
          </w:tcPr>
          <w:p w14:paraId="17C20AAE" w14:textId="77777777" w:rsidR="00104631" w:rsidRPr="00495C1A" w:rsidRDefault="00104631" w:rsidP="00104631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495C1A" w:rsidRPr="00495C1A" w14:paraId="5735EB1B" w14:textId="77777777" w:rsidTr="00104631">
        <w:trPr>
          <w:trHeight w:val="1107"/>
        </w:trPr>
        <w:tc>
          <w:tcPr>
            <w:tcW w:w="662" w:type="dxa"/>
          </w:tcPr>
          <w:p w14:paraId="18BEB537" w14:textId="77777777" w:rsidR="00104631" w:rsidRPr="00495C1A" w:rsidRDefault="00104631" w:rsidP="00104631">
            <w:pPr>
              <w:contextualSpacing/>
              <w:rPr>
                <w:rFonts w:ascii="TH SarabunIT๙" w:eastAsia="Calibri" w:hAnsi="TH SarabunIT๙" w:cs="TH SarabunIT๙"/>
              </w:rPr>
            </w:pPr>
            <w:r w:rsidRPr="00495C1A">
              <w:rPr>
                <w:rFonts w:ascii="TH SarabunIT๙" w:eastAsia="Calibri" w:hAnsi="TH SarabunIT๙" w:cs="TH SarabunIT๙"/>
              </w:rPr>
              <w:t>1</w:t>
            </w:r>
          </w:p>
        </w:tc>
        <w:tc>
          <w:tcPr>
            <w:tcW w:w="2328" w:type="dxa"/>
          </w:tcPr>
          <w:p w14:paraId="673ABF58" w14:textId="77777777" w:rsidR="00104631" w:rsidRPr="00495C1A" w:rsidRDefault="00B33A93" w:rsidP="00104631">
            <w:pPr>
              <w:contextualSpacing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ครุภัณฑ์</w:t>
            </w:r>
            <w:r w:rsidR="00104631" w:rsidRPr="00495C1A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ยานพาหนะและขนส่ง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30EE" w14:textId="021FE1A7" w:rsidR="00104631" w:rsidRPr="00495C1A" w:rsidRDefault="00104631" w:rsidP="00104631">
            <w:pPr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495C1A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-</w:t>
            </w:r>
            <w:r w:rsidR="00B33A93" w:rsidRPr="00495C1A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495C1A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จัดซื้อ</w:t>
            </w:r>
            <w:r w:rsidRPr="00495C1A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รถเก็บขยะ</w:t>
            </w:r>
            <w:r w:rsidR="00CA0B7E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 xml:space="preserve">แบบอัดท้าย </w:t>
            </w:r>
            <w:r w:rsidRPr="00495C1A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 xml:space="preserve"> จำนวน 1 คัน</w:t>
            </w:r>
            <w:r w:rsidRPr="00495C1A">
              <w:rPr>
                <w:rFonts w:ascii="TH SarabunIT๙" w:eastAsia="Cordia New" w:hAnsi="TH SarabunIT๙" w:cs="TH SarabunIT๙"/>
                <w:sz w:val="24"/>
                <w:szCs w:val="24"/>
              </w:rPr>
              <w:t xml:space="preserve"> </w:t>
            </w:r>
          </w:p>
          <w:p w14:paraId="7F7302C2" w14:textId="77777777" w:rsidR="00104631" w:rsidRPr="00495C1A" w:rsidRDefault="00104631" w:rsidP="00104631">
            <w:pPr>
              <w:rPr>
                <w:rFonts w:ascii="TH SarabunIT๙" w:eastAsia="Cordia New" w:hAnsi="TH SarabunIT๙" w:cs="TH SarabunIT๙"/>
                <w:sz w:val="24"/>
                <w:szCs w:val="24"/>
              </w:rPr>
            </w:pPr>
          </w:p>
          <w:p w14:paraId="7A3DC6AE" w14:textId="77777777" w:rsidR="00104631" w:rsidRPr="00495C1A" w:rsidRDefault="00104631" w:rsidP="00104631">
            <w:pPr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019" w:type="dxa"/>
          </w:tcPr>
          <w:p w14:paraId="2EFC0B4E" w14:textId="77777777" w:rsidR="00104631" w:rsidRPr="00495C1A" w:rsidRDefault="00104631" w:rsidP="00104631">
            <w:pPr>
              <w:contextualSpacing/>
              <w:jc w:val="center"/>
              <w:rPr>
                <w:rFonts w:ascii="TH SarabunIT๙" w:eastAsia="Calibri" w:hAnsi="TH SarabunIT๙" w:cs="TH SarabunIT๙"/>
              </w:rPr>
            </w:pPr>
            <w:r w:rsidRPr="00495C1A">
              <w:rPr>
                <w:rFonts w:ascii="TH SarabunIT๙" w:eastAsia="Calibri" w:hAnsi="TH SarabunIT๙" w:cs="TH SarabunIT๙"/>
              </w:rPr>
              <w:t>-</w:t>
            </w:r>
          </w:p>
        </w:tc>
        <w:tc>
          <w:tcPr>
            <w:tcW w:w="1137" w:type="dxa"/>
          </w:tcPr>
          <w:p w14:paraId="164A8030" w14:textId="77777777" w:rsidR="00104631" w:rsidRPr="00495C1A" w:rsidRDefault="00104631" w:rsidP="00104631">
            <w:pPr>
              <w:contextualSpacing/>
              <w:jc w:val="center"/>
              <w:rPr>
                <w:rFonts w:ascii="TH SarabunIT๙" w:eastAsia="Calibri" w:hAnsi="TH SarabunIT๙" w:cs="TH SarabunIT๙"/>
              </w:rPr>
            </w:pPr>
            <w:r w:rsidRPr="00495C1A">
              <w:rPr>
                <w:rFonts w:ascii="TH SarabunIT๙" w:eastAsia="Calibri" w:hAnsi="TH SarabunIT๙" w:cs="TH SarabunIT๙"/>
              </w:rPr>
              <w:t>-</w:t>
            </w:r>
          </w:p>
        </w:tc>
        <w:tc>
          <w:tcPr>
            <w:tcW w:w="1103" w:type="dxa"/>
          </w:tcPr>
          <w:p w14:paraId="4324648A" w14:textId="77777777" w:rsidR="00104631" w:rsidRPr="00495C1A" w:rsidRDefault="00104631" w:rsidP="00593A33">
            <w:pPr>
              <w:contextualSpacing/>
              <w:jc w:val="center"/>
              <w:rPr>
                <w:rFonts w:ascii="TH SarabunIT๙" w:eastAsia="Calibri" w:hAnsi="TH SarabunIT๙" w:cs="TH SarabunIT๙"/>
              </w:rPr>
            </w:pPr>
            <w:r w:rsidRPr="00495C1A">
              <w:rPr>
                <w:rFonts w:ascii="TH SarabunIT๙" w:eastAsia="Calibri" w:hAnsi="TH SarabunIT๙" w:cs="TH SarabunIT๙"/>
              </w:rPr>
              <w:t>-</w:t>
            </w:r>
          </w:p>
        </w:tc>
        <w:tc>
          <w:tcPr>
            <w:tcW w:w="1118" w:type="dxa"/>
          </w:tcPr>
          <w:p w14:paraId="6631D753" w14:textId="45B53339" w:rsidR="00104631" w:rsidRPr="00495C1A" w:rsidRDefault="00DC6A9A" w:rsidP="00593A33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2</w:t>
            </w:r>
            <w:r w:rsidR="00104631"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="00104631"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500</w:t>
            </w:r>
            <w:r w:rsidR="00104631"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="00104631"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3" w:type="dxa"/>
          </w:tcPr>
          <w:p w14:paraId="211E7926" w14:textId="77777777" w:rsidR="00104631" w:rsidRPr="00495C1A" w:rsidRDefault="00104631" w:rsidP="00104631">
            <w:pPr>
              <w:contextualSpacing/>
              <w:jc w:val="center"/>
              <w:rPr>
                <w:rFonts w:ascii="TH SarabunIT๙" w:eastAsia="Calibri" w:hAnsi="TH SarabunIT๙" w:cs="TH SarabunIT๙"/>
              </w:rPr>
            </w:pPr>
            <w:r w:rsidRPr="00495C1A">
              <w:rPr>
                <w:rFonts w:ascii="TH SarabunIT๙" w:eastAsia="Calibri" w:hAnsi="TH SarabunIT๙" w:cs="TH SarabunIT๙"/>
              </w:rPr>
              <w:t>-</w:t>
            </w:r>
          </w:p>
        </w:tc>
        <w:tc>
          <w:tcPr>
            <w:tcW w:w="2555" w:type="dxa"/>
          </w:tcPr>
          <w:p w14:paraId="291A7329" w14:textId="77B02F77" w:rsidR="00104631" w:rsidRPr="00495C1A" w:rsidRDefault="00104631" w:rsidP="005E005F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-ประชาชนในเขตพื้นที่ตำบลโจด</w:t>
            </w:r>
            <w:r w:rsidR="00DC6A9A"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หนองแก</w:t>
            </w: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มีการจัดเก็บขยะอย่างถูก</w:t>
            </w:r>
            <w:r w:rsidR="005E005F"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หลักวิชาการ</w:t>
            </w:r>
          </w:p>
        </w:tc>
        <w:tc>
          <w:tcPr>
            <w:tcW w:w="1065" w:type="dxa"/>
          </w:tcPr>
          <w:p w14:paraId="76C0A2E4" w14:textId="77777777" w:rsidR="00104631" w:rsidRPr="00495C1A" w:rsidRDefault="00104631" w:rsidP="00104631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</w:tr>
      <w:tr w:rsidR="00495C1A" w:rsidRPr="00495C1A" w14:paraId="16D8810A" w14:textId="77777777" w:rsidTr="00104631">
        <w:tc>
          <w:tcPr>
            <w:tcW w:w="5079" w:type="dxa"/>
            <w:gridSpan w:val="3"/>
          </w:tcPr>
          <w:p w14:paraId="4A894266" w14:textId="77777777" w:rsidR="00104631" w:rsidRPr="00495C1A" w:rsidRDefault="00104631" w:rsidP="00104631">
            <w:pPr>
              <w:jc w:val="right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495C1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1019" w:type="dxa"/>
          </w:tcPr>
          <w:p w14:paraId="0EC529DC" w14:textId="77777777" w:rsidR="00104631" w:rsidRPr="00495C1A" w:rsidRDefault="00104631" w:rsidP="00104631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1137" w:type="dxa"/>
          </w:tcPr>
          <w:p w14:paraId="3CE3987E" w14:textId="77777777" w:rsidR="00104631" w:rsidRPr="00495C1A" w:rsidRDefault="00104631" w:rsidP="00104631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1103" w:type="dxa"/>
          </w:tcPr>
          <w:p w14:paraId="025DDCC3" w14:textId="77777777" w:rsidR="00104631" w:rsidRPr="00495C1A" w:rsidRDefault="00104631" w:rsidP="00593A33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1118" w:type="dxa"/>
          </w:tcPr>
          <w:p w14:paraId="65EAE726" w14:textId="2CA8772C" w:rsidR="00104631" w:rsidRPr="00495C1A" w:rsidRDefault="00DC6A9A" w:rsidP="00593A33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</w:t>
            </w:r>
            <w:r w:rsidR="00104631"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="00104631"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500</w:t>
            </w:r>
            <w:r w:rsidR="00104631"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="00104631"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3" w:type="dxa"/>
          </w:tcPr>
          <w:p w14:paraId="7FB2937D" w14:textId="77777777" w:rsidR="00104631" w:rsidRPr="00495C1A" w:rsidRDefault="00104631" w:rsidP="00104631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2555" w:type="dxa"/>
          </w:tcPr>
          <w:p w14:paraId="00D12ED4" w14:textId="77777777" w:rsidR="00104631" w:rsidRPr="00495C1A" w:rsidRDefault="00104631" w:rsidP="00104631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65" w:type="dxa"/>
          </w:tcPr>
          <w:p w14:paraId="73FE3DC6" w14:textId="77777777" w:rsidR="00104631" w:rsidRPr="00495C1A" w:rsidRDefault="00104631" w:rsidP="00104631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7B94CF10" w14:textId="77777777" w:rsidR="00C26862" w:rsidRPr="00495C1A" w:rsidRDefault="00C26862" w:rsidP="00104631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</w:tbl>
    <w:p w14:paraId="0ADB2996" w14:textId="77777777" w:rsidR="00A47489" w:rsidRPr="00495C1A" w:rsidRDefault="00104631" w:rsidP="00104631">
      <w:pPr>
        <w:tabs>
          <w:tab w:val="left" w:pos="1080"/>
          <w:tab w:val="left" w:pos="6345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  <w:r w:rsidRPr="00495C1A">
        <w:rPr>
          <w:rFonts w:ascii="TH SarabunIT๙" w:eastAsia="Times New Roman" w:hAnsi="TH SarabunIT๙" w:cs="TH SarabunIT๙"/>
          <w:b/>
          <w:bCs/>
          <w:sz w:val="28"/>
        </w:rPr>
        <w:tab/>
      </w:r>
    </w:p>
    <w:p w14:paraId="14516F25" w14:textId="2DECD712" w:rsidR="00517DCA" w:rsidRPr="00495C1A" w:rsidRDefault="00517DCA" w:rsidP="00517DCA">
      <w:pPr>
        <w:spacing w:after="0" w:line="259" w:lineRule="auto"/>
        <w:contextualSpacing/>
        <w:rPr>
          <w:rFonts w:ascii="TH SarabunIT๙" w:eastAsia="Calibri" w:hAnsi="TH SarabunIT๙" w:cs="TH SarabunIT๙"/>
          <w:b/>
          <w:bCs/>
          <w:sz w:val="26"/>
          <w:szCs w:val="26"/>
        </w:rPr>
      </w:pPr>
      <w:r>
        <w:rPr>
          <w:rFonts w:ascii="TH SarabunIT๙" w:eastAsia="Calibri" w:hAnsi="TH SarabunIT๙" w:cs="TH SarabunIT๙" w:hint="cs"/>
          <w:b/>
          <w:bCs/>
          <w:cs/>
        </w:rPr>
        <w:t xml:space="preserve">     7 </w:t>
      </w:r>
      <w:r w:rsidRPr="00495C1A">
        <w:rPr>
          <w:rFonts w:ascii="TH SarabunIT๙" w:eastAsia="Calibri" w:hAnsi="TH SarabunIT๙" w:cs="TH SarabunIT๙" w:hint="cs"/>
          <w:b/>
          <w:bCs/>
          <w:cs/>
        </w:rPr>
        <w:t>.</w:t>
      </w:r>
      <w:r>
        <w:rPr>
          <w:rFonts w:ascii="TH SarabunIT๙" w:eastAsia="Calibri" w:hAnsi="TH SarabunIT๙" w:cs="TH SarabunIT๙" w:hint="cs"/>
          <w:b/>
          <w:bCs/>
          <w:cs/>
        </w:rPr>
        <w:t>2</w:t>
      </w: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กลยุทธ์</w:t>
      </w:r>
      <w:r w:rsidRPr="00495C1A">
        <w:rPr>
          <w:rFonts w:ascii="TH SarabunIT๙" w:eastAsia="Calibri" w:hAnsi="TH SarabunIT๙" w:cs="TH SarabunIT๙"/>
          <w:b/>
          <w:bCs/>
        </w:rPr>
        <w:t xml:space="preserve"> </w:t>
      </w:r>
      <w:r w:rsidRPr="00495C1A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495C1A">
        <w:rPr>
          <w:rFonts w:ascii="TH SarabunIT๙" w:hAnsi="TH SarabunIT๙" w:cs="TH SarabunIT๙"/>
          <w:sz w:val="26"/>
          <w:szCs w:val="26"/>
          <w:u w:val="dotted"/>
          <w:cs/>
        </w:rPr>
        <w:t>ส่งเสริม สนับสนุนงานด้านสาธารณสุข</w:t>
      </w:r>
      <w:r w:rsidRPr="00495C1A">
        <w:rPr>
          <w:rFonts w:ascii="TH SarabunIT๙" w:hAnsi="TH SarabunIT๙" w:cs="TH SarabunIT๙" w:hint="cs"/>
          <w:sz w:val="26"/>
          <w:szCs w:val="26"/>
          <w:u w:val="dotted"/>
          <w:cs/>
        </w:rPr>
        <w:t xml:space="preserve"> และบริการทางสังคมให้มีคุณภาพอย่างทั่วถึงและเท่าเทียมกัน</w:t>
      </w:r>
    </w:p>
    <w:p w14:paraId="14D727E0" w14:textId="051F78AE" w:rsidR="00511DE5" w:rsidRPr="00495C1A" w:rsidRDefault="00517DCA" w:rsidP="00896AB4">
      <w:pPr>
        <w:spacing w:after="0" w:line="259" w:lineRule="auto"/>
        <w:contextualSpacing/>
        <w:rPr>
          <w:rFonts w:ascii="TH SarabunIT๙" w:eastAsia="Times New Roman" w:hAnsi="TH SarabunIT๙" w:cs="TH SarabunIT๙"/>
          <w:b/>
          <w:bCs/>
          <w:sz w:val="28"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     (1) แผนงาน </w:t>
      </w:r>
      <w:r w:rsidRPr="00495C1A">
        <w:rPr>
          <w:rFonts w:ascii="TH SarabunIT๙" w:eastAsia="Calibri" w:hAnsi="TH SarabunIT๙" w:cs="TH SarabunIT๙"/>
          <w:b/>
          <w:bCs/>
        </w:rPr>
        <w:t xml:space="preserve"> </w:t>
      </w:r>
      <w:r w:rsidRPr="00495C1A">
        <w:rPr>
          <w:rFonts w:ascii="TH SarabunIT๙" w:hAnsi="TH SarabunIT๙" w:cs="TH SarabunIT๙"/>
          <w:sz w:val="26"/>
          <w:szCs w:val="26"/>
          <w:u w:val="dotted"/>
          <w:cs/>
        </w:rPr>
        <w:t>สาธารณสุข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662"/>
        <w:gridCol w:w="2328"/>
        <w:gridCol w:w="2089"/>
        <w:gridCol w:w="1019"/>
        <w:gridCol w:w="1137"/>
        <w:gridCol w:w="1103"/>
        <w:gridCol w:w="1118"/>
        <w:gridCol w:w="1103"/>
        <w:gridCol w:w="2555"/>
        <w:gridCol w:w="1065"/>
      </w:tblGrid>
      <w:tr w:rsidR="00517DCA" w:rsidRPr="00495C1A" w14:paraId="2A67DEA0" w14:textId="77777777" w:rsidTr="00517DCA">
        <w:tc>
          <w:tcPr>
            <w:tcW w:w="662" w:type="dxa"/>
            <w:vMerge w:val="restart"/>
          </w:tcPr>
          <w:p w14:paraId="3031F896" w14:textId="77777777" w:rsidR="00517DCA" w:rsidRPr="00495C1A" w:rsidRDefault="00517DCA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2328" w:type="dxa"/>
            <w:vMerge w:val="restart"/>
          </w:tcPr>
          <w:p w14:paraId="081A5D6D" w14:textId="77777777" w:rsidR="00517DCA" w:rsidRPr="00495C1A" w:rsidRDefault="00517DCA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ครุภัณฑ์</w:t>
            </w:r>
          </w:p>
        </w:tc>
        <w:tc>
          <w:tcPr>
            <w:tcW w:w="2089" w:type="dxa"/>
            <w:vMerge w:val="restart"/>
          </w:tcPr>
          <w:p w14:paraId="767EC449" w14:textId="77777777" w:rsidR="00517DCA" w:rsidRPr="00495C1A" w:rsidRDefault="00517DCA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783D0C5E" w14:textId="77777777" w:rsidR="00517DCA" w:rsidRPr="00495C1A" w:rsidRDefault="00517DCA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(ผลผลิตของครุภัณฑ์)</w:t>
            </w:r>
          </w:p>
        </w:tc>
        <w:tc>
          <w:tcPr>
            <w:tcW w:w="5480" w:type="dxa"/>
            <w:gridSpan w:val="5"/>
          </w:tcPr>
          <w:p w14:paraId="5910690F" w14:textId="77777777" w:rsidR="00517DCA" w:rsidRPr="00495C1A" w:rsidRDefault="00517DCA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2555" w:type="dxa"/>
            <w:vMerge w:val="restart"/>
          </w:tcPr>
          <w:p w14:paraId="659B487A" w14:textId="77777777" w:rsidR="00517DCA" w:rsidRPr="00495C1A" w:rsidRDefault="00517DCA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ผลที่คาดว่าจะได้รับ</w:t>
            </w:r>
          </w:p>
        </w:tc>
        <w:tc>
          <w:tcPr>
            <w:tcW w:w="1065" w:type="dxa"/>
            <w:vMerge w:val="restart"/>
          </w:tcPr>
          <w:p w14:paraId="11385CF8" w14:textId="77777777" w:rsidR="00517DCA" w:rsidRPr="00495C1A" w:rsidRDefault="00517DCA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หน่วยงานรับผิดชอบ</w:t>
            </w:r>
          </w:p>
          <w:p w14:paraId="3A53581B" w14:textId="77777777" w:rsidR="00517DCA" w:rsidRPr="00495C1A" w:rsidRDefault="00517DCA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หลัก</w:t>
            </w:r>
          </w:p>
        </w:tc>
      </w:tr>
      <w:tr w:rsidR="00517DCA" w:rsidRPr="00495C1A" w14:paraId="2AD2AF67" w14:textId="77777777" w:rsidTr="00517DCA">
        <w:tc>
          <w:tcPr>
            <w:tcW w:w="662" w:type="dxa"/>
            <w:vMerge/>
          </w:tcPr>
          <w:p w14:paraId="6DD4594B" w14:textId="77777777" w:rsidR="00517DCA" w:rsidRPr="00495C1A" w:rsidRDefault="00517DCA" w:rsidP="00517DCA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2328" w:type="dxa"/>
            <w:vMerge/>
          </w:tcPr>
          <w:p w14:paraId="067282CB" w14:textId="77777777" w:rsidR="00517DCA" w:rsidRPr="00495C1A" w:rsidRDefault="00517DCA" w:rsidP="00517DCA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2089" w:type="dxa"/>
            <w:vMerge/>
          </w:tcPr>
          <w:p w14:paraId="721052A0" w14:textId="77777777" w:rsidR="00517DCA" w:rsidRPr="00495C1A" w:rsidRDefault="00517DCA" w:rsidP="00517DCA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19" w:type="dxa"/>
          </w:tcPr>
          <w:p w14:paraId="773EBCC2" w14:textId="77777777" w:rsidR="00517DCA" w:rsidRPr="00495C1A" w:rsidRDefault="00517DCA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2566</w:t>
            </w:r>
          </w:p>
          <w:p w14:paraId="3CDC4966" w14:textId="77777777" w:rsidR="00517DCA" w:rsidRPr="00495C1A" w:rsidRDefault="00517DCA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7" w:type="dxa"/>
          </w:tcPr>
          <w:p w14:paraId="69F8AFAF" w14:textId="77777777" w:rsidR="00517DCA" w:rsidRPr="00495C1A" w:rsidRDefault="00517DCA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2567</w:t>
            </w:r>
          </w:p>
          <w:p w14:paraId="0478C06B" w14:textId="77777777" w:rsidR="00517DCA" w:rsidRPr="00495C1A" w:rsidRDefault="00517DCA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3" w:type="dxa"/>
          </w:tcPr>
          <w:p w14:paraId="277A754E" w14:textId="77777777" w:rsidR="00517DCA" w:rsidRPr="00495C1A" w:rsidRDefault="00517DCA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  <w:p w14:paraId="1FF3002A" w14:textId="77777777" w:rsidR="00517DCA" w:rsidRPr="00495C1A" w:rsidRDefault="00517DCA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18" w:type="dxa"/>
          </w:tcPr>
          <w:p w14:paraId="485A0208" w14:textId="77777777" w:rsidR="00517DCA" w:rsidRPr="00495C1A" w:rsidRDefault="00517DCA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2569</w:t>
            </w:r>
          </w:p>
          <w:p w14:paraId="400CBE47" w14:textId="77777777" w:rsidR="00517DCA" w:rsidRPr="00495C1A" w:rsidRDefault="00517DCA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3" w:type="dxa"/>
          </w:tcPr>
          <w:p w14:paraId="43EC8DAC" w14:textId="77777777" w:rsidR="00517DCA" w:rsidRPr="00495C1A" w:rsidRDefault="00517DCA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2570</w:t>
            </w:r>
          </w:p>
          <w:p w14:paraId="6503DE31" w14:textId="77777777" w:rsidR="00517DCA" w:rsidRPr="00495C1A" w:rsidRDefault="00517DCA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555" w:type="dxa"/>
            <w:vMerge/>
          </w:tcPr>
          <w:p w14:paraId="606FEE6B" w14:textId="77777777" w:rsidR="00517DCA" w:rsidRPr="00495C1A" w:rsidRDefault="00517DCA" w:rsidP="00517DCA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65" w:type="dxa"/>
            <w:vMerge/>
          </w:tcPr>
          <w:p w14:paraId="411A58EF" w14:textId="77777777" w:rsidR="00517DCA" w:rsidRPr="00495C1A" w:rsidRDefault="00517DCA" w:rsidP="00517DCA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517DCA" w:rsidRPr="00495C1A" w14:paraId="6F41B63C" w14:textId="77777777" w:rsidTr="00517DCA">
        <w:trPr>
          <w:trHeight w:val="1107"/>
        </w:trPr>
        <w:tc>
          <w:tcPr>
            <w:tcW w:w="662" w:type="dxa"/>
          </w:tcPr>
          <w:p w14:paraId="6F9FCF71" w14:textId="77777777" w:rsidR="00517DCA" w:rsidRPr="00044883" w:rsidRDefault="00517DCA" w:rsidP="00517DCA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044883">
              <w:rPr>
                <w:rFonts w:ascii="TH SarabunIT๙" w:eastAsia="Calibri" w:hAnsi="TH SarabunIT๙" w:cs="TH SarabunIT๙"/>
                <w:sz w:val="24"/>
                <w:szCs w:val="24"/>
              </w:rPr>
              <w:t>1</w:t>
            </w:r>
          </w:p>
        </w:tc>
        <w:tc>
          <w:tcPr>
            <w:tcW w:w="2328" w:type="dxa"/>
          </w:tcPr>
          <w:p w14:paraId="60E617C3" w14:textId="77777777" w:rsidR="00517DCA" w:rsidRPr="00044883" w:rsidRDefault="00517DCA" w:rsidP="00517DCA">
            <w:pPr>
              <w:contextualSpacing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044883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ครุภัณฑ์</w:t>
            </w:r>
            <w:r w:rsidRPr="00044883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ยานพาหนะและขนส่ง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7B76" w14:textId="6C9734B2" w:rsidR="00517DCA" w:rsidRPr="00044883" w:rsidRDefault="00517DCA" w:rsidP="00517DCA">
            <w:pPr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04488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-</w:t>
            </w:r>
            <w:r w:rsidRPr="0004488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จัด</w:t>
            </w:r>
            <w:r w:rsidRPr="0004488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ซื้อรถกู้ชีพอบต.โจดหนองแก  จำนวน 1 คัน</w:t>
            </w:r>
            <w:r w:rsidRPr="00044883">
              <w:rPr>
                <w:rFonts w:ascii="TH SarabunIT๙" w:eastAsia="Cordia New" w:hAnsi="TH SarabunIT๙" w:cs="TH SarabunIT๙"/>
                <w:sz w:val="24"/>
                <w:szCs w:val="24"/>
              </w:rPr>
              <w:t xml:space="preserve"> </w:t>
            </w:r>
          </w:p>
          <w:p w14:paraId="56CF6616" w14:textId="77777777" w:rsidR="00517DCA" w:rsidRPr="00044883" w:rsidRDefault="00517DCA" w:rsidP="00517DCA">
            <w:pPr>
              <w:rPr>
                <w:rFonts w:ascii="TH SarabunIT๙" w:eastAsia="Cordia New" w:hAnsi="TH SarabunIT๙" w:cs="TH SarabunIT๙"/>
                <w:sz w:val="24"/>
                <w:szCs w:val="24"/>
              </w:rPr>
            </w:pPr>
          </w:p>
          <w:p w14:paraId="6D8C3C85" w14:textId="77777777" w:rsidR="00517DCA" w:rsidRPr="00044883" w:rsidRDefault="00517DCA" w:rsidP="00517DCA">
            <w:pPr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019" w:type="dxa"/>
          </w:tcPr>
          <w:p w14:paraId="37FAB50D" w14:textId="77777777" w:rsidR="00517DCA" w:rsidRPr="00495C1A" w:rsidRDefault="00517DCA" w:rsidP="00517DCA">
            <w:pPr>
              <w:contextualSpacing/>
              <w:jc w:val="center"/>
              <w:rPr>
                <w:rFonts w:ascii="TH SarabunIT๙" w:eastAsia="Calibri" w:hAnsi="TH SarabunIT๙" w:cs="TH SarabunIT๙"/>
              </w:rPr>
            </w:pPr>
            <w:r w:rsidRPr="00495C1A">
              <w:rPr>
                <w:rFonts w:ascii="TH SarabunIT๙" w:eastAsia="Calibri" w:hAnsi="TH SarabunIT๙" w:cs="TH SarabunIT๙"/>
              </w:rPr>
              <w:t>-</w:t>
            </w:r>
          </w:p>
        </w:tc>
        <w:tc>
          <w:tcPr>
            <w:tcW w:w="1137" w:type="dxa"/>
          </w:tcPr>
          <w:p w14:paraId="28007B95" w14:textId="77777777" w:rsidR="00517DCA" w:rsidRPr="00495C1A" w:rsidRDefault="00517DCA" w:rsidP="00517DCA">
            <w:pPr>
              <w:contextualSpacing/>
              <w:jc w:val="center"/>
              <w:rPr>
                <w:rFonts w:ascii="TH SarabunIT๙" w:eastAsia="Calibri" w:hAnsi="TH SarabunIT๙" w:cs="TH SarabunIT๙"/>
              </w:rPr>
            </w:pPr>
            <w:r w:rsidRPr="00495C1A">
              <w:rPr>
                <w:rFonts w:ascii="TH SarabunIT๙" w:eastAsia="Calibri" w:hAnsi="TH SarabunIT๙" w:cs="TH SarabunIT๙"/>
              </w:rPr>
              <w:t>-</w:t>
            </w:r>
          </w:p>
        </w:tc>
        <w:tc>
          <w:tcPr>
            <w:tcW w:w="1103" w:type="dxa"/>
          </w:tcPr>
          <w:p w14:paraId="3591BE06" w14:textId="66C73C13" w:rsidR="00517DCA" w:rsidRPr="00495C1A" w:rsidRDefault="00AF4208" w:rsidP="00517DCA">
            <w:pPr>
              <w:contextualSpacing/>
              <w:jc w:val="center"/>
              <w:rPr>
                <w:rFonts w:ascii="TH SarabunIT๙" w:eastAsia="Calibri" w:hAnsi="TH SarabunIT๙" w:cs="TH SarabunIT๙"/>
              </w:rPr>
            </w:pPr>
            <w:r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1118" w:type="dxa"/>
          </w:tcPr>
          <w:p w14:paraId="3333BD2E" w14:textId="6CF2B2C9" w:rsidR="00517DCA" w:rsidRPr="00495C1A" w:rsidRDefault="00AF4208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>
              <w:rPr>
                <w:rFonts w:ascii="TH SarabunIT๙" w:eastAsia="Calibri" w:hAnsi="TH SarabunIT๙" w:cs="TH SarabunIT๙"/>
                <w:sz w:val="26"/>
                <w:szCs w:val="26"/>
              </w:rPr>
              <w:t>1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3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3" w:type="dxa"/>
          </w:tcPr>
          <w:p w14:paraId="62ED4EBF" w14:textId="77777777" w:rsidR="00517DCA" w:rsidRPr="00495C1A" w:rsidRDefault="00517DCA" w:rsidP="00517DCA">
            <w:pPr>
              <w:contextualSpacing/>
              <w:jc w:val="center"/>
              <w:rPr>
                <w:rFonts w:ascii="TH SarabunIT๙" w:eastAsia="Calibri" w:hAnsi="TH SarabunIT๙" w:cs="TH SarabunIT๙"/>
              </w:rPr>
            </w:pPr>
            <w:r w:rsidRPr="00495C1A">
              <w:rPr>
                <w:rFonts w:ascii="TH SarabunIT๙" w:eastAsia="Calibri" w:hAnsi="TH SarabunIT๙" w:cs="TH SarabunIT๙"/>
              </w:rPr>
              <w:t>-</w:t>
            </w:r>
          </w:p>
        </w:tc>
        <w:tc>
          <w:tcPr>
            <w:tcW w:w="2555" w:type="dxa"/>
          </w:tcPr>
          <w:p w14:paraId="44F2E8B4" w14:textId="550CF170" w:rsidR="00517DCA" w:rsidRPr="00495C1A" w:rsidRDefault="00517DCA" w:rsidP="00517DCA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-ประชาชนในเขตพื้นที่ตำบลโจดหนองแกมี</w:t>
            </w:r>
            <w:r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รถกู้ชีพที่สภาพที่ใช้งานได้ดีทดแทนรถคันเดิมที่มีสภาพที่ใช้งานมา</w:t>
            </w:r>
            <w:r w:rsidR="00AE4904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หลายปี</w:t>
            </w:r>
          </w:p>
        </w:tc>
        <w:tc>
          <w:tcPr>
            <w:tcW w:w="1065" w:type="dxa"/>
          </w:tcPr>
          <w:p w14:paraId="35D609C6" w14:textId="77777777" w:rsidR="00517DCA" w:rsidRPr="00495C1A" w:rsidRDefault="00517DCA" w:rsidP="00517DCA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</w:tr>
      <w:tr w:rsidR="00517DCA" w:rsidRPr="00495C1A" w14:paraId="351B30F5" w14:textId="77777777" w:rsidTr="00517DCA">
        <w:tc>
          <w:tcPr>
            <w:tcW w:w="5079" w:type="dxa"/>
            <w:gridSpan w:val="3"/>
          </w:tcPr>
          <w:p w14:paraId="46F91CAC" w14:textId="77777777" w:rsidR="00517DCA" w:rsidRPr="00495C1A" w:rsidRDefault="00517DCA" w:rsidP="00517DCA">
            <w:pPr>
              <w:jc w:val="right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495C1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1019" w:type="dxa"/>
          </w:tcPr>
          <w:p w14:paraId="5DCDDC82" w14:textId="77777777" w:rsidR="00517DCA" w:rsidRPr="00495C1A" w:rsidRDefault="00517DCA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1137" w:type="dxa"/>
          </w:tcPr>
          <w:p w14:paraId="3D9141E4" w14:textId="77777777" w:rsidR="00517DCA" w:rsidRPr="00495C1A" w:rsidRDefault="00517DCA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1103" w:type="dxa"/>
          </w:tcPr>
          <w:p w14:paraId="0899996E" w14:textId="26E2035D" w:rsidR="00517DCA" w:rsidRPr="00495C1A" w:rsidRDefault="00AF4208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1118" w:type="dxa"/>
          </w:tcPr>
          <w:p w14:paraId="079FBD06" w14:textId="04589526" w:rsidR="00517DCA" w:rsidRPr="00495C1A" w:rsidRDefault="00AF4208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>
              <w:rPr>
                <w:rFonts w:ascii="TH SarabunIT๙" w:eastAsia="Calibri" w:hAnsi="TH SarabunIT๙" w:cs="TH SarabunIT๙"/>
                <w:sz w:val="26"/>
                <w:szCs w:val="26"/>
              </w:rPr>
              <w:t>1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3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3" w:type="dxa"/>
          </w:tcPr>
          <w:p w14:paraId="16233B2A" w14:textId="77777777" w:rsidR="00517DCA" w:rsidRPr="00495C1A" w:rsidRDefault="00517DCA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2555" w:type="dxa"/>
          </w:tcPr>
          <w:p w14:paraId="60A185A2" w14:textId="77777777" w:rsidR="00517DCA" w:rsidRPr="00495C1A" w:rsidRDefault="00517DCA" w:rsidP="00517DCA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65" w:type="dxa"/>
          </w:tcPr>
          <w:p w14:paraId="2F908DB7" w14:textId="77777777" w:rsidR="00517DCA" w:rsidRPr="00495C1A" w:rsidRDefault="00517DCA" w:rsidP="00517DCA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5799749B" w14:textId="77777777" w:rsidR="00517DCA" w:rsidRPr="00495C1A" w:rsidRDefault="00517DCA" w:rsidP="00517DCA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</w:tbl>
    <w:p w14:paraId="1D2181B0" w14:textId="77777777" w:rsidR="00511DE5" w:rsidRPr="00495C1A" w:rsidRDefault="00511DE5" w:rsidP="00517DCA">
      <w:pPr>
        <w:tabs>
          <w:tab w:val="left" w:pos="6345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</w:p>
    <w:p w14:paraId="2978F117" w14:textId="77777777" w:rsidR="000F65B5" w:rsidRPr="00495C1A" w:rsidRDefault="000F65B5" w:rsidP="00AB4827">
      <w:pPr>
        <w:tabs>
          <w:tab w:val="left" w:pos="6345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1FC5C305" w14:textId="77777777" w:rsidR="000F65B5" w:rsidRPr="00495C1A" w:rsidRDefault="000F65B5" w:rsidP="00AB4827">
      <w:pPr>
        <w:tabs>
          <w:tab w:val="left" w:pos="6345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00D74B1F" w14:textId="29E30F40" w:rsidR="00C96E7F" w:rsidRDefault="00C96E7F" w:rsidP="00AB4827">
      <w:pPr>
        <w:tabs>
          <w:tab w:val="left" w:pos="6345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06CCE238" w14:textId="7D0F3B42" w:rsidR="00044883" w:rsidRDefault="00044883" w:rsidP="00AB4827">
      <w:pPr>
        <w:tabs>
          <w:tab w:val="left" w:pos="6345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7F0349E9" w14:textId="77777777" w:rsidR="00044883" w:rsidRPr="00044883" w:rsidRDefault="00044883" w:rsidP="00044883">
      <w:pPr>
        <w:rPr>
          <w:rFonts w:ascii="TH SarabunIT๙" w:eastAsia="Calibri" w:hAnsi="TH SarabunIT๙" w:cs="TH SarabunIT๙"/>
          <w:szCs w:val="22"/>
        </w:rPr>
      </w:pPr>
      <w:r>
        <w:rPr>
          <w:rFonts w:ascii="TH SarabunIT๙" w:eastAsia="Calibri" w:hAnsi="TH SarabunIT๙" w:cs="TH SarabunIT๙" w:hint="cs"/>
          <w:b/>
          <w:bCs/>
          <w:cs/>
        </w:rPr>
        <w:lastRenderedPageBreak/>
        <w:t>8</w:t>
      </w: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กลยุทธ์</w:t>
      </w:r>
      <w:r w:rsidRPr="00495C1A">
        <w:rPr>
          <w:rFonts w:ascii="TH SarabunIT๙" w:eastAsia="Calibri" w:hAnsi="TH SarabunIT๙" w:cs="TH SarabunIT๙"/>
          <w:b/>
          <w:bCs/>
        </w:rPr>
        <w:t xml:space="preserve"> </w:t>
      </w:r>
      <w:r w:rsidRPr="00495C1A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044883">
        <w:rPr>
          <w:rFonts w:ascii="TH SarabunIT๙" w:eastAsia="Calibri" w:hAnsi="TH SarabunIT๙" w:cs="TH SarabunIT๙" w:hint="cs"/>
          <w:sz w:val="26"/>
          <w:szCs w:val="26"/>
          <w:cs/>
        </w:rPr>
        <w:t xml:space="preserve">- </w:t>
      </w:r>
      <w:r w:rsidRPr="00044883">
        <w:rPr>
          <w:rFonts w:ascii="TH SarabunIT๙" w:eastAsia="Calibri" w:hAnsi="TH SarabunIT๙" w:cs="TH SarabunIT๙"/>
          <w:sz w:val="26"/>
          <w:szCs w:val="26"/>
          <w:u w:val="dotted"/>
          <w:cs/>
        </w:rPr>
        <w:t>พัฒนาระบบสาธารณูปโภค สาธารณูปการ  อย่างทั่วถึงและเป็นระบบ</w:t>
      </w:r>
    </w:p>
    <w:p w14:paraId="02F12319" w14:textId="043F5FFD" w:rsidR="00044883" w:rsidRPr="00495C1A" w:rsidRDefault="00044883" w:rsidP="00044883">
      <w:pPr>
        <w:spacing w:after="0" w:line="259" w:lineRule="auto"/>
        <w:contextualSpacing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     (1) แผนงาน </w:t>
      </w:r>
      <w:r w:rsidRPr="00495C1A">
        <w:rPr>
          <w:rFonts w:ascii="TH SarabunIT๙" w:eastAsia="Calibri" w:hAnsi="TH SarabunIT๙" w:cs="TH SarabunIT๙"/>
          <w:b/>
          <w:bCs/>
        </w:rPr>
        <w:t xml:space="preserve"> </w:t>
      </w:r>
      <w:r w:rsidRPr="00044883">
        <w:rPr>
          <w:rFonts w:ascii="TH SarabunIT๙" w:eastAsia="Times New Roman" w:hAnsi="TH SarabunIT๙" w:cs="TH SarabunIT๙"/>
          <w:b/>
          <w:bCs/>
          <w:sz w:val="26"/>
          <w:szCs w:val="26"/>
          <w:u w:val="dotted"/>
          <w:cs/>
        </w:rPr>
        <w:t>เคหะและชุมชน</w:t>
      </w:r>
      <w:r w:rsidRPr="00044883">
        <w:rPr>
          <w:rFonts w:ascii="TH SarabunIT๙" w:eastAsia="Times New Roman" w:hAnsi="TH SarabunIT๙" w:cs="TH SarabunIT๙"/>
          <w:b/>
          <w:bCs/>
          <w:sz w:val="26"/>
          <w:szCs w:val="26"/>
        </w:rPr>
        <w:t xml:space="preserve">   </w:t>
      </w:r>
      <w:r w:rsidRPr="00044883">
        <w:rPr>
          <w:rFonts w:ascii="TH SarabunIT๙" w:eastAsia="Times New Roman" w:hAnsi="TH SarabunIT๙" w:cs="TH SarabunIT๙" w:hint="cs"/>
          <w:sz w:val="26"/>
          <w:szCs w:val="26"/>
          <w:u w:val="dotted"/>
          <w:cs/>
        </w:rPr>
        <w:t>งานไฟฟ้าและประปา</w:t>
      </w:r>
    </w:p>
    <w:p w14:paraId="77DC3432" w14:textId="77777777" w:rsidR="00044883" w:rsidRPr="00495C1A" w:rsidRDefault="00044883" w:rsidP="00044883">
      <w:pPr>
        <w:tabs>
          <w:tab w:val="left" w:pos="6345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662"/>
        <w:gridCol w:w="2145"/>
        <w:gridCol w:w="2272"/>
        <w:gridCol w:w="1019"/>
        <w:gridCol w:w="1137"/>
        <w:gridCol w:w="1103"/>
        <w:gridCol w:w="1118"/>
        <w:gridCol w:w="1103"/>
        <w:gridCol w:w="2555"/>
        <w:gridCol w:w="1065"/>
      </w:tblGrid>
      <w:tr w:rsidR="00044883" w:rsidRPr="00495C1A" w14:paraId="02E55C83" w14:textId="77777777" w:rsidTr="00044883">
        <w:tc>
          <w:tcPr>
            <w:tcW w:w="662" w:type="dxa"/>
            <w:vMerge w:val="restart"/>
          </w:tcPr>
          <w:p w14:paraId="55CB5242" w14:textId="77777777" w:rsidR="00044883" w:rsidRPr="00495C1A" w:rsidRDefault="00044883" w:rsidP="00B227CB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2145" w:type="dxa"/>
            <w:vMerge w:val="restart"/>
          </w:tcPr>
          <w:p w14:paraId="741F94B3" w14:textId="77777777" w:rsidR="00044883" w:rsidRPr="00495C1A" w:rsidRDefault="00044883" w:rsidP="00B227CB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ครุภัณฑ์</w:t>
            </w:r>
          </w:p>
        </w:tc>
        <w:tc>
          <w:tcPr>
            <w:tcW w:w="2272" w:type="dxa"/>
            <w:vMerge w:val="restart"/>
          </w:tcPr>
          <w:p w14:paraId="7A98985A" w14:textId="77777777" w:rsidR="00044883" w:rsidRPr="00495C1A" w:rsidRDefault="00044883" w:rsidP="00B227CB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4B19A251" w14:textId="77777777" w:rsidR="00044883" w:rsidRPr="00495C1A" w:rsidRDefault="00044883" w:rsidP="00B227CB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(ผลผลิตของครุภัณฑ์)</w:t>
            </w:r>
          </w:p>
        </w:tc>
        <w:tc>
          <w:tcPr>
            <w:tcW w:w="5480" w:type="dxa"/>
            <w:gridSpan w:val="5"/>
          </w:tcPr>
          <w:p w14:paraId="3174CD60" w14:textId="77777777" w:rsidR="00044883" w:rsidRPr="00495C1A" w:rsidRDefault="00044883" w:rsidP="00B227CB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2555" w:type="dxa"/>
            <w:vMerge w:val="restart"/>
          </w:tcPr>
          <w:p w14:paraId="68F7AE72" w14:textId="77777777" w:rsidR="00044883" w:rsidRPr="00495C1A" w:rsidRDefault="00044883" w:rsidP="00B227CB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ผลที่คาดว่าจะได้รับ</w:t>
            </w:r>
          </w:p>
        </w:tc>
        <w:tc>
          <w:tcPr>
            <w:tcW w:w="1065" w:type="dxa"/>
            <w:vMerge w:val="restart"/>
          </w:tcPr>
          <w:p w14:paraId="00EC2BB3" w14:textId="77777777" w:rsidR="00044883" w:rsidRPr="00495C1A" w:rsidRDefault="00044883" w:rsidP="00B227CB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หน่วยงานรับผิดชอบ</w:t>
            </w:r>
          </w:p>
          <w:p w14:paraId="7F553529" w14:textId="77777777" w:rsidR="00044883" w:rsidRPr="00495C1A" w:rsidRDefault="00044883" w:rsidP="00B227CB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หลัก</w:t>
            </w:r>
          </w:p>
        </w:tc>
      </w:tr>
      <w:tr w:rsidR="00044883" w:rsidRPr="00495C1A" w14:paraId="0F4D2216" w14:textId="77777777" w:rsidTr="00044883">
        <w:tc>
          <w:tcPr>
            <w:tcW w:w="662" w:type="dxa"/>
            <w:vMerge/>
          </w:tcPr>
          <w:p w14:paraId="341ABAEC" w14:textId="77777777" w:rsidR="00044883" w:rsidRPr="00495C1A" w:rsidRDefault="00044883" w:rsidP="00B227CB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2145" w:type="dxa"/>
            <w:vMerge/>
          </w:tcPr>
          <w:p w14:paraId="0081C575" w14:textId="77777777" w:rsidR="00044883" w:rsidRPr="00495C1A" w:rsidRDefault="00044883" w:rsidP="00B227CB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2272" w:type="dxa"/>
            <w:vMerge/>
          </w:tcPr>
          <w:p w14:paraId="0D80DC32" w14:textId="77777777" w:rsidR="00044883" w:rsidRPr="00495C1A" w:rsidRDefault="00044883" w:rsidP="00B227CB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19" w:type="dxa"/>
          </w:tcPr>
          <w:p w14:paraId="238C109B" w14:textId="77777777" w:rsidR="00044883" w:rsidRPr="00495C1A" w:rsidRDefault="00044883" w:rsidP="00B227CB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2566</w:t>
            </w:r>
          </w:p>
          <w:p w14:paraId="4F65D041" w14:textId="77777777" w:rsidR="00044883" w:rsidRPr="00495C1A" w:rsidRDefault="00044883" w:rsidP="00B227CB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7" w:type="dxa"/>
          </w:tcPr>
          <w:p w14:paraId="0FF329D1" w14:textId="77777777" w:rsidR="00044883" w:rsidRPr="00495C1A" w:rsidRDefault="00044883" w:rsidP="00B227CB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2567</w:t>
            </w:r>
          </w:p>
          <w:p w14:paraId="7E97EAC6" w14:textId="77777777" w:rsidR="00044883" w:rsidRPr="00495C1A" w:rsidRDefault="00044883" w:rsidP="00B227CB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3" w:type="dxa"/>
          </w:tcPr>
          <w:p w14:paraId="2516A272" w14:textId="77777777" w:rsidR="00044883" w:rsidRPr="00495C1A" w:rsidRDefault="00044883" w:rsidP="00B227CB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  <w:p w14:paraId="7062B445" w14:textId="77777777" w:rsidR="00044883" w:rsidRPr="00495C1A" w:rsidRDefault="00044883" w:rsidP="00B227CB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18" w:type="dxa"/>
          </w:tcPr>
          <w:p w14:paraId="15AAB880" w14:textId="77777777" w:rsidR="00044883" w:rsidRPr="00495C1A" w:rsidRDefault="00044883" w:rsidP="00B227CB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2569</w:t>
            </w:r>
          </w:p>
          <w:p w14:paraId="5174BCAC" w14:textId="77777777" w:rsidR="00044883" w:rsidRPr="00495C1A" w:rsidRDefault="00044883" w:rsidP="00B227CB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3" w:type="dxa"/>
          </w:tcPr>
          <w:p w14:paraId="0676F8D7" w14:textId="77777777" w:rsidR="00044883" w:rsidRPr="00495C1A" w:rsidRDefault="00044883" w:rsidP="00B227CB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2570</w:t>
            </w:r>
          </w:p>
          <w:p w14:paraId="1D35083B" w14:textId="77777777" w:rsidR="00044883" w:rsidRPr="00495C1A" w:rsidRDefault="00044883" w:rsidP="00B227CB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555" w:type="dxa"/>
            <w:vMerge/>
          </w:tcPr>
          <w:p w14:paraId="168974C9" w14:textId="77777777" w:rsidR="00044883" w:rsidRPr="00495C1A" w:rsidRDefault="00044883" w:rsidP="00B227CB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65" w:type="dxa"/>
            <w:vMerge/>
          </w:tcPr>
          <w:p w14:paraId="32520316" w14:textId="77777777" w:rsidR="00044883" w:rsidRPr="00495C1A" w:rsidRDefault="00044883" w:rsidP="00B227CB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044883" w:rsidRPr="00495C1A" w14:paraId="7B475630" w14:textId="77777777" w:rsidTr="00044883">
        <w:trPr>
          <w:trHeight w:val="1107"/>
        </w:trPr>
        <w:tc>
          <w:tcPr>
            <w:tcW w:w="662" w:type="dxa"/>
          </w:tcPr>
          <w:p w14:paraId="1D215739" w14:textId="77777777" w:rsidR="00044883" w:rsidRPr="00495C1A" w:rsidRDefault="00044883" w:rsidP="00B227CB">
            <w:pPr>
              <w:contextualSpacing/>
              <w:rPr>
                <w:rFonts w:ascii="TH SarabunIT๙" w:eastAsia="Calibri" w:hAnsi="TH SarabunIT๙" w:cs="TH SarabunIT๙"/>
              </w:rPr>
            </w:pPr>
            <w:r w:rsidRPr="00495C1A">
              <w:rPr>
                <w:rFonts w:ascii="TH SarabunIT๙" w:eastAsia="Calibri" w:hAnsi="TH SarabunIT๙" w:cs="TH SarabunIT๙"/>
              </w:rPr>
              <w:t>1</w:t>
            </w:r>
          </w:p>
        </w:tc>
        <w:tc>
          <w:tcPr>
            <w:tcW w:w="2145" w:type="dxa"/>
          </w:tcPr>
          <w:p w14:paraId="231BE626" w14:textId="52524A66" w:rsidR="00044883" w:rsidRPr="00495C1A" w:rsidRDefault="00044883" w:rsidP="00B227CB">
            <w:pPr>
              <w:contextualSpacing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ครุภัณฑ์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ไฟฟ้า</w:t>
            </w:r>
            <w:r w:rsidRPr="00495C1A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และ</w:t>
            </w:r>
            <w:r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วิทยุ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D58B" w14:textId="57733D55" w:rsidR="00044883" w:rsidRPr="005D1ADF" w:rsidRDefault="00044883" w:rsidP="00044883">
            <w:pPr>
              <w:spacing w:line="259" w:lineRule="auto"/>
              <w:rPr>
                <w:rFonts w:ascii="TH SarabunIT๙" w:eastAsia="Times New Roman" w:hAnsi="TH SarabunIT๙" w:cs="TH SarabunIT๙"/>
                <w:b/>
                <w:bCs/>
                <w:szCs w:val="22"/>
                <w:u w:val="dotted"/>
              </w:rPr>
            </w:pPr>
            <w:r w:rsidRPr="005D1ADF">
              <w:rPr>
                <w:rFonts w:ascii="TH SarabunIT๙" w:eastAsia="Times New Roman" w:hAnsi="TH SarabunIT๙" w:cs="TH SarabunIT๙" w:hint="cs"/>
                <w:b/>
                <w:bCs/>
                <w:szCs w:val="22"/>
                <w:u w:val="dotted"/>
                <w:cs/>
              </w:rPr>
              <w:t>ภายในตำบลโจดหนองแก</w:t>
            </w:r>
          </w:p>
          <w:p w14:paraId="3C57850A" w14:textId="49CF3A6A" w:rsidR="00044883" w:rsidRPr="00044883" w:rsidRDefault="00044883" w:rsidP="00044883">
            <w:pPr>
              <w:spacing w:line="259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044883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-จัดซื้อระบบเสียงตามสายประจำหมู่บ้าน พร้อมติดตั้งระบบ </w:t>
            </w:r>
          </w:p>
          <w:p w14:paraId="70B054DC" w14:textId="0497B677" w:rsidR="00044883" w:rsidRPr="00495C1A" w:rsidRDefault="00044883" w:rsidP="00044883">
            <w:pPr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044883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(ตามแบบแปลนที่อบต.กำหนด)</w:t>
            </w:r>
          </w:p>
          <w:p w14:paraId="37B46499" w14:textId="77777777" w:rsidR="00044883" w:rsidRPr="00495C1A" w:rsidRDefault="00044883" w:rsidP="00B227CB">
            <w:pPr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019" w:type="dxa"/>
          </w:tcPr>
          <w:p w14:paraId="1E84205E" w14:textId="77777777" w:rsidR="00044883" w:rsidRPr="00495C1A" w:rsidRDefault="00044883" w:rsidP="00B227CB">
            <w:pPr>
              <w:contextualSpacing/>
              <w:jc w:val="center"/>
              <w:rPr>
                <w:rFonts w:ascii="TH SarabunIT๙" w:eastAsia="Calibri" w:hAnsi="TH SarabunIT๙" w:cs="TH SarabunIT๙"/>
              </w:rPr>
            </w:pPr>
            <w:r w:rsidRPr="00495C1A">
              <w:rPr>
                <w:rFonts w:ascii="TH SarabunIT๙" w:eastAsia="Calibri" w:hAnsi="TH SarabunIT๙" w:cs="TH SarabunIT๙"/>
              </w:rPr>
              <w:t>-</w:t>
            </w:r>
          </w:p>
        </w:tc>
        <w:tc>
          <w:tcPr>
            <w:tcW w:w="1137" w:type="dxa"/>
          </w:tcPr>
          <w:p w14:paraId="4DDA875F" w14:textId="77777777" w:rsidR="00044883" w:rsidRPr="00495C1A" w:rsidRDefault="00044883" w:rsidP="00B227CB">
            <w:pPr>
              <w:contextualSpacing/>
              <w:jc w:val="center"/>
              <w:rPr>
                <w:rFonts w:ascii="TH SarabunIT๙" w:eastAsia="Calibri" w:hAnsi="TH SarabunIT๙" w:cs="TH SarabunIT๙"/>
              </w:rPr>
            </w:pPr>
            <w:r w:rsidRPr="00495C1A">
              <w:rPr>
                <w:rFonts w:ascii="TH SarabunIT๙" w:eastAsia="Calibri" w:hAnsi="TH SarabunIT๙" w:cs="TH SarabunIT๙"/>
              </w:rPr>
              <w:t>-</w:t>
            </w:r>
          </w:p>
        </w:tc>
        <w:tc>
          <w:tcPr>
            <w:tcW w:w="1103" w:type="dxa"/>
          </w:tcPr>
          <w:p w14:paraId="53881D74" w14:textId="77777777" w:rsidR="00044883" w:rsidRPr="00495C1A" w:rsidRDefault="00044883" w:rsidP="00B227CB">
            <w:pPr>
              <w:contextualSpacing/>
              <w:jc w:val="center"/>
              <w:rPr>
                <w:rFonts w:ascii="TH SarabunIT๙" w:eastAsia="Calibri" w:hAnsi="TH SarabunIT๙" w:cs="TH SarabunIT๙"/>
              </w:rPr>
            </w:pPr>
            <w:r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1118" w:type="dxa"/>
          </w:tcPr>
          <w:p w14:paraId="27DED218" w14:textId="4AF085F5" w:rsidR="00044883" w:rsidRPr="00495C1A" w:rsidRDefault="00044883" w:rsidP="00B227CB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3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3" w:type="dxa"/>
          </w:tcPr>
          <w:p w14:paraId="2A2EAC3A" w14:textId="77777777" w:rsidR="00044883" w:rsidRPr="00495C1A" w:rsidRDefault="00044883" w:rsidP="00B227CB">
            <w:pPr>
              <w:contextualSpacing/>
              <w:jc w:val="center"/>
              <w:rPr>
                <w:rFonts w:ascii="TH SarabunIT๙" w:eastAsia="Calibri" w:hAnsi="TH SarabunIT๙" w:cs="TH SarabunIT๙"/>
              </w:rPr>
            </w:pPr>
            <w:r w:rsidRPr="00495C1A">
              <w:rPr>
                <w:rFonts w:ascii="TH SarabunIT๙" w:eastAsia="Calibri" w:hAnsi="TH SarabunIT๙" w:cs="TH SarabunIT๙"/>
              </w:rPr>
              <w:t>-</w:t>
            </w:r>
          </w:p>
        </w:tc>
        <w:tc>
          <w:tcPr>
            <w:tcW w:w="2555" w:type="dxa"/>
          </w:tcPr>
          <w:p w14:paraId="5B91E7D0" w14:textId="77777777" w:rsidR="00044883" w:rsidRPr="00495C1A" w:rsidRDefault="00044883" w:rsidP="00B227CB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-ประชาชนในเขตพื้นที่ตำบลโจดหนองแกมี</w:t>
            </w:r>
            <w:r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รถกู้ชีพที่สภาพที่ใช้งานได้ดีทดแทนรถคันเดิมที่มีสภาพที่ใช้งานมาหลายปี</w:t>
            </w:r>
          </w:p>
        </w:tc>
        <w:tc>
          <w:tcPr>
            <w:tcW w:w="1065" w:type="dxa"/>
          </w:tcPr>
          <w:p w14:paraId="0776FFFE" w14:textId="77777777" w:rsidR="00044883" w:rsidRPr="00495C1A" w:rsidRDefault="00044883" w:rsidP="00B227CB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</w:tr>
      <w:tr w:rsidR="00044883" w:rsidRPr="00495C1A" w14:paraId="0B7A9387" w14:textId="77777777" w:rsidTr="00B227CB">
        <w:tc>
          <w:tcPr>
            <w:tcW w:w="5079" w:type="dxa"/>
            <w:gridSpan w:val="3"/>
          </w:tcPr>
          <w:p w14:paraId="7AC26200" w14:textId="77777777" w:rsidR="00044883" w:rsidRPr="00495C1A" w:rsidRDefault="00044883" w:rsidP="00B227CB">
            <w:pPr>
              <w:jc w:val="right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495C1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1019" w:type="dxa"/>
          </w:tcPr>
          <w:p w14:paraId="0E368FDE" w14:textId="77777777" w:rsidR="00044883" w:rsidRPr="00495C1A" w:rsidRDefault="00044883" w:rsidP="00B227CB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1137" w:type="dxa"/>
          </w:tcPr>
          <w:p w14:paraId="5E39E07C" w14:textId="77777777" w:rsidR="00044883" w:rsidRPr="00495C1A" w:rsidRDefault="00044883" w:rsidP="00B227CB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1103" w:type="dxa"/>
          </w:tcPr>
          <w:p w14:paraId="6D65CEA9" w14:textId="77777777" w:rsidR="00044883" w:rsidRPr="00495C1A" w:rsidRDefault="00044883" w:rsidP="00B227CB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1118" w:type="dxa"/>
          </w:tcPr>
          <w:p w14:paraId="75B60C86" w14:textId="79DA612F" w:rsidR="00044883" w:rsidRPr="00495C1A" w:rsidRDefault="00044883" w:rsidP="00B227CB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3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3" w:type="dxa"/>
          </w:tcPr>
          <w:p w14:paraId="640B5681" w14:textId="77777777" w:rsidR="00044883" w:rsidRPr="00495C1A" w:rsidRDefault="00044883" w:rsidP="00B227CB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</w:rPr>
              <w:t>-</w:t>
            </w:r>
          </w:p>
        </w:tc>
        <w:tc>
          <w:tcPr>
            <w:tcW w:w="2555" w:type="dxa"/>
          </w:tcPr>
          <w:p w14:paraId="22028D60" w14:textId="77777777" w:rsidR="00044883" w:rsidRPr="00495C1A" w:rsidRDefault="00044883" w:rsidP="00B227CB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65" w:type="dxa"/>
          </w:tcPr>
          <w:p w14:paraId="56F64EAD" w14:textId="77777777" w:rsidR="00044883" w:rsidRPr="00495C1A" w:rsidRDefault="00044883" w:rsidP="00B227CB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42352288" w14:textId="77777777" w:rsidR="00044883" w:rsidRPr="00495C1A" w:rsidRDefault="00044883" w:rsidP="00B227CB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</w:tbl>
    <w:p w14:paraId="4C6146AA" w14:textId="4AE0D2FB" w:rsidR="00044883" w:rsidRDefault="00044883" w:rsidP="00AB4827">
      <w:pPr>
        <w:tabs>
          <w:tab w:val="left" w:pos="6345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2E0ABE40" w14:textId="6D3179A2" w:rsidR="00044883" w:rsidRDefault="00044883" w:rsidP="00AB4827">
      <w:pPr>
        <w:tabs>
          <w:tab w:val="left" w:pos="6345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1E143AA2" w14:textId="091A1938" w:rsidR="00044883" w:rsidRDefault="00044883" w:rsidP="00AB4827">
      <w:pPr>
        <w:tabs>
          <w:tab w:val="left" w:pos="6345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49462DF1" w14:textId="245D6406" w:rsidR="00044883" w:rsidRDefault="00044883" w:rsidP="00AB4827">
      <w:pPr>
        <w:tabs>
          <w:tab w:val="left" w:pos="6345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2DD2FC1E" w14:textId="121EDEBF" w:rsidR="00044883" w:rsidRDefault="00044883" w:rsidP="00AB4827">
      <w:pPr>
        <w:tabs>
          <w:tab w:val="left" w:pos="6345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455402AE" w14:textId="67E01F86" w:rsidR="00044883" w:rsidRDefault="00044883" w:rsidP="00AB4827">
      <w:pPr>
        <w:tabs>
          <w:tab w:val="left" w:pos="6345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1C2641A1" w14:textId="02B09130" w:rsidR="00044883" w:rsidRDefault="00044883" w:rsidP="00AB4827">
      <w:pPr>
        <w:tabs>
          <w:tab w:val="left" w:pos="6345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4ABE8DCB" w14:textId="0B5276CC" w:rsidR="00044883" w:rsidRDefault="00044883" w:rsidP="00AB4827">
      <w:pPr>
        <w:tabs>
          <w:tab w:val="left" w:pos="6345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75A4369D" w14:textId="37D02251" w:rsidR="00044883" w:rsidRDefault="00044883" w:rsidP="00AB4827">
      <w:pPr>
        <w:tabs>
          <w:tab w:val="left" w:pos="6345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46C14BE0" w14:textId="0088B109" w:rsidR="00044883" w:rsidRDefault="00044883" w:rsidP="00AB4827">
      <w:pPr>
        <w:tabs>
          <w:tab w:val="left" w:pos="6345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16FC65E3" w14:textId="6BDD711B" w:rsidR="00044883" w:rsidRDefault="00044883" w:rsidP="00AB4827">
      <w:pPr>
        <w:tabs>
          <w:tab w:val="left" w:pos="6345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294914A1" w14:textId="77777777" w:rsidR="00044883" w:rsidRDefault="00044883" w:rsidP="00AB4827">
      <w:pPr>
        <w:tabs>
          <w:tab w:val="left" w:pos="6345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2F694B12" w14:textId="7571CA7A" w:rsidR="00044883" w:rsidRDefault="00044883" w:rsidP="00AB4827">
      <w:pPr>
        <w:tabs>
          <w:tab w:val="left" w:pos="6345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29719B77" w14:textId="0665E280" w:rsidR="00044883" w:rsidRDefault="00044883" w:rsidP="00AB4827">
      <w:pPr>
        <w:tabs>
          <w:tab w:val="left" w:pos="6345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0DAEF9CE" w14:textId="77777777" w:rsidR="00044883" w:rsidRPr="00495C1A" w:rsidRDefault="00044883" w:rsidP="00AB4827">
      <w:pPr>
        <w:tabs>
          <w:tab w:val="left" w:pos="6345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5E698F7E" w14:textId="77777777" w:rsidR="00C96E7F" w:rsidRPr="00495C1A" w:rsidRDefault="00C96E7F" w:rsidP="00AB4827">
      <w:pPr>
        <w:tabs>
          <w:tab w:val="left" w:pos="6345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36BCC6E7" w14:textId="77777777" w:rsidR="00FF4978" w:rsidRPr="00495C1A" w:rsidRDefault="00A24C8F" w:rsidP="005075E7">
      <w:pPr>
        <w:tabs>
          <w:tab w:val="left" w:pos="2910"/>
          <w:tab w:val="left" w:pos="6345"/>
        </w:tabs>
        <w:spacing w:after="0" w:line="240" w:lineRule="auto"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Times New Roman" w:hAnsi="TH SarabunIT๙" w:cs="TH SarabunIT๙"/>
          <w:b/>
          <w:bCs/>
          <w:sz w:val="28"/>
          <w:cs/>
        </w:rPr>
        <w:lastRenderedPageBreak/>
        <w:tab/>
      </w:r>
      <w:r w:rsidR="00FF4978" w:rsidRPr="00495C1A">
        <w:rPr>
          <w:rFonts w:ascii="TH SarabunIT๙" w:eastAsia="Calibri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767B70" wp14:editId="6D6A4C5B">
                <wp:simplePos x="0" y="0"/>
                <wp:positionH relativeFrom="column">
                  <wp:posOffset>8058150</wp:posOffset>
                </wp:positionH>
                <wp:positionV relativeFrom="paragraph">
                  <wp:posOffset>8890</wp:posOffset>
                </wp:positionV>
                <wp:extent cx="752475" cy="276225"/>
                <wp:effectExtent l="0" t="0" r="28575" b="2857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D79A72" w14:textId="77777777" w:rsidR="00517DCA" w:rsidRPr="001C0C27" w:rsidRDefault="00517DCA" w:rsidP="00FF497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1C0C2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1C0C2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1C0C2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767B70" id="สี่เหลี่ยมผืนผ้า 3" o:spid="_x0000_s1027" style="position:absolute;margin-left:634.5pt;margin-top:.7pt;width:59.2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" fillcolor="window" strokecolor="#70ad47" strokeweight="1pt">
                <v:textbox>
                  <w:txbxContent>
                    <w:p w14:paraId="08D79A72" w14:textId="77777777" w:rsidR="00517DCA" w:rsidRPr="001C0C27" w:rsidRDefault="00517DCA" w:rsidP="00FF4978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1C0C2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1C0C2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1C0C2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03</w:t>
                      </w:r>
                    </w:p>
                  </w:txbxContent>
                </v:textbox>
              </v:rect>
            </w:pict>
          </mc:Fallback>
        </mc:AlternateContent>
      </w:r>
      <w:r w:rsidR="005075E7" w:rsidRPr="00495C1A">
        <w:rPr>
          <w:rFonts w:ascii="TH SarabunIT๙" w:eastAsia="Calibri" w:hAnsi="TH SarabunIT๙" w:cs="TH SarabunIT๙"/>
          <w:b/>
          <w:bCs/>
        </w:rPr>
        <w:t xml:space="preserve">                                                                     </w:t>
      </w:r>
      <w:r w:rsidR="00FF4978" w:rsidRPr="00495C1A">
        <w:rPr>
          <w:rFonts w:ascii="TH SarabunIT๙" w:eastAsia="Calibri" w:hAnsi="TH SarabunIT๙" w:cs="TH SarabunIT๙" w:hint="cs"/>
          <w:b/>
          <w:bCs/>
          <w:cs/>
        </w:rPr>
        <w:t>บัญชีครุภัณฑ์ วัสดุ</w:t>
      </w:r>
    </w:p>
    <w:p w14:paraId="0327696F" w14:textId="77777777" w:rsidR="00FF4978" w:rsidRPr="00495C1A" w:rsidRDefault="00FF4978" w:rsidP="00FF4978">
      <w:pPr>
        <w:spacing w:after="0" w:line="259" w:lineRule="auto"/>
        <w:jc w:val="center"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>สำหรับที่ไม่ได้ดำเนินการจัดทำเป็นโครงการพัฒนาท้องถิ่น</w:t>
      </w:r>
      <w:r w:rsidRPr="00495C1A">
        <w:rPr>
          <w:rFonts w:ascii="TH SarabunIT๙" w:eastAsia="Calibri" w:hAnsi="TH SarabunIT๙" w:cs="TH SarabunIT๙"/>
          <w:b/>
          <w:bCs/>
        </w:rPr>
        <w:t xml:space="preserve">                 </w:t>
      </w:r>
    </w:p>
    <w:p w14:paraId="1A046ED0" w14:textId="0C2DC526" w:rsidR="00FF4978" w:rsidRPr="00495C1A" w:rsidRDefault="00FF4978" w:rsidP="00FF4978">
      <w:pPr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แผนพัฒนาท้องถิ่น </w:t>
      </w:r>
      <w:r w:rsidR="00EC0B07" w:rsidRPr="00495C1A">
        <w:rPr>
          <w:rFonts w:ascii="TH SarabunIT๙" w:eastAsia="Calibri" w:hAnsi="TH SarabunIT๙" w:cs="TH SarabunIT๙" w:hint="cs"/>
          <w:b/>
          <w:bCs/>
          <w:cs/>
        </w:rPr>
        <w:t xml:space="preserve">ฉบับที่ 2 </w:t>
      </w:r>
      <w:r w:rsidRPr="00495C1A">
        <w:rPr>
          <w:rFonts w:ascii="TH SarabunIT๙" w:eastAsia="Calibri" w:hAnsi="TH SarabunIT๙" w:cs="TH SarabunIT๙" w:hint="cs"/>
          <w:b/>
          <w:bCs/>
          <w:cs/>
        </w:rPr>
        <w:t>(พ.ศ.2566-2570) จัดทำหรือทบทวน ครั้งที่ 1/256</w:t>
      </w:r>
      <w:r w:rsidR="00AF4208">
        <w:rPr>
          <w:rFonts w:ascii="TH SarabunIT๙" w:eastAsia="Calibri" w:hAnsi="TH SarabunIT๙" w:cs="TH SarabunIT๙" w:hint="cs"/>
          <w:b/>
          <w:bCs/>
          <w:cs/>
        </w:rPr>
        <w:t>8</w:t>
      </w:r>
    </w:p>
    <w:p w14:paraId="371BF0D7" w14:textId="65215641" w:rsidR="00FF4978" w:rsidRPr="00495C1A" w:rsidRDefault="00FF4978" w:rsidP="00FF4978">
      <w:pPr>
        <w:spacing w:after="0" w:line="259" w:lineRule="auto"/>
        <w:jc w:val="center"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>องค์การบริหารส่วนตำบลโจด</w:t>
      </w:r>
      <w:r w:rsidR="00EC0B07" w:rsidRPr="00495C1A">
        <w:rPr>
          <w:rFonts w:ascii="TH SarabunIT๙" w:eastAsia="Calibri" w:hAnsi="TH SarabunIT๙" w:cs="TH SarabunIT๙" w:hint="cs"/>
          <w:b/>
          <w:bCs/>
          <w:cs/>
        </w:rPr>
        <w:t>หนองแก</w:t>
      </w:r>
    </w:p>
    <w:p w14:paraId="65AD0524" w14:textId="7FFE9264" w:rsidR="00511DE5" w:rsidRPr="00495C1A" w:rsidRDefault="00FF4978" w:rsidP="00A21A84">
      <w:pPr>
        <w:spacing w:after="0" w:line="259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>ประเภ</w:t>
      </w:r>
      <w:r w:rsidR="003211C0" w:rsidRPr="00495C1A">
        <w:rPr>
          <w:rFonts w:ascii="TH SarabunIT๙" w:eastAsia="Calibri" w:hAnsi="TH SarabunIT๙" w:cs="TH SarabunIT๙" w:hint="cs"/>
          <w:b/>
          <w:bCs/>
          <w:cs/>
        </w:rPr>
        <w:t>ทวัสดุ</w:t>
      </w:r>
    </w:p>
    <w:p w14:paraId="3FDE74C0" w14:textId="1613B498" w:rsidR="00A21A84" w:rsidRPr="00495C1A" w:rsidRDefault="00525667" w:rsidP="00525667">
      <w:pPr>
        <w:tabs>
          <w:tab w:val="left" w:pos="2520"/>
          <w:tab w:val="left" w:pos="6345"/>
        </w:tabs>
        <w:spacing w:after="0" w:line="240" w:lineRule="auto"/>
        <w:rPr>
          <w:rFonts w:ascii="TH SarabunIT๙" w:eastAsia="Calibri" w:hAnsi="TH SarabunIT๙" w:cs="TH SarabunIT๙"/>
          <w:b/>
          <w:bCs/>
          <w:sz w:val="28"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>1</w:t>
      </w:r>
      <w:r w:rsidR="00A21A84" w:rsidRPr="00495C1A">
        <w:rPr>
          <w:rFonts w:ascii="TH SarabunIT๙" w:eastAsia="Calibri" w:hAnsi="TH SarabunIT๙" w:cs="TH SarabunIT๙" w:hint="cs"/>
          <w:b/>
          <w:bCs/>
          <w:cs/>
        </w:rPr>
        <w:t>. ประเภท</w:t>
      </w:r>
      <w:r w:rsidR="00A21A84" w:rsidRPr="00495C1A">
        <w:rPr>
          <w:rFonts w:ascii="TH SarabunIT๙" w:eastAsia="Calibri" w:hAnsi="TH SarabunIT๙" w:cs="TH SarabunIT๙" w:hint="cs"/>
          <w:b/>
          <w:bCs/>
          <w:sz w:val="28"/>
          <w:cs/>
        </w:rPr>
        <w:t>วัสดุ</w:t>
      </w:r>
      <w:r w:rsidR="00A21A84" w:rsidRPr="00495C1A">
        <w:rPr>
          <w:rFonts w:ascii="TH SarabunIT๙" w:eastAsia="Calibri" w:hAnsi="TH SarabunIT๙" w:cs="TH SarabunIT๙"/>
          <w:b/>
          <w:bCs/>
          <w:sz w:val="28"/>
        </w:rPr>
        <w:t xml:space="preserve"> </w:t>
      </w:r>
      <w:r w:rsidR="00A21A84" w:rsidRPr="00495C1A">
        <w:rPr>
          <w:rFonts w:ascii="TH SarabunIT๙" w:eastAsia="Times New Roman" w:hAnsi="TH SarabunIT๙" w:cs="TH SarabunIT๙"/>
          <w:sz w:val="28"/>
          <w:u w:val="dotted"/>
          <w:cs/>
        </w:rPr>
        <w:t>วัสดุ</w:t>
      </w:r>
      <w:r w:rsidR="00A21A84" w:rsidRPr="00495C1A">
        <w:rPr>
          <w:rFonts w:ascii="TH SarabunIT๙" w:eastAsia="Times New Roman" w:hAnsi="TH SarabunIT๙" w:cs="TH SarabunIT๙" w:hint="cs"/>
          <w:sz w:val="28"/>
          <w:u w:val="dotted"/>
          <w:cs/>
        </w:rPr>
        <w:t>กีฬา</w:t>
      </w:r>
    </w:p>
    <w:p w14:paraId="5431C191" w14:textId="23FA5F21" w:rsidR="00A21A84" w:rsidRPr="00495C1A" w:rsidRDefault="00A21A84" w:rsidP="00A21A84">
      <w:pPr>
        <w:spacing w:after="0"/>
        <w:rPr>
          <w:rFonts w:ascii="TH SarabunIT๙" w:eastAsia="Calibri" w:hAnsi="TH SarabunIT๙" w:cs="TH SarabunIT๙"/>
          <w:b/>
          <w:bCs/>
          <w:sz w:val="26"/>
          <w:szCs w:val="26"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</w:t>
      </w:r>
      <w:r w:rsidR="00525667" w:rsidRPr="00495C1A">
        <w:rPr>
          <w:rFonts w:ascii="TH SarabunIT๙" w:eastAsia="Calibri" w:hAnsi="TH SarabunIT๙" w:cs="TH SarabunIT๙" w:hint="cs"/>
          <w:b/>
          <w:bCs/>
          <w:cs/>
        </w:rPr>
        <w:t>1</w:t>
      </w: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.1 กลยุทธ์ </w:t>
      </w:r>
      <w:r w:rsidRPr="00495C1A">
        <w:rPr>
          <w:rFonts w:ascii="TH SarabunIT๙" w:hAnsi="TH SarabunIT๙" w:cs="TH SarabunIT๙" w:hint="cs"/>
          <w:sz w:val="26"/>
          <w:szCs w:val="26"/>
          <w:u w:val="dotted"/>
          <w:cs/>
        </w:rPr>
        <w:t xml:space="preserve"> ส่งเสริมสนับสนุนการกีฬาและอุปกรณ์</w:t>
      </w:r>
      <w:r w:rsidRPr="00495C1A">
        <w:rPr>
          <w:rFonts w:ascii="TH SarabunIT๙" w:eastAsia="Calibri" w:hAnsi="TH SarabunIT๙" w:cs="TH SarabunIT๙" w:hint="cs"/>
          <w:sz w:val="26"/>
          <w:szCs w:val="26"/>
          <w:u w:val="dotted"/>
          <w:cs/>
        </w:rPr>
        <w:t>เพื่อออกกำลังกาย</w:t>
      </w:r>
    </w:p>
    <w:p w14:paraId="13DBAD06" w14:textId="18E5375D" w:rsidR="00A21A84" w:rsidRPr="00495C1A" w:rsidRDefault="00A21A84" w:rsidP="00A21A84">
      <w:pPr>
        <w:spacing w:after="0" w:line="259" w:lineRule="auto"/>
        <w:contextualSpacing/>
        <w:rPr>
          <w:rFonts w:ascii="TH SarabunIT๙" w:eastAsia="Calibri" w:hAnsi="TH SarabunIT๙" w:cs="TH SarabunIT๙"/>
          <w:b/>
          <w:bCs/>
          <w:sz w:val="26"/>
          <w:szCs w:val="26"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   (1) แผนงาน</w:t>
      </w:r>
      <w:r w:rsidRPr="00495C1A">
        <w:rPr>
          <w:rFonts w:ascii="TH SarabunIT๙" w:eastAsia="Calibri" w:hAnsi="TH SarabunIT๙" w:cs="TH SarabunIT๙"/>
          <w:b/>
          <w:bCs/>
        </w:rPr>
        <w:t xml:space="preserve"> </w:t>
      </w:r>
      <w:r w:rsidRPr="00495C1A">
        <w:rPr>
          <w:rFonts w:ascii="TH SarabunIT๙" w:eastAsia="Times New Roman" w:hAnsi="TH SarabunIT๙" w:cs="TH SarabunIT๙" w:hint="cs"/>
          <w:sz w:val="26"/>
          <w:szCs w:val="26"/>
          <w:u w:val="dotted"/>
          <w:cs/>
        </w:rPr>
        <w:t>ศาสนา</w:t>
      </w:r>
      <w:r w:rsidR="00525667" w:rsidRPr="00495C1A">
        <w:rPr>
          <w:rFonts w:ascii="TH SarabunIT๙" w:eastAsia="Times New Roman" w:hAnsi="TH SarabunIT๙" w:cs="TH SarabunIT๙" w:hint="cs"/>
          <w:sz w:val="26"/>
          <w:szCs w:val="26"/>
          <w:u w:val="dotted"/>
          <w:cs/>
        </w:rPr>
        <w:t>วัฒนธรรม และนันทนาการ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659"/>
        <w:gridCol w:w="1706"/>
        <w:gridCol w:w="2686"/>
        <w:gridCol w:w="1076"/>
        <w:gridCol w:w="1137"/>
        <w:gridCol w:w="1104"/>
        <w:gridCol w:w="1104"/>
        <w:gridCol w:w="1104"/>
        <w:gridCol w:w="2540"/>
        <w:gridCol w:w="1063"/>
      </w:tblGrid>
      <w:tr w:rsidR="00495C1A" w:rsidRPr="00495C1A" w14:paraId="105385F7" w14:textId="77777777" w:rsidTr="00525667">
        <w:tc>
          <w:tcPr>
            <w:tcW w:w="659" w:type="dxa"/>
            <w:vMerge w:val="restart"/>
          </w:tcPr>
          <w:p w14:paraId="6D896E62" w14:textId="77777777" w:rsidR="00A21A84" w:rsidRPr="00495C1A" w:rsidRDefault="00A21A84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706" w:type="dxa"/>
            <w:vMerge w:val="restart"/>
          </w:tcPr>
          <w:p w14:paraId="4C5C9013" w14:textId="77777777" w:rsidR="00A21A84" w:rsidRPr="00495C1A" w:rsidRDefault="00A21A84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วัสดุ</w:t>
            </w:r>
          </w:p>
        </w:tc>
        <w:tc>
          <w:tcPr>
            <w:tcW w:w="2686" w:type="dxa"/>
            <w:vMerge w:val="restart"/>
          </w:tcPr>
          <w:p w14:paraId="16100717" w14:textId="77777777" w:rsidR="00A21A84" w:rsidRPr="00495C1A" w:rsidRDefault="00A21A84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7FECBD31" w14:textId="77777777" w:rsidR="00A21A84" w:rsidRPr="00495C1A" w:rsidRDefault="00A21A84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(ผลผลิตของวัสดุ)</w:t>
            </w:r>
          </w:p>
        </w:tc>
        <w:tc>
          <w:tcPr>
            <w:tcW w:w="5525" w:type="dxa"/>
            <w:gridSpan w:val="5"/>
          </w:tcPr>
          <w:p w14:paraId="3822F7B6" w14:textId="77777777" w:rsidR="00A21A84" w:rsidRPr="00495C1A" w:rsidRDefault="00A21A84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2540" w:type="dxa"/>
            <w:vMerge w:val="restart"/>
          </w:tcPr>
          <w:p w14:paraId="3085E526" w14:textId="77777777" w:rsidR="00A21A84" w:rsidRPr="00495C1A" w:rsidRDefault="00A21A84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ผลที่คาดว่าจะได้รับ</w:t>
            </w:r>
          </w:p>
        </w:tc>
        <w:tc>
          <w:tcPr>
            <w:tcW w:w="1063" w:type="dxa"/>
            <w:vMerge w:val="restart"/>
          </w:tcPr>
          <w:p w14:paraId="1BB4A917" w14:textId="77777777" w:rsidR="00A21A84" w:rsidRPr="00495C1A" w:rsidRDefault="00A21A84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หน่วยงานรับผิดชอบ</w:t>
            </w:r>
          </w:p>
          <w:p w14:paraId="7CC7995D" w14:textId="77777777" w:rsidR="00A21A84" w:rsidRPr="00495C1A" w:rsidRDefault="00A21A84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หลัก</w:t>
            </w:r>
          </w:p>
        </w:tc>
      </w:tr>
      <w:tr w:rsidR="00495C1A" w:rsidRPr="00495C1A" w14:paraId="06E1D3DB" w14:textId="77777777" w:rsidTr="00525667">
        <w:tc>
          <w:tcPr>
            <w:tcW w:w="659" w:type="dxa"/>
            <w:vMerge/>
          </w:tcPr>
          <w:p w14:paraId="6F470DE6" w14:textId="77777777" w:rsidR="00A21A84" w:rsidRPr="00495C1A" w:rsidRDefault="00A21A84" w:rsidP="00517DCA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706" w:type="dxa"/>
            <w:vMerge/>
          </w:tcPr>
          <w:p w14:paraId="13ED211A" w14:textId="77777777" w:rsidR="00A21A84" w:rsidRPr="00495C1A" w:rsidRDefault="00A21A84" w:rsidP="00517DCA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2686" w:type="dxa"/>
            <w:vMerge/>
          </w:tcPr>
          <w:p w14:paraId="0B1B8F55" w14:textId="77777777" w:rsidR="00A21A84" w:rsidRPr="00495C1A" w:rsidRDefault="00A21A84" w:rsidP="00517DCA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76" w:type="dxa"/>
          </w:tcPr>
          <w:p w14:paraId="3B565BCA" w14:textId="77777777" w:rsidR="00A21A84" w:rsidRPr="00495C1A" w:rsidRDefault="00A21A84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2566</w:t>
            </w:r>
          </w:p>
          <w:p w14:paraId="7B0C18CA" w14:textId="77777777" w:rsidR="00A21A84" w:rsidRPr="00495C1A" w:rsidRDefault="00A21A84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7" w:type="dxa"/>
          </w:tcPr>
          <w:p w14:paraId="1A1FF75E" w14:textId="77777777" w:rsidR="00A21A84" w:rsidRPr="00495C1A" w:rsidRDefault="00A21A84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2567</w:t>
            </w:r>
          </w:p>
          <w:p w14:paraId="57619FE6" w14:textId="77777777" w:rsidR="00A21A84" w:rsidRPr="00495C1A" w:rsidRDefault="00A21A84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4" w:type="dxa"/>
          </w:tcPr>
          <w:p w14:paraId="574010B9" w14:textId="77777777" w:rsidR="00A21A84" w:rsidRPr="00495C1A" w:rsidRDefault="00A21A84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  <w:p w14:paraId="4FCE5EB3" w14:textId="77777777" w:rsidR="00A21A84" w:rsidRPr="00495C1A" w:rsidRDefault="00A21A84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4" w:type="dxa"/>
          </w:tcPr>
          <w:p w14:paraId="3B13DC88" w14:textId="77777777" w:rsidR="00A21A84" w:rsidRPr="00495C1A" w:rsidRDefault="00A21A84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2569</w:t>
            </w:r>
          </w:p>
          <w:p w14:paraId="04002FA4" w14:textId="77777777" w:rsidR="00A21A84" w:rsidRPr="00495C1A" w:rsidRDefault="00A21A84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4" w:type="dxa"/>
          </w:tcPr>
          <w:p w14:paraId="16305F14" w14:textId="77777777" w:rsidR="00A21A84" w:rsidRPr="00495C1A" w:rsidRDefault="00A21A84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2570</w:t>
            </w:r>
          </w:p>
          <w:p w14:paraId="58BC3417" w14:textId="77777777" w:rsidR="00A21A84" w:rsidRPr="00495C1A" w:rsidRDefault="00A21A84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540" w:type="dxa"/>
            <w:vMerge/>
          </w:tcPr>
          <w:p w14:paraId="47274E8A" w14:textId="77777777" w:rsidR="00A21A84" w:rsidRPr="00495C1A" w:rsidRDefault="00A21A84" w:rsidP="00517DCA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63" w:type="dxa"/>
            <w:vMerge/>
          </w:tcPr>
          <w:p w14:paraId="49FCEB75" w14:textId="77777777" w:rsidR="00A21A84" w:rsidRPr="00495C1A" w:rsidRDefault="00A21A84" w:rsidP="00517DCA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495C1A" w:rsidRPr="00495C1A" w14:paraId="0EF93EB7" w14:textId="77777777" w:rsidTr="00525667">
        <w:tc>
          <w:tcPr>
            <w:tcW w:w="659" w:type="dxa"/>
          </w:tcPr>
          <w:p w14:paraId="20891EB3" w14:textId="77777777" w:rsidR="00525667" w:rsidRPr="00495C1A" w:rsidRDefault="00525667" w:rsidP="00525667">
            <w:pPr>
              <w:contextualSpacing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6" w:type="dxa"/>
          </w:tcPr>
          <w:p w14:paraId="476B7DF6" w14:textId="734CDB57" w:rsidR="00525667" w:rsidRPr="00495C1A" w:rsidRDefault="00525667" w:rsidP="00525667">
            <w:pPr>
              <w:contextualSpacing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495C1A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วัสดุ</w:t>
            </w:r>
            <w:r w:rsidRPr="00495C1A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กีฬา</w:t>
            </w:r>
          </w:p>
        </w:tc>
        <w:tc>
          <w:tcPr>
            <w:tcW w:w="2686" w:type="dxa"/>
          </w:tcPr>
          <w:p w14:paraId="01CC2468" w14:textId="5F713A2E" w:rsidR="00525667" w:rsidRPr="00495C1A" w:rsidRDefault="00525667" w:rsidP="00525667">
            <w:pPr>
              <w:textAlignment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495C1A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  <w:r w:rsidRPr="00495C1A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จัดหา</w:t>
            </w:r>
            <w:r w:rsidRPr="00495C1A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495C1A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วัสดุกีฬาประจำหมู่บ้าน ได้แก่ตาข่ายกีฬา (เช่นตาข่ายวอลเล่ย์บอล ตะกร้อ) เสาตาข่าย ลูกบอล ลูกวอลเล่ย์บอล  ตะกร้อ และ</w:t>
            </w:r>
            <w:proofErr w:type="spellStart"/>
            <w:r w:rsidRPr="00495C1A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อื่นๆ</w:t>
            </w:r>
            <w:proofErr w:type="spellEnd"/>
            <w:r w:rsidRPr="00495C1A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เกี่ยวข้องและจำเป็น</w:t>
            </w:r>
          </w:p>
        </w:tc>
        <w:tc>
          <w:tcPr>
            <w:tcW w:w="1076" w:type="dxa"/>
          </w:tcPr>
          <w:p w14:paraId="0F9D5BB0" w14:textId="6087EF56" w:rsidR="00525667" w:rsidRPr="00495C1A" w:rsidRDefault="00525667" w:rsidP="00525667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100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37" w:type="dxa"/>
          </w:tcPr>
          <w:p w14:paraId="22D3215E" w14:textId="738215B6" w:rsidR="00525667" w:rsidRPr="00495C1A" w:rsidRDefault="00525667" w:rsidP="00525667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100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4" w:type="dxa"/>
          </w:tcPr>
          <w:p w14:paraId="18B3E6FF" w14:textId="59F598C6" w:rsidR="00525667" w:rsidRPr="00495C1A" w:rsidRDefault="00525667" w:rsidP="00525667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100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4" w:type="dxa"/>
          </w:tcPr>
          <w:p w14:paraId="48B181EE" w14:textId="3DF2B84D" w:rsidR="00525667" w:rsidRPr="00495C1A" w:rsidRDefault="00525667" w:rsidP="00525667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100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4" w:type="dxa"/>
          </w:tcPr>
          <w:p w14:paraId="5CD25144" w14:textId="239529AE" w:rsidR="00525667" w:rsidRPr="00495C1A" w:rsidRDefault="00525667" w:rsidP="00525667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100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2540" w:type="dxa"/>
          </w:tcPr>
          <w:p w14:paraId="0B847453" w14:textId="77777777" w:rsidR="00525667" w:rsidRPr="00495C1A" w:rsidRDefault="00525667" w:rsidP="0052566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-อบต.โจดหนองแกมีมีความพร้อมในการใช้งานเกี่ยวกับ</w:t>
            </w:r>
            <w:r w:rsidRPr="00495C1A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วัสดุไฟฟ้าและวิทยุ</w:t>
            </w:r>
          </w:p>
        </w:tc>
        <w:tc>
          <w:tcPr>
            <w:tcW w:w="1063" w:type="dxa"/>
          </w:tcPr>
          <w:p w14:paraId="736F46BA" w14:textId="77777777" w:rsidR="00525667" w:rsidRPr="00495C1A" w:rsidRDefault="00525667" w:rsidP="00525667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</w:tr>
      <w:tr w:rsidR="00495C1A" w:rsidRPr="00495C1A" w14:paraId="58C299EB" w14:textId="77777777" w:rsidTr="00525667">
        <w:tc>
          <w:tcPr>
            <w:tcW w:w="5051" w:type="dxa"/>
            <w:gridSpan w:val="3"/>
          </w:tcPr>
          <w:p w14:paraId="0AE7B0C0" w14:textId="77777777" w:rsidR="00525667" w:rsidRPr="00495C1A" w:rsidRDefault="00525667" w:rsidP="00525667">
            <w:pPr>
              <w:jc w:val="right"/>
              <w:textAlignment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495C1A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 xml:space="preserve">    รวม</w:t>
            </w:r>
          </w:p>
        </w:tc>
        <w:tc>
          <w:tcPr>
            <w:tcW w:w="1076" w:type="dxa"/>
          </w:tcPr>
          <w:p w14:paraId="7574670D" w14:textId="6D25D535" w:rsidR="00525667" w:rsidRPr="00495C1A" w:rsidRDefault="00525667" w:rsidP="00525667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100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37" w:type="dxa"/>
          </w:tcPr>
          <w:p w14:paraId="0DA24B7F" w14:textId="562F3C36" w:rsidR="00525667" w:rsidRPr="00495C1A" w:rsidRDefault="00525667" w:rsidP="00525667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100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4" w:type="dxa"/>
          </w:tcPr>
          <w:p w14:paraId="2636FEA9" w14:textId="0D1E1599" w:rsidR="00525667" w:rsidRPr="00495C1A" w:rsidRDefault="00525667" w:rsidP="00525667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100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4" w:type="dxa"/>
          </w:tcPr>
          <w:p w14:paraId="26D463BA" w14:textId="64C8F9A5" w:rsidR="00525667" w:rsidRPr="00495C1A" w:rsidRDefault="00525667" w:rsidP="00525667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100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4" w:type="dxa"/>
          </w:tcPr>
          <w:p w14:paraId="268AB39E" w14:textId="2C6CCB88" w:rsidR="00525667" w:rsidRPr="00495C1A" w:rsidRDefault="00525667" w:rsidP="00525667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100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2540" w:type="dxa"/>
          </w:tcPr>
          <w:p w14:paraId="321981CD" w14:textId="77777777" w:rsidR="00525667" w:rsidRPr="00495C1A" w:rsidRDefault="00525667" w:rsidP="0052566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63" w:type="dxa"/>
          </w:tcPr>
          <w:p w14:paraId="1795614E" w14:textId="77777777" w:rsidR="00525667" w:rsidRPr="00495C1A" w:rsidRDefault="00525667" w:rsidP="00525667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</w:tbl>
    <w:p w14:paraId="672753FB" w14:textId="77777777" w:rsidR="00525667" w:rsidRPr="00495C1A" w:rsidRDefault="00525667" w:rsidP="009A268B">
      <w:pPr>
        <w:spacing w:after="0" w:line="259" w:lineRule="auto"/>
        <w:contextualSpacing/>
        <w:rPr>
          <w:rFonts w:ascii="TH SarabunIT๙" w:eastAsia="Calibri" w:hAnsi="TH SarabunIT๙" w:cs="TH SarabunIT๙"/>
          <w:b/>
          <w:bCs/>
        </w:rPr>
      </w:pPr>
    </w:p>
    <w:p w14:paraId="73CB2BFB" w14:textId="0D03D5A2" w:rsidR="009A268B" w:rsidRPr="00495C1A" w:rsidRDefault="00525667" w:rsidP="009A268B">
      <w:pPr>
        <w:spacing w:after="0" w:line="259" w:lineRule="auto"/>
        <w:contextualSpacing/>
        <w:rPr>
          <w:rFonts w:ascii="TH SarabunIT๙" w:eastAsia="Calibri" w:hAnsi="TH SarabunIT๙" w:cs="TH SarabunIT๙"/>
          <w:sz w:val="26"/>
          <w:szCs w:val="26"/>
          <w:u w:val="dotted"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>2</w:t>
      </w:r>
      <w:r w:rsidR="009A268B" w:rsidRPr="00495C1A">
        <w:rPr>
          <w:rFonts w:ascii="TH SarabunIT๙" w:eastAsia="Calibri" w:hAnsi="TH SarabunIT๙" w:cs="TH SarabunIT๙" w:hint="cs"/>
          <w:b/>
          <w:bCs/>
          <w:cs/>
        </w:rPr>
        <w:t>. ประเภท</w:t>
      </w:r>
      <w:r w:rsidR="009A268B" w:rsidRPr="00495C1A">
        <w:rPr>
          <w:rFonts w:ascii="TH SarabunIT๙" w:eastAsia="Calibri" w:hAnsi="TH SarabunIT๙" w:cs="TH SarabunIT๙" w:hint="cs"/>
          <w:b/>
          <w:bCs/>
          <w:sz w:val="28"/>
          <w:cs/>
        </w:rPr>
        <w:t>วัสดุ</w:t>
      </w:r>
      <w:r w:rsidR="009A268B" w:rsidRPr="00495C1A">
        <w:rPr>
          <w:rFonts w:ascii="TH SarabunIT๙" w:eastAsia="Calibri" w:hAnsi="TH SarabunIT๙" w:cs="TH SarabunIT๙"/>
          <w:b/>
          <w:bCs/>
          <w:sz w:val="28"/>
        </w:rPr>
        <w:t xml:space="preserve"> </w:t>
      </w:r>
      <w:r w:rsidR="009A268B" w:rsidRPr="00495C1A">
        <w:rPr>
          <w:rFonts w:ascii="TH SarabunIT๙" w:eastAsia="Times New Roman" w:hAnsi="TH SarabunIT๙" w:cs="TH SarabunIT๙"/>
          <w:sz w:val="28"/>
          <w:u w:val="dotted"/>
          <w:cs/>
        </w:rPr>
        <w:t>วัสดุ</w:t>
      </w:r>
      <w:r w:rsidR="009A268B" w:rsidRPr="00495C1A">
        <w:rPr>
          <w:rFonts w:ascii="TH SarabunIT๙" w:eastAsia="Calibri" w:hAnsi="TH SarabunIT๙" w:cs="TH SarabunIT๙" w:hint="cs"/>
          <w:sz w:val="26"/>
          <w:szCs w:val="26"/>
          <w:u w:val="dotted"/>
          <w:cs/>
        </w:rPr>
        <w:t>ก่อสร้าง</w:t>
      </w:r>
    </w:p>
    <w:p w14:paraId="54632A07" w14:textId="7E32B374" w:rsidR="009A268B" w:rsidRPr="00495C1A" w:rsidRDefault="009A268B" w:rsidP="009A268B">
      <w:pPr>
        <w:spacing w:after="0"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</w:t>
      </w:r>
      <w:r w:rsidR="00525667" w:rsidRPr="00495C1A">
        <w:rPr>
          <w:rFonts w:ascii="TH SarabunIT๙" w:eastAsia="Calibri" w:hAnsi="TH SarabunIT๙" w:cs="TH SarabunIT๙" w:hint="cs"/>
          <w:b/>
          <w:bCs/>
          <w:cs/>
        </w:rPr>
        <w:t>2</w:t>
      </w: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.1 กลยุทธ์ </w:t>
      </w:r>
      <w:r w:rsidRPr="00495C1A">
        <w:rPr>
          <w:rFonts w:ascii="TH SarabunIT๙" w:hAnsi="TH SarabunIT๙" w:cs="TH SarabunIT๙" w:hint="cs"/>
          <w:sz w:val="26"/>
          <w:szCs w:val="26"/>
          <w:u w:val="dotted"/>
          <w:cs/>
        </w:rPr>
        <w:t xml:space="preserve"> เพิ่มขีดความสามารถการบริหารจัดการการเงินการคลังให้มีประสิทธิภาพ</w:t>
      </w:r>
    </w:p>
    <w:p w14:paraId="7B503378" w14:textId="77777777" w:rsidR="009A268B" w:rsidRPr="00495C1A" w:rsidRDefault="009A268B" w:rsidP="009A268B">
      <w:pPr>
        <w:spacing w:after="0" w:line="259" w:lineRule="auto"/>
        <w:contextualSpacing/>
        <w:rPr>
          <w:rFonts w:ascii="TH SarabunIT๙" w:eastAsia="Calibri" w:hAnsi="TH SarabunIT๙" w:cs="TH SarabunIT๙"/>
          <w:b/>
          <w:bCs/>
          <w:sz w:val="26"/>
          <w:szCs w:val="26"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   (1) แผนงาน</w:t>
      </w:r>
      <w:r w:rsidRPr="00495C1A">
        <w:rPr>
          <w:rFonts w:ascii="TH SarabunIT๙" w:eastAsia="Calibri" w:hAnsi="TH SarabunIT๙" w:cs="TH SarabunIT๙"/>
          <w:b/>
          <w:bCs/>
        </w:rPr>
        <w:t xml:space="preserve"> </w:t>
      </w:r>
      <w:r w:rsidRPr="00495C1A">
        <w:rPr>
          <w:rFonts w:ascii="TH SarabunIT๙" w:eastAsia="Times New Roman" w:hAnsi="TH SarabunIT๙" w:cs="TH SarabunIT๙" w:hint="cs"/>
          <w:sz w:val="26"/>
          <w:szCs w:val="26"/>
          <w:u w:val="dotted"/>
          <w:cs/>
        </w:rPr>
        <w:t>อุตสาหกรรมและการโยธา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662"/>
        <w:gridCol w:w="1578"/>
        <w:gridCol w:w="3402"/>
        <w:gridCol w:w="992"/>
        <w:gridCol w:w="992"/>
        <w:gridCol w:w="992"/>
        <w:gridCol w:w="993"/>
        <w:gridCol w:w="1134"/>
        <w:gridCol w:w="2268"/>
        <w:gridCol w:w="1166"/>
      </w:tblGrid>
      <w:tr w:rsidR="00495C1A" w:rsidRPr="00495C1A" w14:paraId="2523CCBC" w14:textId="77777777" w:rsidTr="005371B8">
        <w:tc>
          <w:tcPr>
            <w:tcW w:w="662" w:type="dxa"/>
            <w:vMerge w:val="restart"/>
          </w:tcPr>
          <w:p w14:paraId="4ED37622" w14:textId="77777777" w:rsidR="009A268B" w:rsidRPr="00495C1A" w:rsidRDefault="009A268B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578" w:type="dxa"/>
            <w:vMerge w:val="restart"/>
          </w:tcPr>
          <w:p w14:paraId="2167D3CA" w14:textId="77777777" w:rsidR="009A268B" w:rsidRPr="00495C1A" w:rsidRDefault="009A268B" w:rsidP="005371B8">
            <w:pPr>
              <w:tabs>
                <w:tab w:val="left" w:pos="495"/>
                <w:tab w:val="center" w:pos="751"/>
              </w:tabs>
              <w:contextualSpacing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ab/>
            </w:r>
            <w:r w:rsidRPr="00495C1A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ab/>
            </w: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วัสดุ</w:t>
            </w:r>
          </w:p>
        </w:tc>
        <w:tc>
          <w:tcPr>
            <w:tcW w:w="3402" w:type="dxa"/>
            <w:vMerge w:val="restart"/>
          </w:tcPr>
          <w:p w14:paraId="2734B344" w14:textId="77777777" w:rsidR="009A268B" w:rsidRPr="00495C1A" w:rsidRDefault="009A268B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2BCE0B1A" w14:textId="77777777" w:rsidR="009A268B" w:rsidRPr="00495C1A" w:rsidRDefault="009A268B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(ผลผลิตของวัสดุ)</w:t>
            </w:r>
          </w:p>
        </w:tc>
        <w:tc>
          <w:tcPr>
            <w:tcW w:w="5103" w:type="dxa"/>
            <w:gridSpan w:val="5"/>
          </w:tcPr>
          <w:p w14:paraId="1A8C9E4B" w14:textId="77777777" w:rsidR="009A268B" w:rsidRPr="00495C1A" w:rsidRDefault="009A268B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2268" w:type="dxa"/>
            <w:vMerge w:val="restart"/>
          </w:tcPr>
          <w:p w14:paraId="1FA15F6A" w14:textId="77777777" w:rsidR="009A268B" w:rsidRPr="00495C1A" w:rsidRDefault="009A268B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ผลที่คาดว่าจะได้รับ</w:t>
            </w:r>
          </w:p>
        </w:tc>
        <w:tc>
          <w:tcPr>
            <w:tcW w:w="1166" w:type="dxa"/>
            <w:vMerge w:val="restart"/>
          </w:tcPr>
          <w:p w14:paraId="0CD639E1" w14:textId="77777777" w:rsidR="009A268B" w:rsidRPr="00495C1A" w:rsidRDefault="009A268B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หน่วยงานรับผิดชอบ</w:t>
            </w:r>
          </w:p>
          <w:p w14:paraId="11773473" w14:textId="77777777" w:rsidR="009A268B" w:rsidRPr="00495C1A" w:rsidRDefault="009A268B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หลัก</w:t>
            </w:r>
          </w:p>
        </w:tc>
      </w:tr>
      <w:tr w:rsidR="00495C1A" w:rsidRPr="00495C1A" w14:paraId="052AC11B" w14:textId="77777777" w:rsidTr="005371B8">
        <w:tc>
          <w:tcPr>
            <w:tcW w:w="662" w:type="dxa"/>
            <w:vMerge/>
          </w:tcPr>
          <w:p w14:paraId="69722189" w14:textId="77777777" w:rsidR="009A268B" w:rsidRPr="00495C1A" w:rsidRDefault="009A268B" w:rsidP="005371B8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578" w:type="dxa"/>
            <w:vMerge/>
          </w:tcPr>
          <w:p w14:paraId="5A7D6B6C" w14:textId="77777777" w:rsidR="009A268B" w:rsidRPr="00495C1A" w:rsidRDefault="009A268B" w:rsidP="005371B8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3402" w:type="dxa"/>
            <w:vMerge/>
          </w:tcPr>
          <w:p w14:paraId="188EE23B" w14:textId="77777777" w:rsidR="009A268B" w:rsidRPr="00495C1A" w:rsidRDefault="009A268B" w:rsidP="005371B8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992" w:type="dxa"/>
          </w:tcPr>
          <w:p w14:paraId="3C89BCAA" w14:textId="77777777" w:rsidR="009A268B" w:rsidRPr="00495C1A" w:rsidRDefault="009A268B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2566</w:t>
            </w:r>
          </w:p>
          <w:p w14:paraId="0B178753" w14:textId="77777777" w:rsidR="009A268B" w:rsidRPr="00495C1A" w:rsidRDefault="009A268B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</w:tcPr>
          <w:p w14:paraId="20AF2C28" w14:textId="77777777" w:rsidR="009A268B" w:rsidRPr="00495C1A" w:rsidRDefault="009A268B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2567</w:t>
            </w:r>
          </w:p>
          <w:p w14:paraId="7B3DCC6D" w14:textId="77777777" w:rsidR="009A268B" w:rsidRPr="00495C1A" w:rsidRDefault="009A268B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</w:tcPr>
          <w:p w14:paraId="0CD85FE5" w14:textId="77777777" w:rsidR="009A268B" w:rsidRPr="00495C1A" w:rsidRDefault="009A268B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  <w:p w14:paraId="63E3960D" w14:textId="77777777" w:rsidR="009A268B" w:rsidRPr="00495C1A" w:rsidRDefault="009A268B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</w:tcPr>
          <w:p w14:paraId="2D0063F7" w14:textId="77777777" w:rsidR="009A268B" w:rsidRPr="00495C1A" w:rsidRDefault="009A268B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2569</w:t>
            </w:r>
          </w:p>
          <w:p w14:paraId="0307BC26" w14:textId="77777777" w:rsidR="009A268B" w:rsidRPr="00495C1A" w:rsidRDefault="009A268B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</w:tcPr>
          <w:p w14:paraId="5AC9A0DF" w14:textId="77777777" w:rsidR="009A268B" w:rsidRPr="00495C1A" w:rsidRDefault="009A268B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2570</w:t>
            </w:r>
          </w:p>
          <w:p w14:paraId="042D6528" w14:textId="77777777" w:rsidR="009A268B" w:rsidRPr="00495C1A" w:rsidRDefault="009A268B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268" w:type="dxa"/>
            <w:vMerge/>
          </w:tcPr>
          <w:p w14:paraId="5C8E675A" w14:textId="77777777" w:rsidR="009A268B" w:rsidRPr="00495C1A" w:rsidRDefault="009A268B" w:rsidP="005371B8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166" w:type="dxa"/>
            <w:vMerge/>
          </w:tcPr>
          <w:p w14:paraId="5E1FCDE5" w14:textId="77777777" w:rsidR="009A268B" w:rsidRPr="00495C1A" w:rsidRDefault="009A268B" w:rsidP="005371B8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495C1A" w:rsidRPr="00495C1A" w14:paraId="20E17AD2" w14:textId="77777777" w:rsidTr="005371B8">
        <w:tc>
          <w:tcPr>
            <w:tcW w:w="662" w:type="dxa"/>
          </w:tcPr>
          <w:p w14:paraId="543EE666" w14:textId="77777777" w:rsidR="00AC6AB2" w:rsidRPr="00495C1A" w:rsidRDefault="00AC6AB2" w:rsidP="00AC6AB2">
            <w:pPr>
              <w:contextualSpacing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578" w:type="dxa"/>
          </w:tcPr>
          <w:p w14:paraId="0C19BCBC" w14:textId="77777777" w:rsidR="00AC6AB2" w:rsidRPr="00495C1A" w:rsidRDefault="00AC6AB2" w:rsidP="00AC6AB2">
            <w:pPr>
              <w:contextualSpacing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495C1A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วัสดุ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ก่อสร้าง</w:t>
            </w:r>
          </w:p>
        </w:tc>
        <w:tc>
          <w:tcPr>
            <w:tcW w:w="3402" w:type="dxa"/>
          </w:tcPr>
          <w:p w14:paraId="526A3E6E" w14:textId="77777777" w:rsidR="00AC6AB2" w:rsidRPr="00495C1A" w:rsidRDefault="00AC6AB2" w:rsidP="00AC6AB2">
            <w:pPr>
              <w:rPr>
                <w:rFonts w:ascii="Cordia New" w:eastAsia="Calibri" w:hAnsi="Cordia New" w:cs="Cordia New"/>
                <w:sz w:val="26"/>
                <w:szCs w:val="26"/>
              </w:rPr>
            </w:pPr>
            <w:r w:rsidRPr="00495C1A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-จัดหาวัสดุเกี่ยวกับงานก่อสร้าง</w:t>
            </w:r>
            <w:r w:rsidRPr="00495C1A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หรือวัสดุที่จำเป็นและเกี่ยวข้อง</w:t>
            </w:r>
          </w:p>
          <w:p w14:paraId="50E9DC66" w14:textId="77777777" w:rsidR="00AC6AB2" w:rsidRPr="00495C1A" w:rsidRDefault="00AC6AB2" w:rsidP="00AC6AB2">
            <w:pPr>
              <w:spacing w:after="160" w:line="259" w:lineRule="auto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36B9181C" w14:textId="77777777" w:rsidR="00AC6AB2" w:rsidRPr="00495C1A" w:rsidRDefault="00AC6AB2" w:rsidP="00593A33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150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992" w:type="dxa"/>
          </w:tcPr>
          <w:p w14:paraId="75DEC8F4" w14:textId="77777777" w:rsidR="00AC6AB2" w:rsidRPr="00495C1A" w:rsidRDefault="00AC6AB2" w:rsidP="00593A33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150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992" w:type="dxa"/>
          </w:tcPr>
          <w:p w14:paraId="7ED03039" w14:textId="77777777" w:rsidR="00AC6AB2" w:rsidRPr="00495C1A" w:rsidRDefault="00AC6AB2" w:rsidP="00593A33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150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993" w:type="dxa"/>
          </w:tcPr>
          <w:p w14:paraId="13D6F704" w14:textId="77777777" w:rsidR="00AC6AB2" w:rsidRPr="00495C1A" w:rsidRDefault="00AC6AB2" w:rsidP="00593A33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150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34" w:type="dxa"/>
          </w:tcPr>
          <w:p w14:paraId="38CF151E" w14:textId="77777777" w:rsidR="00AC6AB2" w:rsidRPr="00495C1A" w:rsidRDefault="00AC6AB2" w:rsidP="00593A33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150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2268" w:type="dxa"/>
          </w:tcPr>
          <w:p w14:paraId="7B69F05E" w14:textId="0CDE9095" w:rsidR="00AC6AB2" w:rsidRPr="00495C1A" w:rsidRDefault="00AC6AB2" w:rsidP="00AC6AB2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  <w:r w:rsidR="00DC6A9A"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อบต.โจดหนองแก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มีมีความพร้อมในการใช้งานเกี่ยวกับ</w:t>
            </w:r>
            <w:r w:rsidRPr="00495C1A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วัสดุ</w:t>
            </w:r>
            <w:r w:rsidRPr="00495C1A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ก่อสร้าง</w:t>
            </w:r>
          </w:p>
        </w:tc>
        <w:tc>
          <w:tcPr>
            <w:tcW w:w="1166" w:type="dxa"/>
          </w:tcPr>
          <w:p w14:paraId="2A374980" w14:textId="77777777" w:rsidR="00AC6AB2" w:rsidRPr="00495C1A" w:rsidRDefault="00AC6AB2" w:rsidP="003211C0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กองช่าง</w:t>
            </w:r>
          </w:p>
          <w:p w14:paraId="260B7703" w14:textId="77777777" w:rsidR="00AC6AB2" w:rsidRPr="00495C1A" w:rsidRDefault="00AC6AB2" w:rsidP="003211C0">
            <w:pPr>
              <w:contextualSpacing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  <w:tr w:rsidR="00495C1A" w:rsidRPr="00495C1A" w14:paraId="7F01F4BF" w14:textId="77777777" w:rsidTr="005371B8">
        <w:tc>
          <w:tcPr>
            <w:tcW w:w="5642" w:type="dxa"/>
            <w:gridSpan w:val="3"/>
          </w:tcPr>
          <w:p w14:paraId="05317DC5" w14:textId="77777777" w:rsidR="00AC6AB2" w:rsidRPr="00495C1A" w:rsidRDefault="00AC6AB2" w:rsidP="00AC6AB2">
            <w:pPr>
              <w:jc w:val="right"/>
              <w:textAlignment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495C1A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 xml:space="preserve">    รวม</w:t>
            </w:r>
          </w:p>
        </w:tc>
        <w:tc>
          <w:tcPr>
            <w:tcW w:w="992" w:type="dxa"/>
          </w:tcPr>
          <w:p w14:paraId="56B299E0" w14:textId="77777777" w:rsidR="00AC6AB2" w:rsidRPr="00495C1A" w:rsidRDefault="00AC6AB2" w:rsidP="00593A33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150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992" w:type="dxa"/>
          </w:tcPr>
          <w:p w14:paraId="1CC5FFC4" w14:textId="77777777" w:rsidR="00AC6AB2" w:rsidRPr="00495C1A" w:rsidRDefault="00AC6AB2" w:rsidP="00593A33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150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992" w:type="dxa"/>
          </w:tcPr>
          <w:p w14:paraId="72F1D06D" w14:textId="77777777" w:rsidR="00AC6AB2" w:rsidRPr="00495C1A" w:rsidRDefault="00AC6AB2" w:rsidP="00593A33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150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993" w:type="dxa"/>
          </w:tcPr>
          <w:p w14:paraId="41D5D7B7" w14:textId="77777777" w:rsidR="00AC6AB2" w:rsidRPr="00495C1A" w:rsidRDefault="00AC6AB2" w:rsidP="00593A33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150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34" w:type="dxa"/>
          </w:tcPr>
          <w:p w14:paraId="43C15388" w14:textId="77777777" w:rsidR="00AC6AB2" w:rsidRPr="00495C1A" w:rsidRDefault="00AC6AB2" w:rsidP="00593A33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150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2268" w:type="dxa"/>
          </w:tcPr>
          <w:p w14:paraId="6AAE7041" w14:textId="77777777" w:rsidR="00AC6AB2" w:rsidRPr="00495C1A" w:rsidRDefault="00AC6AB2" w:rsidP="00AC6AB2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166" w:type="dxa"/>
          </w:tcPr>
          <w:p w14:paraId="41156460" w14:textId="77777777" w:rsidR="00AC6AB2" w:rsidRPr="00495C1A" w:rsidRDefault="00AC6AB2" w:rsidP="00AC6AB2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6CB88CE4" w14:textId="77777777" w:rsidR="00C26862" w:rsidRPr="00495C1A" w:rsidRDefault="00C26862" w:rsidP="00AC6AB2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</w:tbl>
    <w:p w14:paraId="067BFF1B" w14:textId="72DFBC8A" w:rsidR="008C77B0" w:rsidRPr="00495C1A" w:rsidRDefault="00525667" w:rsidP="008C77B0">
      <w:pPr>
        <w:spacing w:after="0" w:line="259" w:lineRule="auto"/>
        <w:contextualSpacing/>
        <w:rPr>
          <w:rFonts w:ascii="TH SarabunIT๙" w:eastAsia="Calibri" w:hAnsi="TH SarabunIT๙" w:cs="TH SarabunIT๙"/>
          <w:b/>
          <w:bCs/>
          <w:sz w:val="28"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lastRenderedPageBreak/>
        <w:t>3</w:t>
      </w:r>
      <w:bookmarkStart w:id="2" w:name="_Hlk173961906"/>
      <w:r w:rsidR="008C77B0" w:rsidRPr="00495C1A">
        <w:rPr>
          <w:rFonts w:ascii="TH SarabunIT๙" w:eastAsia="Calibri" w:hAnsi="TH SarabunIT๙" w:cs="TH SarabunIT๙" w:hint="cs"/>
          <w:b/>
          <w:bCs/>
          <w:cs/>
        </w:rPr>
        <w:t>. ประเภท</w:t>
      </w:r>
      <w:r w:rsidR="008C77B0" w:rsidRPr="00495C1A">
        <w:rPr>
          <w:rFonts w:ascii="TH SarabunIT๙" w:eastAsia="Calibri" w:hAnsi="TH SarabunIT๙" w:cs="TH SarabunIT๙" w:hint="cs"/>
          <w:b/>
          <w:bCs/>
          <w:sz w:val="28"/>
          <w:cs/>
        </w:rPr>
        <w:t>วัสดุ</w:t>
      </w:r>
      <w:r w:rsidR="008C77B0" w:rsidRPr="00495C1A">
        <w:rPr>
          <w:rFonts w:ascii="TH SarabunIT๙" w:eastAsia="Calibri" w:hAnsi="TH SarabunIT๙" w:cs="TH SarabunIT๙"/>
          <w:b/>
          <w:bCs/>
          <w:sz w:val="28"/>
        </w:rPr>
        <w:t xml:space="preserve"> </w:t>
      </w:r>
      <w:r w:rsidR="008C77B0" w:rsidRPr="00495C1A">
        <w:rPr>
          <w:rFonts w:ascii="TH SarabunIT๙" w:eastAsia="Times New Roman" w:hAnsi="TH SarabunIT๙" w:cs="TH SarabunIT๙"/>
          <w:sz w:val="28"/>
          <w:u w:val="dotted"/>
          <w:cs/>
        </w:rPr>
        <w:t>วัสดุไฟฟ้าและวิทยุ</w:t>
      </w:r>
    </w:p>
    <w:p w14:paraId="5DF66162" w14:textId="18251810" w:rsidR="008C77B0" w:rsidRPr="00495C1A" w:rsidRDefault="008C77B0" w:rsidP="008C77B0">
      <w:pPr>
        <w:spacing w:after="0"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</w:t>
      </w:r>
      <w:r w:rsidR="00525667" w:rsidRPr="00495C1A">
        <w:rPr>
          <w:rFonts w:ascii="TH SarabunIT๙" w:eastAsia="Calibri" w:hAnsi="TH SarabunIT๙" w:cs="TH SarabunIT๙" w:hint="cs"/>
          <w:b/>
          <w:bCs/>
          <w:cs/>
        </w:rPr>
        <w:t>3</w:t>
      </w: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.1 กลยุทธ์ </w:t>
      </w:r>
      <w:r w:rsidRPr="00495C1A">
        <w:rPr>
          <w:rFonts w:ascii="TH SarabunIT๙" w:hAnsi="TH SarabunIT๙" w:cs="TH SarabunIT๙" w:hint="cs"/>
          <w:sz w:val="26"/>
          <w:szCs w:val="26"/>
          <w:u w:val="dotted"/>
          <w:cs/>
        </w:rPr>
        <w:t xml:space="preserve"> เพิ่มขีดความสามารถการบริหารจัดการการเงินการคลังให้มีประสิทธิภาพ</w:t>
      </w:r>
    </w:p>
    <w:p w14:paraId="5002DDBE" w14:textId="77777777" w:rsidR="008C77B0" w:rsidRPr="00495C1A" w:rsidRDefault="008C77B0" w:rsidP="008C77B0">
      <w:pPr>
        <w:spacing w:after="0" w:line="259" w:lineRule="auto"/>
        <w:contextualSpacing/>
        <w:rPr>
          <w:rFonts w:ascii="TH SarabunIT๙" w:eastAsia="Calibri" w:hAnsi="TH SarabunIT๙" w:cs="TH SarabunIT๙"/>
          <w:b/>
          <w:bCs/>
          <w:sz w:val="26"/>
          <w:szCs w:val="26"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   (1) แผนงาน</w:t>
      </w:r>
      <w:r w:rsidRPr="00495C1A">
        <w:rPr>
          <w:rFonts w:ascii="TH SarabunIT๙" w:eastAsia="Calibri" w:hAnsi="TH SarabunIT๙" w:cs="TH SarabunIT๙"/>
          <w:b/>
          <w:bCs/>
        </w:rPr>
        <w:t xml:space="preserve"> </w:t>
      </w:r>
      <w:r w:rsidR="00BB42C6" w:rsidRPr="00495C1A">
        <w:rPr>
          <w:rFonts w:ascii="TH SarabunIT๙" w:eastAsia="Times New Roman" w:hAnsi="TH SarabunIT๙" w:cs="TH SarabunIT๙" w:hint="cs"/>
          <w:sz w:val="26"/>
          <w:szCs w:val="26"/>
          <w:u w:val="dotted"/>
          <w:cs/>
        </w:rPr>
        <w:t>เคหะและชุมชน</w:t>
      </w:r>
      <w:r w:rsidRPr="00495C1A">
        <w:rPr>
          <w:rFonts w:ascii="TH SarabunIT๙" w:eastAsia="Calibri" w:hAnsi="TH SarabunIT๙" w:cs="TH SarabunIT๙"/>
          <w:b/>
          <w:bCs/>
          <w:sz w:val="26"/>
          <w:szCs w:val="26"/>
        </w:rPr>
        <w:t xml:space="preserve"> 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662"/>
        <w:gridCol w:w="1719"/>
        <w:gridCol w:w="2704"/>
        <w:gridCol w:w="1020"/>
        <w:gridCol w:w="1138"/>
        <w:gridCol w:w="1104"/>
        <w:gridCol w:w="1104"/>
        <w:gridCol w:w="1104"/>
        <w:gridCol w:w="2559"/>
        <w:gridCol w:w="1065"/>
      </w:tblGrid>
      <w:tr w:rsidR="00495C1A" w:rsidRPr="00495C1A" w14:paraId="2580A7C3" w14:textId="77777777" w:rsidTr="005371B8">
        <w:tc>
          <w:tcPr>
            <w:tcW w:w="662" w:type="dxa"/>
            <w:vMerge w:val="restart"/>
          </w:tcPr>
          <w:p w14:paraId="1901A681" w14:textId="77777777" w:rsidR="008C77B0" w:rsidRPr="00495C1A" w:rsidRDefault="008C77B0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719" w:type="dxa"/>
            <w:vMerge w:val="restart"/>
          </w:tcPr>
          <w:p w14:paraId="6F5D6C97" w14:textId="77777777" w:rsidR="008C77B0" w:rsidRPr="00495C1A" w:rsidRDefault="008C77B0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วัสดุ</w:t>
            </w:r>
          </w:p>
        </w:tc>
        <w:tc>
          <w:tcPr>
            <w:tcW w:w="2704" w:type="dxa"/>
            <w:vMerge w:val="restart"/>
          </w:tcPr>
          <w:p w14:paraId="6E1BD2DD" w14:textId="77777777" w:rsidR="008C77B0" w:rsidRPr="00495C1A" w:rsidRDefault="008C77B0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3C756BC9" w14:textId="77777777" w:rsidR="008C77B0" w:rsidRPr="00495C1A" w:rsidRDefault="008C77B0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(ผลผลิตของวัสดุ)</w:t>
            </w:r>
          </w:p>
        </w:tc>
        <w:tc>
          <w:tcPr>
            <w:tcW w:w="5470" w:type="dxa"/>
            <w:gridSpan w:val="5"/>
          </w:tcPr>
          <w:p w14:paraId="7FB4CF77" w14:textId="77777777" w:rsidR="008C77B0" w:rsidRPr="00495C1A" w:rsidRDefault="008C77B0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2559" w:type="dxa"/>
            <w:vMerge w:val="restart"/>
          </w:tcPr>
          <w:p w14:paraId="5687F314" w14:textId="77777777" w:rsidR="008C77B0" w:rsidRPr="00495C1A" w:rsidRDefault="008C77B0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ผลที่คาดว่าจะได้รับ</w:t>
            </w:r>
          </w:p>
        </w:tc>
        <w:tc>
          <w:tcPr>
            <w:tcW w:w="1065" w:type="dxa"/>
            <w:vMerge w:val="restart"/>
          </w:tcPr>
          <w:p w14:paraId="38852101" w14:textId="77777777" w:rsidR="008C77B0" w:rsidRPr="00495C1A" w:rsidRDefault="008C77B0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หน่วยงานรับผิดชอบ</w:t>
            </w:r>
          </w:p>
          <w:p w14:paraId="664FFBED" w14:textId="77777777" w:rsidR="008C77B0" w:rsidRPr="00495C1A" w:rsidRDefault="008C77B0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หลัก</w:t>
            </w:r>
          </w:p>
        </w:tc>
      </w:tr>
      <w:tr w:rsidR="00495C1A" w:rsidRPr="00495C1A" w14:paraId="64116028" w14:textId="77777777" w:rsidTr="005371B8">
        <w:tc>
          <w:tcPr>
            <w:tcW w:w="662" w:type="dxa"/>
            <w:vMerge/>
          </w:tcPr>
          <w:p w14:paraId="53B0B68F" w14:textId="77777777" w:rsidR="008C77B0" w:rsidRPr="00495C1A" w:rsidRDefault="008C77B0" w:rsidP="005371B8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719" w:type="dxa"/>
            <w:vMerge/>
          </w:tcPr>
          <w:p w14:paraId="3D587A2B" w14:textId="77777777" w:rsidR="008C77B0" w:rsidRPr="00495C1A" w:rsidRDefault="008C77B0" w:rsidP="005371B8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2704" w:type="dxa"/>
            <w:vMerge/>
          </w:tcPr>
          <w:p w14:paraId="0653A4E2" w14:textId="77777777" w:rsidR="008C77B0" w:rsidRPr="00495C1A" w:rsidRDefault="008C77B0" w:rsidP="005371B8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20" w:type="dxa"/>
          </w:tcPr>
          <w:p w14:paraId="51E91CBC" w14:textId="77777777" w:rsidR="008C77B0" w:rsidRPr="00495C1A" w:rsidRDefault="008C77B0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2566</w:t>
            </w:r>
          </w:p>
          <w:p w14:paraId="77003FB2" w14:textId="77777777" w:rsidR="008C77B0" w:rsidRPr="00495C1A" w:rsidRDefault="008C77B0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8" w:type="dxa"/>
          </w:tcPr>
          <w:p w14:paraId="5F9882FA" w14:textId="77777777" w:rsidR="008C77B0" w:rsidRPr="00495C1A" w:rsidRDefault="008C77B0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2567</w:t>
            </w:r>
          </w:p>
          <w:p w14:paraId="78E59FA3" w14:textId="77777777" w:rsidR="008C77B0" w:rsidRPr="00495C1A" w:rsidRDefault="008C77B0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4" w:type="dxa"/>
          </w:tcPr>
          <w:p w14:paraId="1C2A22DC" w14:textId="77777777" w:rsidR="008C77B0" w:rsidRPr="00495C1A" w:rsidRDefault="008C77B0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  <w:p w14:paraId="1788021B" w14:textId="77777777" w:rsidR="008C77B0" w:rsidRPr="00495C1A" w:rsidRDefault="008C77B0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4" w:type="dxa"/>
          </w:tcPr>
          <w:p w14:paraId="57C5716A" w14:textId="77777777" w:rsidR="008C77B0" w:rsidRPr="00495C1A" w:rsidRDefault="008C77B0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2569</w:t>
            </w:r>
          </w:p>
          <w:p w14:paraId="4C9CE4C5" w14:textId="77777777" w:rsidR="008C77B0" w:rsidRPr="00495C1A" w:rsidRDefault="008C77B0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4" w:type="dxa"/>
          </w:tcPr>
          <w:p w14:paraId="3A013DAC" w14:textId="77777777" w:rsidR="008C77B0" w:rsidRPr="00495C1A" w:rsidRDefault="008C77B0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2570</w:t>
            </w:r>
          </w:p>
          <w:p w14:paraId="5CA7BCBC" w14:textId="77777777" w:rsidR="008C77B0" w:rsidRPr="00495C1A" w:rsidRDefault="008C77B0" w:rsidP="005371B8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559" w:type="dxa"/>
            <w:vMerge/>
          </w:tcPr>
          <w:p w14:paraId="2A005C8D" w14:textId="77777777" w:rsidR="008C77B0" w:rsidRPr="00495C1A" w:rsidRDefault="008C77B0" w:rsidP="005371B8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65" w:type="dxa"/>
            <w:vMerge/>
          </w:tcPr>
          <w:p w14:paraId="6AEB6868" w14:textId="77777777" w:rsidR="008C77B0" w:rsidRPr="00495C1A" w:rsidRDefault="008C77B0" w:rsidP="005371B8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495C1A" w:rsidRPr="00495C1A" w14:paraId="48685960" w14:textId="77777777" w:rsidTr="005371B8">
        <w:tc>
          <w:tcPr>
            <w:tcW w:w="662" w:type="dxa"/>
          </w:tcPr>
          <w:p w14:paraId="09A2BA79" w14:textId="77777777" w:rsidR="00BB42C6" w:rsidRPr="00495C1A" w:rsidRDefault="00BB42C6" w:rsidP="00BB42C6">
            <w:pPr>
              <w:contextualSpacing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19" w:type="dxa"/>
          </w:tcPr>
          <w:p w14:paraId="42D86290" w14:textId="77777777" w:rsidR="00BB42C6" w:rsidRPr="00495C1A" w:rsidRDefault="00BB42C6" w:rsidP="00BB42C6">
            <w:pPr>
              <w:contextualSpacing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495C1A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วัสดุไฟฟ้าและวิทยุ</w:t>
            </w:r>
          </w:p>
        </w:tc>
        <w:tc>
          <w:tcPr>
            <w:tcW w:w="2704" w:type="dxa"/>
          </w:tcPr>
          <w:p w14:paraId="53529B97" w14:textId="7608AB16" w:rsidR="00BB42C6" w:rsidRPr="00495C1A" w:rsidRDefault="00BB42C6" w:rsidP="00A21A84">
            <w:pPr>
              <w:textAlignment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495C1A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  <w:r w:rsidRPr="00495C1A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จัดหา</w:t>
            </w:r>
            <w:r w:rsidRPr="00495C1A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สายไฟฟ้า หลอดไฟฟ้า เข็มขัดรัดไฟฟ้า ปลั๊กไฟฟ้า </w:t>
            </w:r>
            <w:proofErr w:type="spellStart"/>
            <w:r w:rsidRPr="00495C1A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สวิตซ์</w:t>
            </w:r>
            <w:proofErr w:type="spellEnd"/>
            <w:r w:rsidRPr="00495C1A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ไฟฟ้า หรือวัสดุไฟฟ้าและวิทยุที่เกี่ยวข้องและจำเป็น</w:t>
            </w:r>
          </w:p>
        </w:tc>
        <w:tc>
          <w:tcPr>
            <w:tcW w:w="1020" w:type="dxa"/>
          </w:tcPr>
          <w:p w14:paraId="2327D157" w14:textId="77777777" w:rsidR="00BB42C6" w:rsidRPr="00495C1A" w:rsidRDefault="00BB42C6" w:rsidP="00BB42C6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60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38" w:type="dxa"/>
          </w:tcPr>
          <w:p w14:paraId="4996B625" w14:textId="77777777" w:rsidR="00BB42C6" w:rsidRPr="00495C1A" w:rsidRDefault="00BB42C6" w:rsidP="00BB42C6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60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4" w:type="dxa"/>
          </w:tcPr>
          <w:p w14:paraId="35D6847B" w14:textId="77777777" w:rsidR="00BB42C6" w:rsidRPr="00495C1A" w:rsidRDefault="00BB42C6" w:rsidP="00BB42C6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60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4" w:type="dxa"/>
          </w:tcPr>
          <w:p w14:paraId="01A530C3" w14:textId="77777777" w:rsidR="00BB42C6" w:rsidRPr="00495C1A" w:rsidRDefault="00BB42C6" w:rsidP="00BB42C6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60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4" w:type="dxa"/>
          </w:tcPr>
          <w:p w14:paraId="394C66A8" w14:textId="77777777" w:rsidR="00BB42C6" w:rsidRPr="00495C1A" w:rsidRDefault="00BB42C6" w:rsidP="00BB42C6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60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2559" w:type="dxa"/>
          </w:tcPr>
          <w:p w14:paraId="430B0F41" w14:textId="499482BE" w:rsidR="00BB42C6" w:rsidRPr="00495C1A" w:rsidRDefault="00BB42C6" w:rsidP="00BB42C6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  <w:r w:rsidR="00DC6A9A"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อบต.โจดหนองแก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มีมีความพร้อมในการใช้งานเกี่ยวกับ</w:t>
            </w:r>
            <w:r w:rsidRPr="00495C1A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วัสดุไฟฟ้าและวิทยุ</w:t>
            </w:r>
          </w:p>
        </w:tc>
        <w:tc>
          <w:tcPr>
            <w:tcW w:w="1065" w:type="dxa"/>
          </w:tcPr>
          <w:p w14:paraId="1A54F5DA" w14:textId="77777777" w:rsidR="00BB42C6" w:rsidRPr="00495C1A" w:rsidRDefault="00BB42C6" w:rsidP="00BB42C6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</w:tr>
      <w:tr w:rsidR="00495C1A" w:rsidRPr="00495C1A" w14:paraId="065E00DA" w14:textId="77777777" w:rsidTr="005371B8">
        <w:tc>
          <w:tcPr>
            <w:tcW w:w="5085" w:type="dxa"/>
            <w:gridSpan w:val="3"/>
          </w:tcPr>
          <w:p w14:paraId="6639A605" w14:textId="55AE23A2" w:rsidR="00BB42C6" w:rsidRPr="00495C1A" w:rsidRDefault="00BB42C6" w:rsidP="00BB42C6">
            <w:pPr>
              <w:jc w:val="right"/>
              <w:textAlignment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495C1A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 xml:space="preserve"> รวม</w:t>
            </w:r>
          </w:p>
        </w:tc>
        <w:tc>
          <w:tcPr>
            <w:tcW w:w="1020" w:type="dxa"/>
          </w:tcPr>
          <w:p w14:paraId="4CA2E81B" w14:textId="77777777" w:rsidR="00BB42C6" w:rsidRPr="00495C1A" w:rsidRDefault="00BB42C6" w:rsidP="00BB42C6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60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38" w:type="dxa"/>
          </w:tcPr>
          <w:p w14:paraId="20AF28EE" w14:textId="77777777" w:rsidR="00BB42C6" w:rsidRPr="00495C1A" w:rsidRDefault="00BB42C6" w:rsidP="00BB42C6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60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4" w:type="dxa"/>
          </w:tcPr>
          <w:p w14:paraId="7AC1F31F" w14:textId="77777777" w:rsidR="00BB42C6" w:rsidRPr="00495C1A" w:rsidRDefault="00BB42C6" w:rsidP="00BB42C6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60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4" w:type="dxa"/>
          </w:tcPr>
          <w:p w14:paraId="7D98E318" w14:textId="77777777" w:rsidR="00BB42C6" w:rsidRPr="00495C1A" w:rsidRDefault="00BB42C6" w:rsidP="00BB42C6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60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4" w:type="dxa"/>
          </w:tcPr>
          <w:p w14:paraId="6D4D1337" w14:textId="77777777" w:rsidR="00BB42C6" w:rsidRPr="00495C1A" w:rsidRDefault="00BB42C6" w:rsidP="00BB42C6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60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  <w:p w14:paraId="40E71CCB" w14:textId="77777777" w:rsidR="00C26862" w:rsidRPr="00495C1A" w:rsidRDefault="00C26862" w:rsidP="00BB42C6">
            <w:pPr>
              <w:jc w:val="center"/>
            </w:pPr>
          </w:p>
        </w:tc>
        <w:tc>
          <w:tcPr>
            <w:tcW w:w="2559" w:type="dxa"/>
          </w:tcPr>
          <w:p w14:paraId="7D485C4D" w14:textId="77777777" w:rsidR="00BB42C6" w:rsidRPr="00495C1A" w:rsidRDefault="00BB42C6" w:rsidP="00BB42C6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65" w:type="dxa"/>
          </w:tcPr>
          <w:p w14:paraId="5C09FDE4" w14:textId="77777777" w:rsidR="00BB42C6" w:rsidRPr="00495C1A" w:rsidRDefault="00BB42C6" w:rsidP="00BB42C6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</w:tbl>
    <w:p w14:paraId="34053698" w14:textId="6F245E67" w:rsidR="004632CD" w:rsidRPr="00495C1A" w:rsidRDefault="00525667" w:rsidP="004632CD">
      <w:pPr>
        <w:spacing w:after="0" w:line="259" w:lineRule="auto"/>
        <w:contextualSpacing/>
        <w:rPr>
          <w:rFonts w:ascii="TH SarabunIT๙" w:eastAsia="Calibri" w:hAnsi="TH SarabunIT๙" w:cs="TH SarabunIT๙"/>
          <w:b/>
          <w:bCs/>
          <w:sz w:val="26"/>
          <w:szCs w:val="26"/>
        </w:rPr>
      </w:pPr>
      <w:bookmarkStart w:id="3" w:name="_Hlk203656918"/>
      <w:bookmarkEnd w:id="2"/>
      <w:r w:rsidRPr="00495C1A">
        <w:rPr>
          <w:rFonts w:ascii="TH SarabunIT๙" w:eastAsia="Calibri" w:hAnsi="TH SarabunIT๙" w:cs="TH SarabunIT๙" w:hint="cs"/>
          <w:b/>
          <w:bCs/>
          <w:cs/>
        </w:rPr>
        <w:t>4</w:t>
      </w:r>
      <w:r w:rsidR="004632CD" w:rsidRPr="00495C1A">
        <w:rPr>
          <w:rFonts w:ascii="TH SarabunIT๙" w:eastAsia="Calibri" w:hAnsi="TH SarabunIT๙" w:cs="TH SarabunIT๙" w:hint="cs"/>
          <w:b/>
          <w:bCs/>
          <w:cs/>
        </w:rPr>
        <w:t>. ประเภท</w:t>
      </w:r>
      <w:r w:rsidR="004632CD" w:rsidRPr="00495C1A">
        <w:rPr>
          <w:rFonts w:ascii="TH SarabunIT๙" w:eastAsia="Calibri" w:hAnsi="TH SarabunIT๙" w:cs="TH SarabunIT๙" w:hint="cs"/>
          <w:b/>
          <w:bCs/>
          <w:sz w:val="28"/>
          <w:cs/>
        </w:rPr>
        <w:t>วัสดุ</w:t>
      </w:r>
      <w:r w:rsidR="004632CD" w:rsidRPr="00495C1A">
        <w:rPr>
          <w:rFonts w:ascii="TH SarabunIT๙" w:eastAsia="Calibri" w:hAnsi="TH SarabunIT๙" w:cs="TH SarabunIT๙"/>
          <w:b/>
          <w:bCs/>
          <w:sz w:val="28"/>
        </w:rPr>
        <w:t xml:space="preserve"> </w:t>
      </w:r>
      <w:r w:rsidR="004632CD" w:rsidRPr="00495C1A">
        <w:rPr>
          <w:rFonts w:ascii="TH SarabunIT๙" w:eastAsia="Times New Roman" w:hAnsi="TH SarabunIT๙" w:cs="TH SarabunIT๙" w:hint="cs"/>
          <w:sz w:val="26"/>
          <w:szCs w:val="26"/>
          <w:u w:val="dotted"/>
          <w:cs/>
        </w:rPr>
        <w:t>เครื่อง</w:t>
      </w:r>
      <w:r w:rsidR="001B6989" w:rsidRPr="00495C1A">
        <w:rPr>
          <w:rFonts w:ascii="TH SarabunIT๙" w:eastAsia="Calibri" w:hAnsi="TH SarabunIT๙" w:cs="TH SarabunIT๙" w:hint="cs"/>
          <w:sz w:val="26"/>
          <w:szCs w:val="26"/>
          <w:u w:val="dotted"/>
          <w:cs/>
        </w:rPr>
        <w:t>ดับเพลิง</w:t>
      </w:r>
    </w:p>
    <w:p w14:paraId="470C3EE8" w14:textId="6A853657" w:rsidR="004632CD" w:rsidRPr="00495C1A" w:rsidRDefault="004632CD" w:rsidP="004632CD">
      <w:pPr>
        <w:spacing w:after="0"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</w:t>
      </w:r>
      <w:r w:rsidR="00525667" w:rsidRPr="00495C1A">
        <w:rPr>
          <w:rFonts w:ascii="TH SarabunIT๙" w:eastAsia="Calibri" w:hAnsi="TH SarabunIT๙" w:cs="TH SarabunIT๙" w:hint="cs"/>
          <w:b/>
          <w:bCs/>
          <w:cs/>
        </w:rPr>
        <w:t>4</w:t>
      </w: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.1 กลยุทธ์ </w:t>
      </w:r>
      <w:r w:rsidRPr="00495C1A">
        <w:rPr>
          <w:rFonts w:ascii="TH SarabunIT๙" w:hAnsi="TH SarabunIT๙" w:cs="TH SarabunIT๙" w:hint="cs"/>
          <w:sz w:val="26"/>
          <w:szCs w:val="26"/>
          <w:u w:val="dotted"/>
          <w:cs/>
        </w:rPr>
        <w:t xml:space="preserve"> เพิ่มขีดความสามารถการบริหารจัดการการเงินการคลังให้มีประสิทธิภาพ</w:t>
      </w:r>
    </w:p>
    <w:p w14:paraId="3BD63461" w14:textId="77777777" w:rsidR="004632CD" w:rsidRPr="00495C1A" w:rsidRDefault="004632CD" w:rsidP="004632CD">
      <w:pPr>
        <w:spacing w:after="0" w:line="259" w:lineRule="auto"/>
        <w:contextualSpacing/>
        <w:rPr>
          <w:rFonts w:ascii="TH SarabunIT๙" w:eastAsia="Calibri" w:hAnsi="TH SarabunIT๙" w:cs="TH SarabunIT๙"/>
          <w:b/>
          <w:bCs/>
          <w:sz w:val="26"/>
          <w:szCs w:val="26"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   (1) แผนงาน</w:t>
      </w:r>
      <w:r w:rsidRPr="00495C1A">
        <w:rPr>
          <w:rFonts w:ascii="TH SarabunIT๙" w:eastAsia="Calibri" w:hAnsi="TH SarabunIT๙" w:cs="TH SarabunIT๙"/>
          <w:b/>
          <w:bCs/>
        </w:rPr>
        <w:t xml:space="preserve"> </w:t>
      </w:r>
      <w:r w:rsidRPr="00495C1A">
        <w:rPr>
          <w:rFonts w:ascii="TH SarabunIT๙" w:eastAsia="Times New Roman" w:hAnsi="TH SarabunIT๙" w:cs="TH SarabunIT๙" w:hint="cs"/>
          <w:sz w:val="26"/>
          <w:szCs w:val="26"/>
          <w:u w:val="dotted"/>
          <w:cs/>
        </w:rPr>
        <w:t>การ</w:t>
      </w:r>
      <w:r w:rsidRPr="00495C1A">
        <w:rPr>
          <w:rFonts w:ascii="TH SarabunIT๙" w:eastAsia="Calibri" w:hAnsi="TH SarabunIT๙" w:cs="TH SarabunIT๙" w:hint="cs"/>
          <w:sz w:val="26"/>
          <w:szCs w:val="26"/>
          <w:u w:val="dotted"/>
          <w:cs/>
        </w:rPr>
        <w:t>รักษาความสงบภายใน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659"/>
        <w:gridCol w:w="1571"/>
        <w:gridCol w:w="3443"/>
        <w:gridCol w:w="990"/>
        <w:gridCol w:w="990"/>
        <w:gridCol w:w="990"/>
        <w:gridCol w:w="991"/>
        <w:gridCol w:w="1130"/>
        <w:gridCol w:w="2252"/>
        <w:gridCol w:w="1163"/>
      </w:tblGrid>
      <w:tr w:rsidR="00495C1A" w:rsidRPr="00495C1A" w14:paraId="446BF5E3" w14:textId="77777777" w:rsidTr="00C90675">
        <w:tc>
          <w:tcPr>
            <w:tcW w:w="659" w:type="dxa"/>
            <w:vMerge w:val="restart"/>
          </w:tcPr>
          <w:p w14:paraId="23A44EDF" w14:textId="77777777" w:rsidR="004632CD" w:rsidRPr="00495C1A" w:rsidRDefault="004632CD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571" w:type="dxa"/>
            <w:vMerge w:val="restart"/>
          </w:tcPr>
          <w:p w14:paraId="71728E7C" w14:textId="77777777" w:rsidR="004632CD" w:rsidRPr="00495C1A" w:rsidRDefault="004632CD" w:rsidP="00C90675">
            <w:pPr>
              <w:tabs>
                <w:tab w:val="left" w:pos="495"/>
                <w:tab w:val="center" w:pos="751"/>
              </w:tabs>
              <w:contextualSpacing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ab/>
            </w:r>
            <w:r w:rsidRPr="00495C1A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ab/>
            </w: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วัสดุ</w:t>
            </w:r>
          </w:p>
        </w:tc>
        <w:tc>
          <w:tcPr>
            <w:tcW w:w="3443" w:type="dxa"/>
            <w:vMerge w:val="restart"/>
          </w:tcPr>
          <w:p w14:paraId="52D12435" w14:textId="77777777" w:rsidR="004632CD" w:rsidRPr="00495C1A" w:rsidRDefault="004632CD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3C66D427" w14:textId="77777777" w:rsidR="004632CD" w:rsidRPr="00495C1A" w:rsidRDefault="004632CD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(ผลผลิตของวัสดุ)</w:t>
            </w:r>
          </w:p>
        </w:tc>
        <w:tc>
          <w:tcPr>
            <w:tcW w:w="5091" w:type="dxa"/>
            <w:gridSpan w:val="5"/>
          </w:tcPr>
          <w:p w14:paraId="4FE5C046" w14:textId="77777777" w:rsidR="004632CD" w:rsidRPr="00495C1A" w:rsidRDefault="004632CD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2252" w:type="dxa"/>
            <w:vMerge w:val="restart"/>
          </w:tcPr>
          <w:p w14:paraId="3C0E0AAE" w14:textId="77777777" w:rsidR="004632CD" w:rsidRPr="00495C1A" w:rsidRDefault="004632CD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ผลที่คาดว่าจะได้รับ</w:t>
            </w:r>
          </w:p>
        </w:tc>
        <w:tc>
          <w:tcPr>
            <w:tcW w:w="1163" w:type="dxa"/>
            <w:vMerge w:val="restart"/>
          </w:tcPr>
          <w:p w14:paraId="01BC9978" w14:textId="77777777" w:rsidR="004632CD" w:rsidRPr="00495C1A" w:rsidRDefault="004632CD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หน่วยงานรับผิดชอบ</w:t>
            </w:r>
          </w:p>
          <w:p w14:paraId="3B58456B" w14:textId="77777777" w:rsidR="004632CD" w:rsidRPr="00495C1A" w:rsidRDefault="004632CD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หลัก</w:t>
            </w:r>
          </w:p>
        </w:tc>
      </w:tr>
      <w:tr w:rsidR="00495C1A" w:rsidRPr="00495C1A" w14:paraId="6198B9EA" w14:textId="77777777" w:rsidTr="00C90675">
        <w:tc>
          <w:tcPr>
            <w:tcW w:w="659" w:type="dxa"/>
            <w:vMerge/>
          </w:tcPr>
          <w:p w14:paraId="7CC4D20A" w14:textId="77777777" w:rsidR="004632CD" w:rsidRPr="00495C1A" w:rsidRDefault="004632CD" w:rsidP="00C90675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571" w:type="dxa"/>
            <w:vMerge/>
          </w:tcPr>
          <w:p w14:paraId="25BABBE7" w14:textId="77777777" w:rsidR="004632CD" w:rsidRPr="00495C1A" w:rsidRDefault="004632CD" w:rsidP="00C90675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3443" w:type="dxa"/>
            <w:vMerge/>
          </w:tcPr>
          <w:p w14:paraId="07C7408C" w14:textId="77777777" w:rsidR="004632CD" w:rsidRPr="00495C1A" w:rsidRDefault="004632CD" w:rsidP="00C90675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990" w:type="dxa"/>
          </w:tcPr>
          <w:p w14:paraId="0203F41C" w14:textId="77777777" w:rsidR="004632CD" w:rsidRPr="00495C1A" w:rsidRDefault="004632CD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2566</w:t>
            </w:r>
          </w:p>
          <w:p w14:paraId="6CB880F4" w14:textId="77777777" w:rsidR="004632CD" w:rsidRPr="00495C1A" w:rsidRDefault="004632CD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0" w:type="dxa"/>
          </w:tcPr>
          <w:p w14:paraId="7D3805FA" w14:textId="77777777" w:rsidR="004632CD" w:rsidRPr="00495C1A" w:rsidRDefault="004632CD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2567</w:t>
            </w:r>
          </w:p>
          <w:p w14:paraId="694A49F8" w14:textId="77777777" w:rsidR="004632CD" w:rsidRPr="00495C1A" w:rsidRDefault="004632CD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0" w:type="dxa"/>
          </w:tcPr>
          <w:p w14:paraId="62049C90" w14:textId="77777777" w:rsidR="004632CD" w:rsidRPr="00495C1A" w:rsidRDefault="004632CD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  <w:p w14:paraId="65F7289C" w14:textId="77777777" w:rsidR="004632CD" w:rsidRPr="00495C1A" w:rsidRDefault="004632CD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1" w:type="dxa"/>
          </w:tcPr>
          <w:p w14:paraId="55DDE2E1" w14:textId="77777777" w:rsidR="004632CD" w:rsidRPr="00495C1A" w:rsidRDefault="004632CD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2569</w:t>
            </w:r>
          </w:p>
          <w:p w14:paraId="3C55B565" w14:textId="77777777" w:rsidR="004632CD" w:rsidRPr="00495C1A" w:rsidRDefault="004632CD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0" w:type="dxa"/>
          </w:tcPr>
          <w:p w14:paraId="3F1CAD7F" w14:textId="77777777" w:rsidR="004632CD" w:rsidRPr="00495C1A" w:rsidRDefault="004632CD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2570</w:t>
            </w:r>
          </w:p>
          <w:p w14:paraId="4A38B7C1" w14:textId="77777777" w:rsidR="004632CD" w:rsidRPr="00495C1A" w:rsidRDefault="004632CD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252" w:type="dxa"/>
            <w:vMerge/>
          </w:tcPr>
          <w:p w14:paraId="7CEE400D" w14:textId="77777777" w:rsidR="004632CD" w:rsidRPr="00495C1A" w:rsidRDefault="004632CD" w:rsidP="00C90675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163" w:type="dxa"/>
            <w:vMerge/>
          </w:tcPr>
          <w:p w14:paraId="5B1C23DD" w14:textId="77777777" w:rsidR="004632CD" w:rsidRPr="00495C1A" w:rsidRDefault="004632CD" w:rsidP="00C90675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495C1A" w:rsidRPr="00495C1A" w14:paraId="234895A6" w14:textId="77777777" w:rsidTr="00C90675">
        <w:tc>
          <w:tcPr>
            <w:tcW w:w="659" w:type="dxa"/>
          </w:tcPr>
          <w:p w14:paraId="3B211DAD" w14:textId="77777777" w:rsidR="001B6989" w:rsidRPr="00495C1A" w:rsidRDefault="001B6989" w:rsidP="001B6989">
            <w:pPr>
              <w:contextualSpacing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14:paraId="007C3D42" w14:textId="77777777" w:rsidR="001B6989" w:rsidRPr="00495C1A" w:rsidRDefault="007771B8" w:rsidP="001B6989">
            <w:pPr>
              <w:contextualSpacing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วัสดุ</w:t>
            </w:r>
            <w:r w:rsidR="001B6989" w:rsidRPr="00495C1A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เครื่อง</w:t>
            </w:r>
            <w:r w:rsidR="001B6989"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ดับเพลิง</w:t>
            </w:r>
          </w:p>
        </w:tc>
        <w:tc>
          <w:tcPr>
            <w:tcW w:w="3443" w:type="dxa"/>
          </w:tcPr>
          <w:p w14:paraId="3946C46D" w14:textId="77777777" w:rsidR="001B6989" w:rsidRPr="00495C1A" w:rsidRDefault="001B6989" w:rsidP="001B6989">
            <w:pPr>
              <w:textAlignment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495C1A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เพื่อจ่ายเป็นค่าวัสดุเครื่องดับเพลิง ที่มีลักษณะโดยสภาพไม่คงทนถาวรหรือตามปกติมีอายุการใช้งานไม่ยืนนาน สิ้นเปลือง หมดไป หรือเปลี่ยนสภาพไปในระยะเวลาอันสั้น ได้แก่ วัสดุคงทน วัสดุสิ้นเปลือง วัสดุอุปกรณ์ประกอบและอะไหล่ รายจ่ายที่ต้องชำระพร้อมกับค่าวัสดุ เช่น ค่าขนส่ง ค่าภาษี ค่าประกันภัยค่าติดตั้ง เป็นต้น เช่น วาล์วน้ำดับเพลิง(เชื่อมกับรถดับเพลิง) ท่อสายส่งน้ำ สายดับเพลิง อุปกรณ์ดับไฟป่า(เช่น สายฉีด,ถัง,ไม้ตบไฟ) ถังดับเพลิง ลูกบอลดับเพลิง ฯลฯ</w:t>
            </w:r>
          </w:p>
        </w:tc>
        <w:tc>
          <w:tcPr>
            <w:tcW w:w="990" w:type="dxa"/>
          </w:tcPr>
          <w:p w14:paraId="6AEA4CF5" w14:textId="77777777" w:rsidR="001B6989" w:rsidRPr="00495C1A" w:rsidRDefault="001B6989" w:rsidP="001B6989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10</w:t>
            </w:r>
            <w:r w:rsidRPr="00495C1A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990" w:type="dxa"/>
          </w:tcPr>
          <w:p w14:paraId="3997439F" w14:textId="77777777" w:rsidR="001B6989" w:rsidRPr="00495C1A" w:rsidRDefault="001B6989" w:rsidP="001B6989">
            <w:pPr>
              <w:jc w:val="center"/>
              <w:rPr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10</w:t>
            </w:r>
            <w:r w:rsidRPr="00495C1A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990" w:type="dxa"/>
          </w:tcPr>
          <w:p w14:paraId="7B0A04E6" w14:textId="77777777" w:rsidR="001B6989" w:rsidRPr="00495C1A" w:rsidRDefault="001B6989" w:rsidP="001B6989">
            <w:pPr>
              <w:jc w:val="center"/>
              <w:rPr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10</w:t>
            </w:r>
            <w:r w:rsidRPr="00495C1A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991" w:type="dxa"/>
          </w:tcPr>
          <w:p w14:paraId="4A6AD919" w14:textId="77777777" w:rsidR="001B6989" w:rsidRPr="00495C1A" w:rsidRDefault="001B6989" w:rsidP="001B6989">
            <w:pPr>
              <w:jc w:val="center"/>
              <w:rPr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10</w:t>
            </w:r>
            <w:r w:rsidRPr="00495C1A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0" w:type="dxa"/>
          </w:tcPr>
          <w:p w14:paraId="00178381" w14:textId="77777777" w:rsidR="001B6989" w:rsidRPr="00495C1A" w:rsidRDefault="001B6989" w:rsidP="001B6989">
            <w:pPr>
              <w:jc w:val="center"/>
              <w:rPr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10</w:t>
            </w:r>
            <w:r w:rsidRPr="00495C1A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2252" w:type="dxa"/>
          </w:tcPr>
          <w:p w14:paraId="211CA32A" w14:textId="724B8F9A" w:rsidR="001B6989" w:rsidRPr="00495C1A" w:rsidRDefault="00B4605A" w:rsidP="00B4605A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="00DC6A9A"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อบต.โจดหนองแก</w:t>
            </w: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มีวัสดุเครื่องดับเพลิงเพียงพอต่อการปฏิบัติงาน</w:t>
            </w:r>
          </w:p>
        </w:tc>
        <w:tc>
          <w:tcPr>
            <w:tcW w:w="1163" w:type="dxa"/>
          </w:tcPr>
          <w:p w14:paraId="62AC37AE" w14:textId="77777777" w:rsidR="001B6989" w:rsidRPr="00495C1A" w:rsidRDefault="001B6989" w:rsidP="001B6989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  <w:p w14:paraId="03E1093F" w14:textId="77777777" w:rsidR="001B6989" w:rsidRPr="00495C1A" w:rsidRDefault="001B6989" w:rsidP="001B6989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งานป้องกัน</w:t>
            </w:r>
          </w:p>
          <w:p w14:paraId="6B2C731A" w14:textId="77777777" w:rsidR="001B6989" w:rsidRPr="00495C1A" w:rsidRDefault="001B6989" w:rsidP="001B6989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  <w:tr w:rsidR="00495C1A" w:rsidRPr="00495C1A" w14:paraId="08D42FA2" w14:textId="77777777" w:rsidTr="00C90675">
        <w:tc>
          <w:tcPr>
            <w:tcW w:w="5673" w:type="dxa"/>
            <w:gridSpan w:val="3"/>
          </w:tcPr>
          <w:p w14:paraId="32A1B5AE" w14:textId="79FD5849" w:rsidR="001B6989" w:rsidRPr="00495C1A" w:rsidRDefault="00AE4904" w:rsidP="00AE4904">
            <w:pPr>
              <w:jc w:val="center"/>
              <w:textAlignment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 xml:space="preserve">                                                                                        </w:t>
            </w:r>
            <w:r w:rsidR="001B6989" w:rsidRPr="00495C1A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990" w:type="dxa"/>
          </w:tcPr>
          <w:p w14:paraId="00C3ACC8" w14:textId="77777777" w:rsidR="001B6989" w:rsidRPr="00495C1A" w:rsidRDefault="001B6989" w:rsidP="00593A33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990" w:type="dxa"/>
          </w:tcPr>
          <w:p w14:paraId="6DC81C97" w14:textId="77777777" w:rsidR="001B6989" w:rsidRPr="00495C1A" w:rsidRDefault="001B6989" w:rsidP="00593A33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990" w:type="dxa"/>
          </w:tcPr>
          <w:p w14:paraId="30FDC5F1" w14:textId="77777777" w:rsidR="001B6989" w:rsidRPr="00495C1A" w:rsidRDefault="001B6989" w:rsidP="00593A33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991" w:type="dxa"/>
          </w:tcPr>
          <w:p w14:paraId="129F81F3" w14:textId="77777777" w:rsidR="001B6989" w:rsidRPr="00495C1A" w:rsidRDefault="001B6989" w:rsidP="00593A33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30" w:type="dxa"/>
          </w:tcPr>
          <w:p w14:paraId="0C490120" w14:textId="77777777" w:rsidR="001B6989" w:rsidRPr="00495C1A" w:rsidRDefault="001B6989" w:rsidP="00593A33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2252" w:type="dxa"/>
          </w:tcPr>
          <w:p w14:paraId="67BCE4CA" w14:textId="77777777" w:rsidR="001B6989" w:rsidRPr="00495C1A" w:rsidRDefault="001B6989" w:rsidP="001B6989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  <w:p w14:paraId="54A2141D" w14:textId="77777777" w:rsidR="001B6989" w:rsidRPr="00495C1A" w:rsidRDefault="001B6989" w:rsidP="001B6989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163" w:type="dxa"/>
          </w:tcPr>
          <w:p w14:paraId="68EA8A9A" w14:textId="77777777" w:rsidR="001B6989" w:rsidRPr="00495C1A" w:rsidRDefault="001B6989" w:rsidP="001B6989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</w:tbl>
    <w:p w14:paraId="4F340CBA" w14:textId="77777777" w:rsidR="00061DDE" w:rsidRPr="00495C1A" w:rsidRDefault="00061DDE" w:rsidP="008C77B0">
      <w:pPr>
        <w:tabs>
          <w:tab w:val="left" w:pos="2955"/>
        </w:tabs>
        <w:rPr>
          <w:rFonts w:ascii="TH Sarabun New" w:eastAsia="Times New Roman" w:hAnsi="TH Sarabun New" w:cs="TH Sarabun New"/>
          <w:sz w:val="32"/>
          <w:szCs w:val="32"/>
        </w:rPr>
      </w:pPr>
    </w:p>
    <w:bookmarkEnd w:id="3"/>
    <w:p w14:paraId="64F77E61" w14:textId="352EB9F6" w:rsidR="00796177" w:rsidRPr="00495C1A" w:rsidRDefault="00796177" w:rsidP="00796177">
      <w:pPr>
        <w:spacing w:after="0" w:line="259" w:lineRule="auto"/>
        <w:contextualSpacing/>
        <w:rPr>
          <w:rFonts w:ascii="TH SarabunIT๙" w:eastAsia="Calibri" w:hAnsi="TH SarabunIT๙" w:cs="TH SarabunIT๙"/>
          <w:b/>
          <w:bCs/>
          <w:sz w:val="26"/>
          <w:szCs w:val="26"/>
        </w:rPr>
      </w:pPr>
      <w:r>
        <w:rPr>
          <w:rFonts w:ascii="TH SarabunIT๙" w:eastAsia="Calibri" w:hAnsi="TH SarabunIT๙" w:cs="TH SarabunIT๙" w:hint="cs"/>
          <w:b/>
          <w:bCs/>
          <w:cs/>
        </w:rPr>
        <w:lastRenderedPageBreak/>
        <w:t>5</w:t>
      </w:r>
      <w:r w:rsidRPr="00495C1A">
        <w:rPr>
          <w:rFonts w:ascii="TH SarabunIT๙" w:eastAsia="Calibri" w:hAnsi="TH SarabunIT๙" w:cs="TH SarabunIT๙" w:hint="cs"/>
          <w:b/>
          <w:bCs/>
          <w:cs/>
        </w:rPr>
        <w:t>. ประเภท</w:t>
      </w:r>
      <w:r w:rsidRPr="00495C1A">
        <w:rPr>
          <w:rFonts w:ascii="TH SarabunIT๙" w:eastAsia="Calibri" w:hAnsi="TH SarabunIT๙" w:cs="TH SarabunIT๙" w:hint="cs"/>
          <w:b/>
          <w:bCs/>
          <w:sz w:val="28"/>
          <w:cs/>
        </w:rPr>
        <w:t>วัสดุ</w:t>
      </w:r>
      <w:r w:rsidRPr="00495C1A">
        <w:rPr>
          <w:rFonts w:ascii="TH SarabunIT๙" w:eastAsia="Calibri" w:hAnsi="TH SarabunIT๙" w:cs="TH SarabunIT๙"/>
          <w:b/>
          <w:bCs/>
          <w:sz w:val="28"/>
        </w:rPr>
        <w:t xml:space="preserve"> </w:t>
      </w:r>
      <w:r w:rsidRPr="00495C1A">
        <w:rPr>
          <w:rFonts w:ascii="TH SarabunIT๙" w:eastAsia="Times New Roman" w:hAnsi="TH SarabunIT๙" w:cs="TH SarabunIT๙" w:hint="cs"/>
          <w:sz w:val="26"/>
          <w:szCs w:val="26"/>
          <w:u w:val="dotted"/>
          <w:cs/>
        </w:rPr>
        <w:t>เครื่อง</w:t>
      </w:r>
      <w:r>
        <w:rPr>
          <w:rFonts w:ascii="TH SarabunIT๙" w:eastAsia="Calibri" w:hAnsi="TH SarabunIT๙" w:cs="TH SarabunIT๙" w:hint="cs"/>
          <w:sz w:val="26"/>
          <w:szCs w:val="26"/>
          <w:u w:val="dotted"/>
          <w:cs/>
        </w:rPr>
        <w:t>แต่งกาย</w:t>
      </w:r>
    </w:p>
    <w:p w14:paraId="05B829C1" w14:textId="31AA1E66" w:rsidR="00796177" w:rsidRPr="00495C1A" w:rsidRDefault="00796177" w:rsidP="00796177">
      <w:pPr>
        <w:spacing w:after="0"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</w:t>
      </w:r>
      <w:r>
        <w:rPr>
          <w:rFonts w:ascii="TH SarabunIT๙" w:eastAsia="Calibri" w:hAnsi="TH SarabunIT๙" w:cs="TH SarabunIT๙" w:hint="cs"/>
          <w:b/>
          <w:bCs/>
          <w:cs/>
        </w:rPr>
        <w:t>5</w:t>
      </w: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.1 กลยุทธ์ </w:t>
      </w:r>
      <w:r w:rsidRPr="00495C1A">
        <w:rPr>
          <w:rFonts w:ascii="TH SarabunIT๙" w:hAnsi="TH SarabunIT๙" w:cs="TH SarabunIT๙" w:hint="cs"/>
          <w:sz w:val="26"/>
          <w:szCs w:val="26"/>
          <w:u w:val="dotted"/>
          <w:cs/>
        </w:rPr>
        <w:t xml:space="preserve"> เพิ่มขีดความสามารถการบริหารจัดการการเงินการคลังให้มีประสิทธิภาพ</w:t>
      </w:r>
    </w:p>
    <w:p w14:paraId="052694C7" w14:textId="77777777" w:rsidR="00796177" w:rsidRPr="00495C1A" w:rsidRDefault="00796177" w:rsidP="00796177">
      <w:pPr>
        <w:spacing w:after="0" w:line="259" w:lineRule="auto"/>
        <w:contextualSpacing/>
        <w:rPr>
          <w:rFonts w:ascii="TH SarabunIT๙" w:eastAsia="Calibri" w:hAnsi="TH SarabunIT๙" w:cs="TH SarabunIT๙"/>
          <w:b/>
          <w:bCs/>
          <w:sz w:val="26"/>
          <w:szCs w:val="26"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   (1) แผนงาน</w:t>
      </w:r>
      <w:r w:rsidRPr="00495C1A">
        <w:rPr>
          <w:rFonts w:ascii="TH SarabunIT๙" w:eastAsia="Calibri" w:hAnsi="TH SarabunIT๙" w:cs="TH SarabunIT๙"/>
          <w:b/>
          <w:bCs/>
        </w:rPr>
        <w:t xml:space="preserve"> </w:t>
      </w:r>
      <w:r w:rsidRPr="00495C1A">
        <w:rPr>
          <w:rFonts w:ascii="TH SarabunIT๙" w:eastAsia="Times New Roman" w:hAnsi="TH SarabunIT๙" w:cs="TH SarabunIT๙" w:hint="cs"/>
          <w:sz w:val="26"/>
          <w:szCs w:val="26"/>
          <w:u w:val="dotted"/>
          <w:cs/>
        </w:rPr>
        <w:t>การ</w:t>
      </w:r>
      <w:r w:rsidRPr="00495C1A">
        <w:rPr>
          <w:rFonts w:ascii="TH SarabunIT๙" w:eastAsia="Calibri" w:hAnsi="TH SarabunIT๙" w:cs="TH SarabunIT๙" w:hint="cs"/>
          <w:sz w:val="26"/>
          <w:szCs w:val="26"/>
          <w:u w:val="dotted"/>
          <w:cs/>
        </w:rPr>
        <w:t>รักษาความสงบภายใน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659"/>
        <w:gridCol w:w="1571"/>
        <w:gridCol w:w="3443"/>
        <w:gridCol w:w="990"/>
        <w:gridCol w:w="990"/>
        <w:gridCol w:w="990"/>
        <w:gridCol w:w="991"/>
        <w:gridCol w:w="1130"/>
        <w:gridCol w:w="2252"/>
        <w:gridCol w:w="1163"/>
      </w:tblGrid>
      <w:tr w:rsidR="00796177" w:rsidRPr="00495C1A" w14:paraId="09B74B8B" w14:textId="77777777" w:rsidTr="002D36EE">
        <w:tc>
          <w:tcPr>
            <w:tcW w:w="659" w:type="dxa"/>
            <w:vMerge w:val="restart"/>
          </w:tcPr>
          <w:p w14:paraId="34264A98" w14:textId="77777777" w:rsidR="00796177" w:rsidRPr="00495C1A" w:rsidRDefault="00796177" w:rsidP="002D36EE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571" w:type="dxa"/>
            <w:vMerge w:val="restart"/>
          </w:tcPr>
          <w:p w14:paraId="3C087AD1" w14:textId="77777777" w:rsidR="00796177" w:rsidRPr="00495C1A" w:rsidRDefault="00796177" w:rsidP="002D36EE">
            <w:pPr>
              <w:tabs>
                <w:tab w:val="left" w:pos="495"/>
                <w:tab w:val="center" w:pos="751"/>
              </w:tabs>
              <w:contextualSpacing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ab/>
            </w:r>
            <w:r w:rsidRPr="00495C1A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ab/>
            </w: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วัสดุ</w:t>
            </w:r>
          </w:p>
        </w:tc>
        <w:tc>
          <w:tcPr>
            <w:tcW w:w="3443" w:type="dxa"/>
            <w:vMerge w:val="restart"/>
          </w:tcPr>
          <w:p w14:paraId="2C5C7659" w14:textId="77777777" w:rsidR="00796177" w:rsidRPr="00495C1A" w:rsidRDefault="00796177" w:rsidP="002D36EE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723506AD" w14:textId="77777777" w:rsidR="00796177" w:rsidRPr="00495C1A" w:rsidRDefault="00796177" w:rsidP="002D36EE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(ผลผลิตของวัสดุ)</w:t>
            </w:r>
          </w:p>
        </w:tc>
        <w:tc>
          <w:tcPr>
            <w:tcW w:w="5091" w:type="dxa"/>
            <w:gridSpan w:val="5"/>
          </w:tcPr>
          <w:p w14:paraId="774E0C96" w14:textId="77777777" w:rsidR="00796177" w:rsidRPr="00495C1A" w:rsidRDefault="00796177" w:rsidP="002D36EE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2252" w:type="dxa"/>
            <w:vMerge w:val="restart"/>
          </w:tcPr>
          <w:p w14:paraId="0845CC82" w14:textId="77777777" w:rsidR="00796177" w:rsidRPr="00495C1A" w:rsidRDefault="00796177" w:rsidP="002D36EE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ผลที่คาดว่าจะได้รับ</w:t>
            </w:r>
          </w:p>
        </w:tc>
        <w:tc>
          <w:tcPr>
            <w:tcW w:w="1163" w:type="dxa"/>
            <w:vMerge w:val="restart"/>
          </w:tcPr>
          <w:p w14:paraId="78C34DFF" w14:textId="77777777" w:rsidR="00796177" w:rsidRPr="00495C1A" w:rsidRDefault="00796177" w:rsidP="002D36EE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หน่วยงานรับผิดชอบ</w:t>
            </w:r>
          </w:p>
          <w:p w14:paraId="7794275E" w14:textId="77777777" w:rsidR="00796177" w:rsidRPr="00495C1A" w:rsidRDefault="00796177" w:rsidP="002D36EE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หลัก</w:t>
            </w:r>
          </w:p>
        </w:tc>
      </w:tr>
      <w:tr w:rsidR="00796177" w:rsidRPr="00495C1A" w14:paraId="01FB6BC5" w14:textId="77777777" w:rsidTr="002D36EE">
        <w:tc>
          <w:tcPr>
            <w:tcW w:w="659" w:type="dxa"/>
            <w:vMerge/>
          </w:tcPr>
          <w:p w14:paraId="57D9D9DA" w14:textId="77777777" w:rsidR="00796177" w:rsidRPr="00495C1A" w:rsidRDefault="00796177" w:rsidP="002D36EE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571" w:type="dxa"/>
            <w:vMerge/>
          </w:tcPr>
          <w:p w14:paraId="5B876F8A" w14:textId="77777777" w:rsidR="00796177" w:rsidRPr="00495C1A" w:rsidRDefault="00796177" w:rsidP="002D36EE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3443" w:type="dxa"/>
            <w:vMerge/>
          </w:tcPr>
          <w:p w14:paraId="75CED7D2" w14:textId="77777777" w:rsidR="00796177" w:rsidRPr="00495C1A" w:rsidRDefault="00796177" w:rsidP="002D36EE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990" w:type="dxa"/>
          </w:tcPr>
          <w:p w14:paraId="1B3A9990" w14:textId="77777777" w:rsidR="00796177" w:rsidRPr="00495C1A" w:rsidRDefault="00796177" w:rsidP="002D36EE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2566</w:t>
            </w:r>
          </w:p>
          <w:p w14:paraId="3221EFF9" w14:textId="77777777" w:rsidR="00796177" w:rsidRPr="00495C1A" w:rsidRDefault="00796177" w:rsidP="002D36EE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0" w:type="dxa"/>
          </w:tcPr>
          <w:p w14:paraId="5AFFE1F2" w14:textId="77777777" w:rsidR="00796177" w:rsidRPr="00495C1A" w:rsidRDefault="00796177" w:rsidP="002D36EE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2567</w:t>
            </w:r>
          </w:p>
          <w:p w14:paraId="258BED7D" w14:textId="77777777" w:rsidR="00796177" w:rsidRPr="00495C1A" w:rsidRDefault="00796177" w:rsidP="002D36EE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0" w:type="dxa"/>
          </w:tcPr>
          <w:p w14:paraId="04228F75" w14:textId="77777777" w:rsidR="00796177" w:rsidRPr="00495C1A" w:rsidRDefault="00796177" w:rsidP="002D36EE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  <w:p w14:paraId="3CE63413" w14:textId="77777777" w:rsidR="00796177" w:rsidRPr="00495C1A" w:rsidRDefault="00796177" w:rsidP="002D36EE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1" w:type="dxa"/>
          </w:tcPr>
          <w:p w14:paraId="66689C0F" w14:textId="77777777" w:rsidR="00796177" w:rsidRPr="00495C1A" w:rsidRDefault="00796177" w:rsidP="002D36EE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2569</w:t>
            </w:r>
          </w:p>
          <w:p w14:paraId="5637DF83" w14:textId="77777777" w:rsidR="00796177" w:rsidRPr="00495C1A" w:rsidRDefault="00796177" w:rsidP="002D36EE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0" w:type="dxa"/>
          </w:tcPr>
          <w:p w14:paraId="38868C4B" w14:textId="77777777" w:rsidR="00796177" w:rsidRPr="00495C1A" w:rsidRDefault="00796177" w:rsidP="002D36EE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2570</w:t>
            </w:r>
          </w:p>
          <w:p w14:paraId="1CC0DBB6" w14:textId="77777777" w:rsidR="00796177" w:rsidRPr="00495C1A" w:rsidRDefault="00796177" w:rsidP="002D36EE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252" w:type="dxa"/>
            <w:vMerge/>
          </w:tcPr>
          <w:p w14:paraId="2DB98D04" w14:textId="77777777" w:rsidR="00796177" w:rsidRPr="00495C1A" w:rsidRDefault="00796177" w:rsidP="002D36EE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163" w:type="dxa"/>
            <w:vMerge/>
          </w:tcPr>
          <w:p w14:paraId="42639943" w14:textId="77777777" w:rsidR="00796177" w:rsidRPr="00495C1A" w:rsidRDefault="00796177" w:rsidP="002D36EE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796177" w:rsidRPr="00495C1A" w14:paraId="7F42E18E" w14:textId="77777777" w:rsidTr="002D36EE">
        <w:tc>
          <w:tcPr>
            <w:tcW w:w="659" w:type="dxa"/>
          </w:tcPr>
          <w:p w14:paraId="25622289" w14:textId="77777777" w:rsidR="00796177" w:rsidRPr="00495C1A" w:rsidRDefault="00796177" w:rsidP="002D36EE">
            <w:pPr>
              <w:contextualSpacing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14:paraId="40D39D91" w14:textId="51336BAF" w:rsidR="00796177" w:rsidRPr="00495C1A" w:rsidRDefault="00796177" w:rsidP="002D36EE">
            <w:pPr>
              <w:contextualSpacing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วัสดุ</w:t>
            </w:r>
            <w:r w:rsidRPr="00495C1A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เครื่อง</w:t>
            </w:r>
            <w:r w:rsidRPr="00796177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แต่งกาย</w:t>
            </w:r>
          </w:p>
        </w:tc>
        <w:tc>
          <w:tcPr>
            <w:tcW w:w="3443" w:type="dxa"/>
          </w:tcPr>
          <w:p w14:paraId="11508C36" w14:textId="711D31FE" w:rsidR="00796177" w:rsidRPr="00796177" w:rsidRDefault="00796177" w:rsidP="002D36EE">
            <w:pPr>
              <w:textAlignment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79617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- </w:t>
            </w:r>
            <w:r w:rsidRPr="003620FA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เพื่อจ่ายเป็นค่าวัสดุเครื่องแต่งกาย</w:t>
            </w:r>
            <w:r w:rsidRPr="003620FA">
              <w:rPr>
                <w:rFonts w:ascii="TH SarabunIT๙" w:eastAsia="Times New Roman" w:hAnsi="TH SarabunIT๙" w:cs="TH SarabunIT๙"/>
                <w:sz w:val="24"/>
                <w:szCs w:val="24"/>
              </w:rPr>
              <w:t> </w:t>
            </w:r>
            <w:r w:rsidRPr="003620FA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เครื่องแบบ</w:t>
            </w:r>
            <w:r w:rsidRPr="003620FA">
              <w:rPr>
                <w:rFonts w:ascii="TH SarabunIT๙" w:eastAsia="Times New Roman" w:hAnsi="TH SarabunIT๙" w:cs="TH SarabunIT๙"/>
                <w:sz w:val="24"/>
                <w:szCs w:val="24"/>
              </w:rPr>
              <w:t> </w:t>
            </w:r>
            <w:r w:rsidRPr="003620FA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ชุดปฏิบัติงาน</w:t>
            </w:r>
            <w:r w:rsidRPr="003620FA">
              <w:rPr>
                <w:rFonts w:ascii="TH SarabunIT๙" w:eastAsia="Times New Roman" w:hAnsi="TH SarabunIT๙" w:cs="TH SarabunIT๙"/>
                <w:sz w:val="24"/>
                <w:szCs w:val="24"/>
              </w:rPr>
              <w:t> </w:t>
            </w:r>
            <w:r w:rsidRPr="003620FA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อปพร.</w:t>
            </w:r>
            <w:r w:rsidRPr="003620FA">
              <w:rPr>
                <w:rFonts w:ascii="TH SarabunIT๙" w:eastAsia="Times New Roman" w:hAnsi="TH SarabunIT๙" w:cs="TH SarabunIT๙"/>
                <w:sz w:val="24"/>
                <w:szCs w:val="24"/>
              </w:rPr>
              <w:t> </w:t>
            </w:r>
            <w:r w:rsidRPr="003620FA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ชุดดับเพลิง</w:t>
            </w:r>
            <w:r w:rsidRPr="003620FA">
              <w:rPr>
                <w:rFonts w:ascii="TH SarabunIT๙" w:eastAsia="Times New Roman" w:hAnsi="TH SarabunIT๙" w:cs="TH SarabunIT๙"/>
                <w:sz w:val="24"/>
                <w:szCs w:val="24"/>
              </w:rPr>
              <w:t>  </w:t>
            </w:r>
            <w:r w:rsidRPr="003620FA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เข็มเครื่องหมาย</w:t>
            </w:r>
            <w:r w:rsidRPr="003620FA">
              <w:rPr>
                <w:rFonts w:ascii="TH SarabunIT๙" w:eastAsia="Times New Roman" w:hAnsi="TH SarabunIT๙" w:cs="TH SarabunIT๙"/>
                <w:sz w:val="24"/>
                <w:szCs w:val="24"/>
              </w:rPr>
              <w:t> </w:t>
            </w:r>
            <w:r w:rsidRPr="003620FA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อปพร.</w:t>
            </w:r>
            <w:r w:rsidRPr="003620FA">
              <w:rPr>
                <w:rFonts w:ascii="TH SarabunIT๙" w:eastAsia="Times New Roman" w:hAnsi="TH SarabunIT๙" w:cs="TH SarabunIT๙"/>
                <w:sz w:val="24"/>
                <w:szCs w:val="24"/>
              </w:rPr>
              <w:t> </w:t>
            </w:r>
            <w:r w:rsidRPr="003620FA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ฯลฯ</w:t>
            </w:r>
            <w:r w:rsidRPr="003620FA">
              <w:rPr>
                <w:rFonts w:ascii="TH SarabunIT๙" w:eastAsia="Times New Roman" w:hAnsi="TH SarabunIT๙" w:cs="TH SarabunIT๙"/>
                <w:sz w:val="24"/>
                <w:szCs w:val="24"/>
              </w:rPr>
              <w:br/>
            </w:r>
          </w:p>
        </w:tc>
        <w:tc>
          <w:tcPr>
            <w:tcW w:w="990" w:type="dxa"/>
          </w:tcPr>
          <w:p w14:paraId="5A1FA07F" w14:textId="5B96472A" w:rsidR="00796177" w:rsidRPr="00495C1A" w:rsidRDefault="00796177" w:rsidP="002D36EE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</w:t>
            </w:r>
            <w:r w:rsidRPr="00495C1A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990" w:type="dxa"/>
          </w:tcPr>
          <w:p w14:paraId="0A5D20C6" w14:textId="5612A2AA" w:rsidR="00796177" w:rsidRPr="00495C1A" w:rsidRDefault="00796177" w:rsidP="002D36EE">
            <w:pPr>
              <w:jc w:val="center"/>
              <w:rPr>
                <w:sz w:val="24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</w:t>
            </w:r>
            <w:r w:rsidRPr="00495C1A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990" w:type="dxa"/>
          </w:tcPr>
          <w:p w14:paraId="31BF1057" w14:textId="1D505C3B" w:rsidR="00796177" w:rsidRPr="00495C1A" w:rsidRDefault="00796177" w:rsidP="002D36EE">
            <w:pPr>
              <w:jc w:val="center"/>
              <w:rPr>
                <w:sz w:val="24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</w:t>
            </w:r>
            <w:r w:rsidRPr="00495C1A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991" w:type="dxa"/>
          </w:tcPr>
          <w:p w14:paraId="09E2AD3B" w14:textId="21D36B30" w:rsidR="00796177" w:rsidRPr="00495C1A" w:rsidRDefault="00796177" w:rsidP="002D36EE">
            <w:pPr>
              <w:jc w:val="center"/>
              <w:rPr>
                <w:sz w:val="24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</w:t>
            </w:r>
            <w:r w:rsidRPr="00495C1A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0" w:type="dxa"/>
          </w:tcPr>
          <w:p w14:paraId="581C58D2" w14:textId="61A9BDDF" w:rsidR="00796177" w:rsidRPr="00495C1A" w:rsidRDefault="00796177" w:rsidP="002D36EE">
            <w:pPr>
              <w:jc w:val="center"/>
              <w:rPr>
                <w:sz w:val="24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</w:t>
            </w:r>
            <w:r w:rsidRPr="00495C1A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2252" w:type="dxa"/>
          </w:tcPr>
          <w:p w14:paraId="52884675" w14:textId="11A8894C" w:rsidR="00796177" w:rsidRPr="00495C1A" w:rsidRDefault="00796177" w:rsidP="002D36EE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อปพร.</w:t>
            </w: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อบต.โจดหนองแกมีวัสดุเครื่อง</w:t>
            </w:r>
            <w:r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แต่งกายที่เพียบพร้อมในการแต่งกายไป</w:t>
            </w: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ปฏิบัติงาน</w:t>
            </w:r>
            <w:r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ในหน้าที่</w:t>
            </w:r>
          </w:p>
        </w:tc>
        <w:tc>
          <w:tcPr>
            <w:tcW w:w="1163" w:type="dxa"/>
          </w:tcPr>
          <w:p w14:paraId="5103CBFF" w14:textId="77777777" w:rsidR="00796177" w:rsidRPr="00495C1A" w:rsidRDefault="00796177" w:rsidP="002D36EE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  <w:p w14:paraId="19B5D925" w14:textId="77777777" w:rsidR="00796177" w:rsidRPr="00495C1A" w:rsidRDefault="00796177" w:rsidP="002D36EE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งานป้องกัน</w:t>
            </w:r>
          </w:p>
          <w:p w14:paraId="70581C4E" w14:textId="77777777" w:rsidR="00796177" w:rsidRPr="00495C1A" w:rsidRDefault="00796177" w:rsidP="002D36EE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  <w:tr w:rsidR="00796177" w:rsidRPr="00495C1A" w14:paraId="40DB8799" w14:textId="77777777" w:rsidTr="002D36EE">
        <w:tc>
          <w:tcPr>
            <w:tcW w:w="5673" w:type="dxa"/>
            <w:gridSpan w:val="3"/>
          </w:tcPr>
          <w:p w14:paraId="43D4034A" w14:textId="77777777" w:rsidR="00796177" w:rsidRPr="00495C1A" w:rsidRDefault="00796177" w:rsidP="00796177">
            <w:pPr>
              <w:jc w:val="center"/>
              <w:textAlignment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 xml:space="preserve">                                                                                        </w:t>
            </w:r>
            <w:r w:rsidRPr="00495C1A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990" w:type="dxa"/>
          </w:tcPr>
          <w:p w14:paraId="378F0DB8" w14:textId="7540A735" w:rsidR="00796177" w:rsidRPr="00495C1A" w:rsidRDefault="00796177" w:rsidP="00796177">
            <w:pPr>
              <w:jc w:val="center"/>
            </w:pPr>
            <w:r w:rsidRPr="001E0A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30</w:t>
            </w:r>
            <w:r w:rsidRPr="001E0A9E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1E0A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990" w:type="dxa"/>
          </w:tcPr>
          <w:p w14:paraId="060E0B89" w14:textId="6EC52652" w:rsidR="00796177" w:rsidRPr="00495C1A" w:rsidRDefault="00796177" w:rsidP="00796177">
            <w:pPr>
              <w:jc w:val="center"/>
            </w:pPr>
            <w:r w:rsidRPr="001E0A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30</w:t>
            </w:r>
            <w:r w:rsidRPr="001E0A9E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1E0A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990" w:type="dxa"/>
          </w:tcPr>
          <w:p w14:paraId="63DD4961" w14:textId="12FA69A5" w:rsidR="00796177" w:rsidRPr="00495C1A" w:rsidRDefault="00796177" w:rsidP="00796177">
            <w:pPr>
              <w:jc w:val="center"/>
            </w:pPr>
            <w:r w:rsidRPr="001E0A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30</w:t>
            </w:r>
            <w:r w:rsidRPr="001E0A9E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1E0A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991" w:type="dxa"/>
          </w:tcPr>
          <w:p w14:paraId="3B54FA6F" w14:textId="21B493AD" w:rsidR="00796177" w:rsidRPr="00495C1A" w:rsidRDefault="00796177" w:rsidP="00796177">
            <w:pPr>
              <w:jc w:val="center"/>
            </w:pPr>
            <w:r w:rsidRPr="001E0A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30</w:t>
            </w:r>
            <w:r w:rsidRPr="001E0A9E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1E0A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0" w:type="dxa"/>
          </w:tcPr>
          <w:p w14:paraId="46185941" w14:textId="2B6307F8" w:rsidR="00796177" w:rsidRPr="00495C1A" w:rsidRDefault="00796177" w:rsidP="00796177">
            <w:pPr>
              <w:jc w:val="center"/>
            </w:pPr>
            <w:r w:rsidRPr="001E0A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30</w:t>
            </w:r>
            <w:r w:rsidRPr="001E0A9E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1E0A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2252" w:type="dxa"/>
          </w:tcPr>
          <w:p w14:paraId="2F24DFCA" w14:textId="77777777" w:rsidR="00796177" w:rsidRPr="00495C1A" w:rsidRDefault="00796177" w:rsidP="0079617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  <w:p w14:paraId="34AA25AB" w14:textId="77777777" w:rsidR="00796177" w:rsidRPr="00495C1A" w:rsidRDefault="00796177" w:rsidP="00796177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163" w:type="dxa"/>
          </w:tcPr>
          <w:p w14:paraId="7E73F06D" w14:textId="77777777" w:rsidR="00796177" w:rsidRPr="00495C1A" w:rsidRDefault="00796177" w:rsidP="00796177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</w:tbl>
    <w:p w14:paraId="29BF4EB4" w14:textId="77777777" w:rsidR="00796177" w:rsidRDefault="00796177" w:rsidP="001B6989">
      <w:pPr>
        <w:spacing w:after="0" w:line="259" w:lineRule="auto"/>
        <w:contextualSpacing/>
        <w:rPr>
          <w:rFonts w:ascii="TH SarabunIT๙" w:eastAsia="Calibri" w:hAnsi="TH SarabunIT๙" w:cs="TH SarabunIT๙"/>
          <w:b/>
          <w:bCs/>
        </w:rPr>
      </w:pPr>
    </w:p>
    <w:p w14:paraId="0A3BE486" w14:textId="25A392A4" w:rsidR="001B6989" w:rsidRPr="00495C1A" w:rsidRDefault="00796177" w:rsidP="001B6989">
      <w:pPr>
        <w:spacing w:after="0" w:line="259" w:lineRule="auto"/>
        <w:contextualSpacing/>
        <w:rPr>
          <w:rFonts w:ascii="TH SarabunIT๙" w:eastAsia="Calibri" w:hAnsi="TH SarabunIT๙" w:cs="TH SarabunIT๙"/>
          <w:b/>
          <w:bCs/>
          <w:sz w:val="26"/>
          <w:szCs w:val="26"/>
        </w:rPr>
      </w:pPr>
      <w:r>
        <w:rPr>
          <w:rFonts w:ascii="TH SarabunIT๙" w:eastAsia="Calibri" w:hAnsi="TH SarabunIT๙" w:cs="TH SarabunIT๙" w:hint="cs"/>
          <w:b/>
          <w:bCs/>
          <w:cs/>
        </w:rPr>
        <w:t>6</w:t>
      </w:r>
      <w:r w:rsidR="001B6989" w:rsidRPr="00495C1A">
        <w:rPr>
          <w:rFonts w:ascii="TH SarabunIT๙" w:eastAsia="Calibri" w:hAnsi="TH SarabunIT๙" w:cs="TH SarabunIT๙" w:hint="cs"/>
          <w:b/>
          <w:bCs/>
          <w:cs/>
        </w:rPr>
        <w:t>. ประเภท</w:t>
      </w:r>
      <w:r w:rsidR="001B6989" w:rsidRPr="00495C1A">
        <w:rPr>
          <w:rFonts w:ascii="TH SarabunIT๙" w:eastAsia="Calibri" w:hAnsi="TH SarabunIT๙" w:cs="TH SarabunIT๙" w:hint="cs"/>
          <w:b/>
          <w:bCs/>
          <w:sz w:val="28"/>
          <w:cs/>
        </w:rPr>
        <w:t>วัสดุ</w:t>
      </w:r>
      <w:r w:rsidR="001B6989" w:rsidRPr="00495C1A">
        <w:rPr>
          <w:rFonts w:ascii="TH SarabunIT๙" w:eastAsia="Calibri" w:hAnsi="TH SarabunIT๙" w:cs="TH SarabunIT๙"/>
          <w:b/>
          <w:bCs/>
          <w:sz w:val="28"/>
        </w:rPr>
        <w:t xml:space="preserve"> </w:t>
      </w:r>
      <w:r w:rsidR="001B6989" w:rsidRPr="00495C1A">
        <w:rPr>
          <w:rFonts w:ascii="TH SarabunIT๙" w:eastAsia="Calibri" w:hAnsi="TH SarabunIT๙" w:cs="TH SarabunIT๙" w:hint="cs"/>
          <w:sz w:val="26"/>
          <w:szCs w:val="26"/>
          <w:u w:val="dotted"/>
          <w:cs/>
        </w:rPr>
        <w:t>จราจร</w:t>
      </w:r>
    </w:p>
    <w:p w14:paraId="36BA9437" w14:textId="42DC03E6" w:rsidR="001B6989" w:rsidRPr="00495C1A" w:rsidRDefault="001B6989" w:rsidP="001B6989">
      <w:pPr>
        <w:spacing w:after="0"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</w:t>
      </w:r>
      <w:r w:rsidR="00796177">
        <w:rPr>
          <w:rFonts w:ascii="TH SarabunIT๙" w:eastAsia="Calibri" w:hAnsi="TH SarabunIT๙" w:cs="TH SarabunIT๙" w:hint="cs"/>
          <w:b/>
          <w:bCs/>
          <w:cs/>
        </w:rPr>
        <w:t>6</w:t>
      </w: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.1 กลยุทธ์ </w:t>
      </w:r>
      <w:r w:rsidRPr="00495C1A">
        <w:rPr>
          <w:rFonts w:ascii="TH SarabunIT๙" w:hAnsi="TH SarabunIT๙" w:cs="TH SarabunIT๙" w:hint="cs"/>
          <w:sz w:val="26"/>
          <w:szCs w:val="26"/>
          <w:u w:val="dotted"/>
          <w:cs/>
        </w:rPr>
        <w:t xml:space="preserve"> เพิ่มขีดความสามารถการบริหารจัดการการเงินการคลังให้มีประสิทธิภาพ</w:t>
      </w:r>
    </w:p>
    <w:p w14:paraId="2ED4C9EA" w14:textId="77777777" w:rsidR="001B6989" w:rsidRPr="00495C1A" w:rsidRDefault="001B6989" w:rsidP="001B6989">
      <w:pPr>
        <w:spacing w:after="0" w:line="259" w:lineRule="auto"/>
        <w:contextualSpacing/>
        <w:rPr>
          <w:rFonts w:ascii="TH SarabunIT๙" w:eastAsia="Calibri" w:hAnsi="TH SarabunIT๙" w:cs="TH SarabunIT๙"/>
          <w:b/>
          <w:bCs/>
          <w:sz w:val="26"/>
          <w:szCs w:val="26"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   (1) แผนงาน</w:t>
      </w:r>
      <w:r w:rsidRPr="00495C1A">
        <w:rPr>
          <w:rFonts w:ascii="TH SarabunIT๙" w:eastAsia="Calibri" w:hAnsi="TH SarabunIT๙" w:cs="TH SarabunIT๙"/>
          <w:b/>
          <w:bCs/>
        </w:rPr>
        <w:t xml:space="preserve"> </w:t>
      </w:r>
      <w:r w:rsidRPr="00495C1A">
        <w:rPr>
          <w:rFonts w:ascii="TH SarabunIT๙" w:eastAsia="Times New Roman" w:hAnsi="TH SarabunIT๙" w:cs="TH SarabunIT๙" w:hint="cs"/>
          <w:sz w:val="26"/>
          <w:szCs w:val="26"/>
          <w:u w:val="dotted"/>
          <w:cs/>
        </w:rPr>
        <w:t>การ</w:t>
      </w:r>
      <w:r w:rsidRPr="00495C1A">
        <w:rPr>
          <w:rFonts w:ascii="TH SarabunIT๙" w:eastAsia="Calibri" w:hAnsi="TH SarabunIT๙" w:cs="TH SarabunIT๙" w:hint="cs"/>
          <w:sz w:val="26"/>
          <w:szCs w:val="26"/>
          <w:u w:val="dotted"/>
          <w:cs/>
        </w:rPr>
        <w:t>รักษาความสงบภายใน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659"/>
        <w:gridCol w:w="1571"/>
        <w:gridCol w:w="3443"/>
        <w:gridCol w:w="990"/>
        <w:gridCol w:w="990"/>
        <w:gridCol w:w="990"/>
        <w:gridCol w:w="991"/>
        <w:gridCol w:w="1130"/>
        <w:gridCol w:w="2252"/>
        <w:gridCol w:w="1163"/>
      </w:tblGrid>
      <w:tr w:rsidR="00495C1A" w:rsidRPr="00495C1A" w14:paraId="05E47498" w14:textId="77777777" w:rsidTr="00C90675">
        <w:tc>
          <w:tcPr>
            <w:tcW w:w="659" w:type="dxa"/>
            <w:vMerge w:val="restart"/>
          </w:tcPr>
          <w:p w14:paraId="3452D7DF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571" w:type="dxa"/>
            <w:vMerge w:val="restart"/>
          </w:tcPr>
          <w:p w14:paraId="693052E3" w14:textId="77777777" w:rsidR="001B6989" w:rsidRPr="00495C1A" w:rsidRDefault="001B6989" w:rsidP="00C90675">
            <w:pPr>
              <w:tabs>
                <w:tab w:val="left" w:pos="495"/>
                <w:tab w:val="center" w:pos="751"/>
              </w:tabs>
              <w:contextualSpacing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ab/>
            </w:r>
            <w:r w:rsidRPr="00495C1A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ab/>
            </w: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วัสดุ</w:t>
            </w:r>
          </w:p>
        </w:tc>
        <w:tc>
          <w:tcPr>
            <w:tcW w:w="3443" w:type="dxa"/>
            <w:vMerge w:val="restart"/>
          </w:tcPr>
          <w:p w14:paraId="7DE8B63D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63A431F4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(ผลผลิตของวัสดุ)</w:t>
            </w:r>
          </w:p>
        </w:tc>
        <w:tc>
          <w:tcPr>
            <w:tcW w:w="5091" w:type="dxa"/>
            <w:gridSpan w:val="5"/>
          </w:tcPr>
          <w:p w14:paraId="2D1D37C8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2252" w:type="dxa"/>
            <w:vMerge w:val="restart"/>
          </w:tcPr>
          <w:p w14:paraId="54F1BAD6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ผลที่คาดว่าจะได้รับ</w:t>
            </w:r>
          </w:p>
        </w:tc>
        <w:tc>
          <w:tcPr>
            <w:tcW w:w="1163" w:type="dxa"/>
            <w:vMerge w:val="restart"/>
          </w:tcPr>
          <w:p w14:paraId="58999302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หน่วยงานรับผิดชอบ</w:t>
            </w:r>
          </w:p>
          <w:p w14:paraId="16A9A9D1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หลัก</w:t>
            </w:r>
          </w:p>
        </w:tc>
      </w:tr>
      <w:tr w:rsidR="00495C1A" w:rsidRPr="00495C1A" w14:paraId="716F0434" w14:textId="77777777" w:rsidTr="00C90675">
        <w:tc>
          <w:tcPr>
            <w:tcW w:w="659" w:type="dxa"/>
            <w:vMerge/>
          </w:tcPr>
          <w:p w14:paraId="2859B181" w14:textId="77777777" w:rsidR="001B6989" w:rsidRPr="00495C1A" w:rsidRDefault="001B6989" w:rsidP="00C90675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571" w:type="dxa"/>
            <w:vMerge/>
          </w:tcPr>
          <w:p w14:paraId="13FB63E1" w14:textId="77777777" w:rsidR="001B6989" w:rsidRPr="00495C1A" w:rsidRDefault="001B6989" w:rsidP="00C90675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3443" w:type="dxa"/>
            <w:vMerge/>
          </w:tcPr>
          <w:p w14:paraId="2E336331" w14:textId="77777777" w:rsidR="001B6989" w:rsidRPr="00495C1A" w:rsidRDefault="001B6989" w:rsidP="00C90675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990" w:type="dxa"/>
          </w:tcPr>
          <w:p w14:paraId="047107FA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2566</w:t>
            </w:r>
          </w:p>
          <w:p w14:paraId="7F4BA5A2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0" w:type="dxa"/>
          </w:tcPr>
          <w:p w14:paraId="141E3150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2567</w:t>
            </w:r>
          </w:p>
          <w:p w14:paraId="65568E78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0" w:type="dxa"/>
          </w:tcPr>
          <w:p w14:paraId="44A48B94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  <w:p w14:paraId="778B7B83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1" w:type="dxa"/>
          </w:tcPr>
          <w:p w14:paraId="3D0E4D1F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2569</w:t>
            </w:r>
          </w:p>
          <w:p w14:paraId="68B173E7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0" w:type="dxa"/>
          </w:tcPr>
          <w:p w14:paraId="7AB8565B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2570</w:t>
            </w:r>
          </w:p>
          <w:p w14:paraId="0CD5E16A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252" w:type="dxa"/>
            <w:vMerge/>
          </w:tcPr>
          <w:p w14:paraId="043558D5" w14:textId="77777777" w:rsidR="001B6989" w:rsidRPr="00495C1A" w:rsidRDefault="001B6989" w:rsidP="00C90675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163" w:type="dxa"/>
            <w:vMerge/>
          </w:tcPr>
          <w:p w14:paraId="0D9D9522" w14:textId="77777777" w:rsidR="001B6989" w:rsidRPr="00495C1A" w:rsidRDefault="001B6989" w:rsidP="00C90675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495C1A" w:rsidRPr="00495C1A" w14:paraId="7D4A71CC" w14:textId="77777777" w:rsidTr="00C90675">
        <w:tc>
          <w:tcPr>
            <w:tcW w:w="659" w:type="dxa"/>
          </w:tcPr>
          <w:p w14:paraId="4B012A56" w14:textId="77777777" w:rsidR="001B6989" w:rsidRPr="00495C1A" w:rsidRDefault="001B6989" w:rsidP="001B6989">
            <w:pPr>
              <w:contextualSpacing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571" w:type="dxa"/>
          </w:tcPr>
          <w:p w14:paraId="06C2115E" w14:textId="77777777" w:rsidR="001B6989" w:rsidRPr="00495C1A" w:rsidRDefault="007771B8" w:rsidP="001B6989">
            <w:pPr>
              <w:contextualSpacing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วัสดุ</w:t>
            </w:r>
            <w:r w:rsidR="001B6989"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จราจร</w:t>
            </w:r>
          </w:p>
        </w:tc>
        <w:tc>
          <w:tcPr>
            <w:tcW w:w="3443" w:type="dxa"/>
          </w:tcPr>
          <w:p w14:paraId="5E20FABE" w14:textId="77777777" w:rsidR="001B6989" w:rsidRPr="00495C1A" w:rsidRDefault="001B6989" w:rsidP="001B6989">
            <w:pPr>
              <w:textAlignment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495C1A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  <w:r w:rsidRPr="00495C1A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เพื่อจ่ายเป็นค่าวัสดุจราจร ที่มีลักษณะโดยสภาพไม่คงทนถาวรหรือตามปกติมีอายุการใช้งานไม่ยืนนาน สิ้นเปลือง หมดไป หรือเปลี่ยนสภาพไปในระยะเวลาอันสั้น ได้แก่ วัสดุคงทน วัสดุสิ้นเปลือง วัสดุอุปกรณ์ประกอบและอะไหล่ รายจ่ายที่ต้องชำระพร้อมกับค่าวัสดุ เช่น ค่าขนส่ง ค่าภาษี ค่าประกันภัยค่าติดตั้ง เป็นต้น เช่น  สัญญาณไฟกระพริบ กวยจราจร แผงกั้นจราจร ป้ายเตือน ฯลฯ</w:t>
            </w:r>
          </w:p>
        </w:tc>
        <w:tc>
          <w:tcPr>
            <w:tcW w:w="990" w:type="dxa"/>
          </w:tcPr>
          <w:p w14:paraId="324042AF" w14:textId="77777777" w:rsidR="001B6989" w:rsidRPr="00495C1A" w:rsidRDefault="001B6989" w:rsidP="00EC0B0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5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990" w:type="dxa"/>
          </w:tcPr>
          <w:p w14:paraId="664B107C" w14:textId="77777777" w:rsidR="001B6989" w:rsidRPr="00495C1A" w:rsidRDefault="001B6989" w:rsidP="00EC0B07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5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990" w:type="dxa"/>
          </w:tcPr>
          <w:p w14:paraId="68C447E0" w14:textId="77777777" w:rsidR="001B6989" w:rsidRPr="00495C1A" w:rsidRDefault="001B6989" w:rsidP="00EC0B07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5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991" w:type="dxa"/>
          </w:tcPr>
          <w:p w14:paraId="4D064C9E" w14:textId="77777777" w:rsidR="001B6989" w:rsidRPr="00495C1A" w:rsidRDefault="001B6989" w:rsidP="00EC0B07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5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30" w:type="dxa"/>
          </w:tcPr>
          <w:p w14:paraId="05B626FD" w14:textId="77777777" w:rsidR="001B6989" w:rsidRPr="00495C1A" w:rsidRDefault="001B6989" w:rsidP="00EC0B07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5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2252" w:type="dxa"/>
          </w:tcPr>
          <w:p w14:paraId="3802665E" w14:textId="38AAF021" w:rsidR="001B6989" w:rsidRPr="00495C1A" w:rsidRDefault="00B4605A" w:rsidP="00B4605A">
            <w:pPr>
              <w:contextualSpacing/>
              <w:rPr>
                <w:rFonts w:ascii="TH SarabunIT๙" w:eastAsia="Calibri" w:hAnsi="TH SarabunIT๙" w:cs="TH SarabunIT๙"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  <w:r w:rsidR="00B60E7D"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อบต.โจดหนองแก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มีวัสดุจราจรเพียงพอต่อการปฏิบัติงาน</w:t>
            </w:r>
          </w:p>
        </w:tc>
        <w:tc>
          <w:tcPr>
            <w:tcW w:w="1163" w:type="dxa"/>
          </w:tcPr>
          <w:p w14:paraId="4F1DEF4D" w14:textId="77777777" w:rsidR="001B6989" w:rsidRPr="00495C1A" w:rsidRDefault="001B6989" w:rsidP="001B6989">
            <w:pPr>
              <w:contextualSpacing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สำนักปลัด</w:t>
            </w:r>
          </w:p>
          <w:p w14:paraId="4A723DEE" w14:textId="77777777" w:rsidR="001B6989" w:rsidRPr="00495C1A" w:rsidRDefault="001B6989" w:rsidP="001B6989">
            <w:pPr>
              <w:contextualSpacing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งานป้องกัน</w:t>
            </w:r>
          </w:p>
          <w:p w14:paraId="1BBEAEF3" w14:textId="77777777" w:rsidR="001B6989" w:rsidRPr="00495C1A" w:rsidRDefault="001B6989" w:rsidP="001B6989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  <w:tr w:rsidR="00495C1A" w:rsidRPr="00495C1A" w14:paraId="5B8FFD0A" w14:textId="77777777" w:rsidTr="00C90675">
        <w:tc>
          <w:tcPr>
            <w:tcW w:w="5673" w:type="dxa"/>
            <w:gridSpan w:val="3"/>
          </w:tcPr>
          <w:p w14:paraId="2BFC90ED" w14:textId="77777777" w:rsidR="001B6989" w:rsidRPr="00495C1A" w:rsidRDefault="001B6989" w:rsidP="001B6989">
            <w:pPr>
              <w:jc w:val="right"/>
              <w:textAlignment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495C1A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 xml:space="preserve">    รวม</w:t>
            </w:r>
          </w:p>
        </w:tc>
        <w:tc>
          <w:tcPr>
            <w:tcW w:w="990" w:type="dxa"/>
          </w:tcPr>
          <w:p w14:paraId="1350AAA5" w14:textId="77777777" w:rsidR="001B6989" w:rsidRPr="00495C1A" w:rsidRDefault="001B6989" w:rsidP="001B6989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5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990" w:type="dxa"/>
          </w:tcPr>
          <w:p w14:paraId="18AF278D" w14:textId="77777777" w:rsidR="001B6989" w:rsidRPr="00495C1A" w:rsidRDefault="001B6989" w:rsidP="001B6989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5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990" w:type="dxa"/>
          </w:tcPr>
          <w:p w14:paraId="128D1B20" w14:textId="77777777" w:rsidR="001B6989" w:rsidRPr="00495C1A" w:rsidRDefault="001B6989" w:rsidP="001B6989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5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991" w:type="dxa"/>
          </w:tcPr>
          <w:p w14:paraId="4A56585E" w14:textId="77777777" w:rsidR="001B6989" w:rsidRPr="00495C1A" w:rsidRDefault="001B6989" w:rsidP="001B6989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5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30" w:type="dxa"/>
          </w:tcPr>
          <w:p w14:paraId="6D88DB66" w14:textId="77777777" w:rsidR="001B6989" w:rsidRPr="00495C1A" w:rsidRDefault="001B6989" w:rsidP="001B6989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5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2252" w:type="dxa"/>
          </w:tcPr>
          <w:p w14:paraId="3655BC4F" w14:textId="77777777" w:rsidR="001B6989" w:rsidRPr="00495C1A" w:rsidRDefault="001B6989" w:rsidP="001B6989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  <w:p w14:paraId="1225FE0A" w14:textId="77777777" w:rsidR="001B6989" w:rsidRPr="00495C1A" w:rsidRDefault="001B6989" w:rsidP="001B6989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163" w:type="dxa"/>
          </w:tcPr>
          <w:p w14:paraId="568F8938" w14:textId="77777777" w:rsidR="001B6989" w:rsidRPr="00495C1A" w:rsidRDefault="001B6989" w:rsidP="001B6989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</w:tbl>
    <w:p w14:paraId="4D235BD1" w14:textId="77777777" w:rsidR="001D22D9" w:rsidRPr="00495C1A" w:rsidRDefault="001D22D9" w:rsidP="00525667">
      <w:pPr>
        <w:spacing w:after="0" w:line="259" w:lineRule="auto"/>
        <w:contextualSpacing/>
        <w:rPr>
          <w:rFonts w:ascii="TH SarabunIT๙" w:eastAsia="Calibri" w:hAnsi="TH SarabunIT๙" w:cs="TH SarabunIT๙"/>
          <w:b/>
          <w:bCs/>
        </w:rPr>
      </w:pPr>
    </w:p>
    <w:p w14:paraId="319131E9" w14:textId="2AC6622F" w:rsidR="00525667" w:rsidRPr="00495C1A" w:rsidRDefault="00796177" w:rsidP="00525667">
      <w:pPr>
        <w:spacing w:after="0" w:line="259" w:lineRule="auto"/>
        <w:contextualSpacing/>
        <w:rPr>
          <w:rFonts w:ascii="TH SarabunIT๙" w:eastAsia="Calibri" w:hAnsi="TH SarabunIT๙" w:cs="TH SarabunIT๙"/>
          <w:b/>
          <w:bCs/>
          <w:sz w:val="28"/>
        </w:rPr>
      </w:pPr>
      <w:r>
        <w:rPr>
          <w:rFonts w:ascii="TH SarabunIT๙" w:eastAsia="Calibri" w:hAnsi="TH SarabunIT๙" w:cs="TH SarabunIT๙" w:hint="cs"/>
          <w:b/>
          <w:bCs/>
          <w:cs/>
        </w:rPr>
        <w:lastRenderedPageBreak/>
        <w:t>7</w:t>
      </w:r>
      <w:r w:rsidR="00525667" w:rsidRPr="00495C1A">
        <w:rPr>
          <w:rFonts w:ascii="TH SarabunIT๙" w:eastAsia="Calibri" w:hAnsi="TH SarabunIT๙" w:cs="TH SarabunIT๙" w:hint="cs"/>
          <w:b/>
          <w:bCs/>
          <w:cs/>
        </w:rPr>
        <w:t>. ประเภท</w:t>
      </w:r>
      <w:r w:rsidR="00525667" w:rsidRPr="00495C1A">
        <w:rPr>
          <w:rFonts w:ascii="TH SarabunIT๙" w:eastAsia="Calibri" w:hAnsi="TH SarabunIT๙" w:cs="TH SarabunIT๙" w:hint="cs"/>
          <w:b/>
          <w:bCs/>
          <w:sz w:val="28"/>
          <w:cs/>
        </w:rPr>
        <w:t>วัสดุ</w:t>
      </w:r>
      <w:r w:rsidR="00525667" w:rsidRPr="00495C1A">
        <w:rPr>
          <w:rFonts w:ascii="TH SarabunIT๙" w:eastAsia="Calibri" w:hAnsi="TH SarabunIT๙" w:cs="TH SarabunIT๙"/>
          <w:b/>
          <w:bCs/>
          <w:sz w:val="28"/>
        </w:rPr>
        <w:t xml:space="preserve"> </w:t>
      </w:r>
      <w:r w:rsidR="00525667" w:rsidRPr="00495C1A">
        <w:rPr>
          <w:rFonts w:ascii="TH SarabunIT๙" w:eastAsia="Times New Roman" w:hAnsi="TH SarabunIT๙" w:cs="TH SarabunIT๙"/>
          <w:sz w:val="26"/>
          <w:szCs w:val="26"/>
          <w:u w:val="dotted"/>
          <w:cs/>
        </w:rPr>
        <w:t>วัสดุ</w:t>
      </w:r>
      <w:r w:rsidR="00525667" w:rsidRPr="00495C1A">
        <w:rPr>
          <w:rFonts w:ascii="TH SarabunIT๙" w:eastAsia="Times New Roman" w:hAnsi="TH SarabunIT๙" w:cs="TH SarabunIT๙" w:hint="cs"/>
          <w:sz w:val="26"/>
          <w:szCs w:val="26"/>
          <w:u w:val="dotted"/>
          <w:cs/>
        </w:rPr>
        <w:t>งานบ้านงานครัว</w:t>
      </w:r>
    </w:p>
    <w:p w14:paraId="2A347ED4" w14:textId="0E591474" w:rsidR="00525667" w:rsidRPr="00495C1A" w:rsidRDefault="00525667" w:rsidP="00525667">
      <w:pPr>
        <w:spacing w:after="0"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</w:t>
      </w:r>
      <w:r w:rsidR="00796177">
        <w:rPr>
          <w:rFonts w:ascii="TH SarabunIT๙" w:eastAsia="Calibri" w:hAnsi="TH SarabunIT๙" w:cs="TH SarabunIT๙" w:hint="cs"/>
          <w:b/>
          <w:bCs/>
          <w:cs/>
        </w:rPr>
        <w:t>7</w:t>
      </w: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.1 กลยุทธ์ </w:t>
      </w:r>
      <w:r w:rsidRPr="00495C1A">
        <w:rPr>
          <w:rFonts w:ascii="TH SarabunIT๙" w:hAnsi="TH SarabunIT๙" w:cs="TH SarabunIT๙" w:hint="cs"/>
          <w:sz w:val="26"/>
          <w:szCs w:val="26"/>
          <w:u w:val="dotted"/>
          <w:cs/>
        </w:rPr>
        <w:t xml:space="preserve"> การสร้างระบบการจัดเก็บขยะ คัดแยกขยะ กำจัดขยะถูกวิธี และการนำไปใช้ประโยชน์</w:t>
      </w:r>
    </w:p>
    <w:p w14:paraId="3AF253EC" w14:textId="0FD6FEB2" w:rsidR="00525667" w:rsidRPr="00495C1A" w:rsidRDefault="00525667" w:rsidP="00525667">
      <w:pPr>
        <w:spacing w:after="0" w:line="259" w:lineRule="auto"/>
        <w:contextualSpacing/>
        <w:rPr>
          <w:rFonts w:ascii="TH SarabunIT๙" w:eastAsia="Calibri" w:hAnsi="TH SarabunIT๙" w:cs="TH SarabunIT๙"/>
          <w:b/>
          <w:bCs/>
          <w:sz w:val="26"/>
          <w:szCs w:val="26"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   (1) แผนงาน</w:t>
      </w:r>
      <w:r w:rsidRPr="00495C1A">
        <w:rPr>
          <w:rFonts w:ascii="TH SarabunIT๙" w:eastAsia="Calibri" w:hAnsi="TH SarabunIT๙" w:cs="TH SarabunIT๙"/>
          <w:b/>
          <w:bCs/>
        </w:rPr>
        <w:t xml:space="preserve">  </w:t>
      </w:r>
      <w:r w:rsidRPr="00495C1A">
        <w:rPr>
          <w:rFonts w:ascii="TH SarabunIT๙" w:eastAsia="Times New Roman" w:hAnsi="TH SarabunIT๙" w:cs="TH SarabunIT๙" w:hint="cs"/>
          <w:sz w:val="26"/>
          <w:szCs w:val="26"/>
          <w:u w:val="dotted"/>
          <w:cs/>
        </w:rPr>
        <w:t>เคหะและชุมชน</w:t>
      </w:r>
      <w:r w:rsidRPr="00495C1A">
        <w:rPr>
          <w:rFonts w:ascii="TH SarabunIT๙" w:eastAsia="Calibri" w:hAnsi="TH SarabunIT๙" w:cs="TH SarabunIT๙"/>
          <w:b/>
          <w:bCs/>
          <w:sz w:val="26"/>
          <w:szCs w:val="26"/>
        </w:rPr>
        <w:t xml:space="preserve"> 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662"/>
        <w:gridCol w:w="1719"/>
        <w:gridCol w:w="2704"/>
        <w:gridCol w:w="1020"/>
        <w:gridCol w:w="1138"/>
        <w:gridCol w:w="1104"/>
        <w:gridCol w:w="1104"/>
        <w:gridCol w:w="1104"/>
        <w:gridCol w:w="2559"/>
        <w:gridCol w:w="1065"/>
      </w:tblGrid>
      <w:tr w:rsidR="00495C1A" w:rsidRPr="00495C1A" w14:paraId="755B2885" w14:textId="77777777" w:rsidTr="00517DCA">
        <w:tc>
          <w:tcPr>
            <w:tcW w:w="662" w:type="dxa"/>
            <w:vMerge w:val="restart"/>
          </w:tcPr>
          <w:p w14:paraId="7D8A5474" w14:textId="77777777" w:rsidR="00525667" w:rsidRPr="00495C1A" w:rsidRDefault="00525667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719" w:type="dxa"/>
            <w:vMerge w:val="restart"/>
          </w:tcPr>
          <w:p w14:paraId="3ED6F089" w14:textId="77777777" w:rsidR="00525667" w:rsidRPr="00495C1A" w:rsidRDefault="00525667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วัสดุ</w:t>
            </w:r>
          </w:p>
        </w:tc>
        <w:tc>
          <w:tcPr>
            <w:tcW w:w="2704" w:type="dxa"/>
            <w:vMerge w:val="restart"/>
          </w:tcPr>
          <w:p w14:paraId="56D67E20" w14:textId="77777777" w:rsidR="00525667" w:rsidRPr="00495C1A" w:rsidRDefault="00525667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7DB180F7" w14:textId="77777777" w:rsidR="00525667" w:rsidRPr="00495C1A" w:rsidRDefault="00525667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(ผลผลิตของวัสดุ)</w:t>
            </w:r>
          </w:p>
        </w:tc>
        <w:tc>
          <w:tcPr>
            <w:tcW w:w="5470" w:type="dxa"/>
            <w:gridSpan w:val="5"/>
          </w:tcPr>
          <w:p w14:paraId="1DAD80CA" w14:textId="77777777" w:rsidR="00525667" w:rsidRPr="00495C1A" w:rsidRDefault="00525667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2559" w:type="dxa"/>
            <w:vMerge w:val="restart"/>
          </w:tcPr>
          <w:p w14:paraId="24327F01" w14:textId="77777777" w:rsidR="00525667" w:rsidRPr="00495C1A" w:rsidRDefault="00525667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ผลที่คาดว่าจะได้รับ</w:t>
            </w:r>
          </w:p>
        </w:tc>
        <w:tc>
          <w:tcPr>
            <w:tcW w:w="1065" w:type="dxa"/>
            <w:vMerge w:val="restart"/>
          </w:tcPr>
          <w:p w14:paraId="403F16FD" w14:textId="77777777" w:rsidR="00525667" w:rsidRPr="00495C1A" w:rsidRDefault="00525667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หน่วยงานรับผิดชอบ</w:t>
            </w:r>
          </w:p>
          <w:p w14:paraId="4F61C8A4" w14:textId="77777777" w:rsidR="00525667" w:rsidRPr="00495C1A" w:rsidRDefault="00525667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หลัก</w:t>
            </w:r>
          </w:p>
        </w:tc>
      </w:tr>
      <w:tr w:rsidR="00495C1A" w:rsidRPr="00495C1A" w14:paraId="1E792EC2" w14:textId="77777777" w:rsidTr="00517DCA">
        <w:tc>
          <w:tcPr>
            <w:tcW w:w="662" w:type="dxa"/>
            <w:vMerge/>
          </w:tcPr>
          <w:p w14:paraId="452E7A91" w14:textId="77777777" w:rsidR="00525667" w:rsidRPr="00495C1A" w:rsidRDefault="00525667" w:rsidP="00517DCA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719" w:type="dxa"/>
            <w:vMerge/>
          </w:tcPr>
          <w:p w14:paraId="2320D715" w14:textId="77777777" w:rsidR="00525667" w:rsidRPr="00495C1A" w:rsidRDefault="00525667" w:rsidP="00517DCA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2704" w:type="dxa"/>
            <w:vMerge/>
          </w:tcPr>
          <w:p w14:paraId="3DE80244" w14:textId="77777777" w:rsidR="00525667" w:rsidRPr="00495C1A" w:rsidRDefault="00525667" w:rsidP="00517DCA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20" w:type="dxa"/>
          </w:tcPr>
          <w:p w14:paraId="08ABC90B" w14:textId="77777777" w:rsidR="00525667" w:rsidRPr="00495C1A" w:rsidRDefault="00525667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2566</w:t>
            </w:r>
          </w:p>
          <w:p w14:paraId="414C5269" w14:textId="77777777" w:rsidR="00525667" w:rsidRPr="00495C1A" w:rsidRDefault="00525667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8" w:type="dxa"/>
          </w:tcPr>
          <w:p w14:paraId="28024E74" w14:textId="77777777" w:rsidR="00525667" w:rsidRPr="00495C1A" w:rsidRDefault="00525667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2567</w:t>
            </w:r>
          </w:p>
          <w:p w14:paraId="7B88767A" w14:textId="77777777" w:rsidR="00525667" w:rsidRPr="00495C1A" w:rsidRDefault="00525667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4" w:type="dxa"/>
          </w:tcPr>
          <w:p w14:paraId="3D362B52" w14:textId="77777777" w:rsidR="00525667" w:rsidRPr="00495C1A" w:rsidRDefault="00525667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  <w:p w14:paraId="6228AC26" w14:textId="77777777" w:rsidR="00525667" w:rsidRPr="00495C1A" w:rsidRDefault="00525667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4" w:type="dxa"/>
          </w:tcPr>
          <w:p w14:paraId="4D6112F5" w14:textId="77777777" w:rsidR="00525667" w:rsidRPr="00495C1A" w:rsidRDefault="00525667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2569</w:t>
            </w:r>
          </w:p>
          <w:p w14:paraId="20212316" w14:textId="77777777" w:rsidR="00525667" w:rsidRPr="00495C1A" w:rsidRDefault="00525667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4" w:type="dxa"/>
          </w:tcPr>
          <w:p w14:paraId="324BD3EA" w14:textId="77777777" w:rsidR="00525667" w:rsidRPr="00495C1A" w:rsidRDefault="00525667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2570</w:t>
            </w:r>
          </w:p>
          <w:p w14:paraId="220D9871" w14:textId="77777777" w:rsidR="00525667" w:rsidRPr="00495C1A" w:rsidRDefault="00525667" w:rsidP="00517DCA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559" w:type="dxa"/>
            <w:vMerge/>
          </w:tcPr>
          <w:p w14:paraId="7E9DF81F" w14:textId="77777777" w:rsidR="00525667" w:rsidRPr="00495C1A" w:rsidRDefault="00525667" w:rsidP="00517DCA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65" w:type="dxa"/>
            <w:vMerge/>
          </w:tcPr>
          <w:p w14:paraId="0D44ABA2" w14:textId="77777777" w:rsidR="00525667" w:rsidRPr="00495C1A" w:rsidRDefault="00525667" w:rsidP="00517DCA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495C1A" w:rsidRPr="00495C1A" w14:paraId="2CDB8879" w14:textId="77777777" w:rsidTr="00517DCA">
        <w:tc>
          <w:tcPr>
            <w:tcW w:w="662" w:type="dxa"/>
          </w:tcPr>
          <w:p w14:paraId="2A039834" w14:textId="77777777" w:rsidR="001D22D9" w:rsidRPr="00495C1A" w:rsidRDefault="001D22D9" w:rsidP="001D22D9">
            <w:pPr>
              <w:contextualSpacing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19" w:type="dxa"/>
          </w:tcPr>
          <w:p w14:paraId="66F2C08E" w14:textId="6480D805" w:rsidR="001D22D9" w:rsidRPr="00495C1A" w:rsidRDefault="001D22D9" w:rsidP="001D22D9">
            <w:pPr>
              <w:contextualSpacing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495C1A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วัสดุ</w:t>
            </w:r>
            <w:r w:rsidRPr="00495C1A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งานบ้านงานครัว</w:t>
            </w:r>
          </w:p>
        </w:tc>
        <w:tc>
          <w:tcPr>
            <w:tcW w:w="2704" w:type="dxa"/>
          </w:tcPr>
          <w:p w14:paraId="09D1F43C" w14:textId="45775A96" w:rsidR="001D22D9" w:rsidRPr="00495C1A" w:rsidRDefault="001D22D9" w:rsidP="001D22D9">
            <w:pPr>
              <w:textAlignment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495C1A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  <w:r w:rsidRPr="00495C1A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จัดหา</w:t>
            </w:r>
            <w:r w:rsidRPr="00495C1A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495C1A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ถุงดำรองรับขยะมูลฝอย </w:t>
            </w:r>
            <w:r w:rsidRPr="00495C1A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และวิทยุที่เกี่ยวข้องและจำเป็น</w:t>
            </w:r>
          </w:p>
        </w:tc>
        <w:tc>
          <w:tcPr>
            <w:tcW w:w="1020" w:type="dxa"/>
          </w:tcPr>
          <w:p w14:paraId="569363CF" w14:textId="00B40A80" w:rsidR="001D22D9" w:rsidRPr="00495C1A" w:rsidRDefault="001D22D9" w:rsidP="001D22D9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200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38" w:type="dxa"/>
          </w:tcPr>
          <w:p w14:paraId="6F68D702" w14:textId="70BA9260" w:rsidR="001D22D9" w:rsidRPr="00495C1A" w:rsidRDefault="001D22D9" w:rsidP="001D22D9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200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4" w:type="dxa"/>
          </w:tcPr>
          <w:p w14:paraId="240D6DA0" w14:textId="2E7ABDF3" w:rsidR="001D22D9" w:rsidRPr="00495C1A" w:rsidRDefault="001D22D9" w:rsidP="001D22D9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200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4" w:type="dxa"/>
          </w:tcPr>
          <w:p w14:paraId="32335D61" w14:textId="67AC2F76" w:rsidR="001D22D9" w:rsidRPr="00495C1A" w:rsidRDefault="001D22D9" w:rsidP="001D22D9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200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4" w:type="dxa"/>
          </w:tcPr>
          <w:p w14:paraId="77922C4D" w14:textId="15FC81C7" w:rsidR="001D22D9" w:rsidRPr="00495C1A" w:rsidRDefault="001D22D9" w:rsidP="001D22D9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200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2559" w:type="dxa"/>
          </w:tcPr>
          <w:p w14:paraId="3DBA6C8D" w14:textId="77777777" w:rsidR="001D22D9" w:rsidRPr="00495C1A" w:rsidRDefault="001D22D9" w:rsidP="001D22D9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-อบต.โจดหนองแกมีมีความพร้อมในการใช้งานเกี่ยวกับ</w:t>
            </w:r>
            <w:r w:rsidRPr="00495C1A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วัสดุไฟฟ้าและวิทยุ</w:t>
            </w:r>
          </w:p>
        </w:tc>
        <w:tc>
          <w:tcPr>
            <w:tcW w:w="1065" w:type="dxa"/>
          </w:tcPr>
          <w:p w14:paraId="33E32A53" w14:textId="77777777" w:rsidR="001D22D9" w:rsidRPr="00495C1A" w:rsidRDefault="001D22D9" w:rsidP="001D22D9">
            <w:pPr>
              <w:contextualSpacing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</w:tr>
      <w:tr w:rsidR="00495C1A" w:rsidRPr="00495C1A" w14:paraId="3C26C247" w14:textId="77777777" w:rsidTr="00517DCA">
        <w:tc>
          <w:tcPr>
            <w:tcW w:w="5085" w:type="dxa"/>
            <w:gridSpan w:val="3"/>
          </w:tcPr>
          <w:p w14:paraId="7D0F4705" w14:textId="77777777" w:rsidR="001D22D9" w:rsidRPr="00495C1A" w:rsidRDefault="001D22D9" w:rsidP="001D22D9">
            <w:pPr>
              <w:jc w:val="right"/>
              <w:textAlignment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495C1A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 xml:space="preserve">    รวม</w:t>
            </w:r>
          </w:p>
        </w:tc>
        <w:tc>
          <w:tcPr>
            <w:tcW w:w="1020" w:type="dxa"/>
          </w:tcPr>
          <w:p w14:paraId="4E248C71" w14:textId="098DE4A7" w:rsidR="001D22D9" w:rsidRPr="00495C1A" w:rsidRDefault="001D22D9" w:rsidP="001D22D9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200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38" w:type="dxa"/>
          </w:tcPr>
          <w:p w14:paraId="6B2CAE2E" w14:textId="6D644707" w:rsidR="001D22D9" w:rsidRPr="00495C1A" w:rsidRDefault="001D22D9" w:rsidP="001D22D9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200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4" w:type="dxa"/>
          </w:tcPr>
          <w:p w14:paraId="2C230077" w14:textId="6780AB2B" w:rsidR="001D22D9" w:rsidRPr="00495C1A" w:rsidRDefault="001D22D9" w:rsidP="001D22D9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200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4" w:type="dxa"/>
          </w:tcPr>
          <w:p w14:paraId="55D5A27B" w14:textId="2AFFE38F" w:rsidR="001D22D9" w:rsidRPr="00495C1A" w:rsidRDefault="001D22D9" w:rsidP="001D22D9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200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04" w:type="dxa"/>
          </w:tcPr>
          <w:p w14:paraId="1713CE61" w14:textId="35C9B247" w:rsidR="001D22D9" w:rsidRPr="00495C1A" w:rsidRDefault="001D22D9" w:rsidP="001D22D9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200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2559" w:type="dxa"/>
          </w:tcPr>
          <w:p w14:paraId="5DDD67BC" w14:textId="77777777" w:rsidR="001D22D9" w:rsidRPr="00495C1A" w:rsidRDefault="001D22D9" w:rsidP="001D22D9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  <w:p w14:paraId="6DE114F6" w14:textId="15C912A8" w:rsidR="001D22D9" w:rsidRPr="00495C1A" w:rsidRDefault="001D22D9" w:rsidP="001D22D9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065" w:type="dxa"/>
          </w:tcPr>
          <w:p w14:paraId="6EEE0445" w14:textId="77777777" w:rsidR="001D22D9" w:rsidRPr="00495C1A" w:rsidRDefault="001D22D9" w:rsidP="001D22D9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</w:tbl>
    <w:p w14:paraId="61368D91" w14:textId="5E8903B8" w:rsidR="001B6989" w:rsidRPr="00495C1A" w:rsidRDefault="00796177" w:rsidP="001B6989">
      <w:pPr>
        <w:spacing w:after="0" w:line="259" w:lineRule="auto"/>
        <w:contextualSpacing/>
        <w:rPr>
          <w:rFonts w:ascii="TH SarabunIT๙" w:eastAsia="Calibri" w:hAnsi="TH SarabunIT๙" w:cs="TH SarabunIT๙"/>
          <w:b/>
          <w:bCs/>
          <w:sz w:val="26"/>
          <w:szCs w:val="26"/>
        </w:rPr>
      </w:pPr>
      <w:r>
        <w:rPr>
          <w:rFonts w:ascii="TH SarabunIT๙" w:eastAsia="Calibri" w:hAnsi="TH SarabunIT๙" w:cs="TH SarabunIT๙" w:hint="cs"/>
          <w:b/>
          <w:bCs/>
          <w:cs/>
        </w:rPr>
        <w:t>8</w:t>
      </w:r>
      <w:r w:rsidR="001B6989" w:rsidRPr="00495C1A">
        <w:rPr>
          <w:rFonts w:ascii="TH SarabunIT๙" w:eastAsia="Calibri" w:hAnsi="TH SarabunIT๙" w:cs="TH SarabunIT๙" w:hint="cs"/>
          <w:b/>
          <w:bCs/>
          <w:cs/>
        </w:rPr>
        <w:t>. ประเภท</w:t>
      </w:r>
      <w:r w:rsidR="001B6989" w:rsidRPr="00495C1A">
        <w:rPr>
          <w:rFonts w:ascii="TH SarabunIT๙" w:eastAsia="Calibri" w:hAnsi="TH SarabunIT๙" w:cs="TH SarabunIT๙" w:hint="cs"/>
          <w:b/>
          <w:bCs/>
          <w:sz w:val="28"/>
          <w:cs/>
        </w:rPr>
        <w:t>วัสดุ</w:t>
      </w:r>
      <w:r w:rsidR="001B6989" w:rsidRPr="00495C1A">
        <w:rPr>
          <w:rFonts w:ascii="TH SarabunIT๙" w:eastAsia="Calibri" w:hAnsi="TH SarabunIT๙" w:cs="TH SarabunIT๙"/>
          <w:b/>
          <w:bCs/>
          <w:sz w:val="28"/>
        </w:rPr>
        <w:t xml:space="preserve"> </w:t>
      </w:r>
      <w:r w:rsidR="001B6989" w:rsidRPr="00495C1A">
        <w:rPr>
          <w:rFonts w:ascii="TH SarabunIT๙" w:eastAsia="Calibri" w:hAnsi="TH SarabunIT๙" w:cs="TH SarabunIT๙" w:hint="cs"/>
          <w:sz w:val="26"/>
          <w:szCs w:val="26"/>
          <w:u w:val="dotted"/>
          <w:cs/>
        </w:rPr>
        <w:t>วิทยาศาสตร์หรือการแพทย์</w:t>
      </w:r>
    </w:p>
    <w:p w14:paraId="04E1D191" w14:textId="16948327" w:rsidR="001B6989" w:rsidRPr="00495C1A" w:rsidRDefault="001B6989" w:rsidP="001B6989">
      <w:pPr>
        <w:spacing w:after="0"/>
        <w:rPr>
          <w:rFonts w:ascii="TH SarabunIT๙" w:eastAsia="Calibri" w:hAnsi="TH SarabunIT๙" w:cs="TH SarabunIT๙"/>
          <w:b/>
          <w:bCs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</w:t>
      </w:r>
      <w:r w:rsidR="00796177">
        <w:rPr>
          <w:rFonts w:ascii="TH SarabunIT๙" w:eastAsia="Calibri" w:hAnsi="TH SarabunIT๙" w:cs="TH SarabunIT๙" w:hint="cs"/>
          <w:b/>
          <w:bCs/>
          <w:cs/>
        </w:rPr>
        <w:t>8</w:t>
      </w: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.1 กลยุทธ์ </w:t>
      </w:r>
      <w:r w:rsidRPr="00495C1A">
        <w:rPr>
          <w:rFonts w:ascii="TH SarabunIT๙" w:hAnsi="TH SarabunIT๙" w:cs="TH SarabunIT๙" w:hint="cs"/>
          <w:sz w:val="26"/>
          <w:szCs w:val="26"/>
          <w:u w:val="dotted"/>
          <w:cs/>
        </w:rPr>
        <w:t xml:space="preserve"> เพิ่มขีดความสามารถการบริหารจัดการการเงินการคลังให้มีประสิทธิภาพ</w:t>
      </w:r>
      <w:bookmarkStart w:id="4" w:name="_GoBack"/>
      <w:bookmarkEnd w:id="4"/>
    </w:p>
    <w:p w14:paraId="66314BA4" w14:textId="77777777" w:rsidR="001B6989" w:rsidRPr="00495C1A" w:rsidRDefault="001B6989" w:rsidP="001B6989">
      <w:pPr>
        <w:spacing w:after="0" w:line="259" w:lineRule="auto"/>
        <w:contextualSpacing/>
        <w:rPr>
          <w:rFonts w:ascii="TH Sarabun New" w:eastAsia="Times New Roman" w:hAnsi="TH Sarabun New" w:cs="TH Sarabun New"/>
          <w:sz w:val="32"/>
          <w:szCs w:val="32"/>
        </w:rPr>
      </w:pPr>
      <w:r w:rsidRPr="00495C1A">
        <w:rPr>
          <w:rFonts w:ascii="TH SarabunIT๙" w:eastAsia="Calibri" w:hAnsi="TH SarabunIT๙" w:cs="TH SarabunIT๙" w:hint="cs"/>
          <w:b/>
          <w:bCs/>
          <w:cs/>
        </w:rPr>
        <w:t xml:space="preserve">        (1) แผนงาน</w:t>
      </w:r>
      <w:r w:rsidRPr="00495C1A">
        <w:rPr>
          <w:rFonts w:ascii="TH SarabunIT๙" w:eastAsia="Calibri" w:hAnsi="TH SarabunIT๙" w:cs="TH SarabunIT๙"/>
          <w:b/>
          <w:bCs/>
        </w:rPr>
        <w:t xml:space="preserve"> </w:t>
      </w:r>
      <w:r w:rsidRPr="00495C1A">
        <w:rPr>
          <w:rFonts w:ascii="TH SarabunIT๙" w:eastAsia="Times New Roman" w:hAnsi="TH SarabunIT๙" w:cs="TH SarabunIT๙" w:hint="cs"/>
          <w:sz w:val="26"/>
          <w:szCs w:val="26"/>
          <w:u w:val="dotted"/>
          <w:cs/>
        </w:rPr>
        <w:t>สาธารณสุข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659"/>
        <w:gridCol w:w="1571"/>
        <w:gridCol w:w="3443"/>
        <w:gridCol w:w="990"/>
        <w:gridCol w:w="990"/>
        <w:gridCol w:w="990"/>
        <w:gridCol w:w="991"/>
        <w:gridCol w:w="1130"/>
        <w:gridCol w:w="2252"/>
        <w:gridCol w:w="1163"/>
      </w:tblGrid>
      <w:tr w:rsidR="00495C1A" w:rsidRPr="00495C1A" w14:paraId="5A89A84F" w14:textId="77777777" w:rsidTr="00C90675">
        <w:tc>
          <w:tcPr>
            <w:tcW w:w="659" w:type="dxa"/>
            <w:vMerge w:val="restart"/>
          </w:tcPr>
          <w:p w14:paraId="0C2FB39D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571" w:type="dxa"/>
            <w:vMerge w:val="restart"/>
          </w:tcPr>
          <w:p w14:paraId="1D0A4A21" w14:textId="77777777" w:rsidR="001B6989" w:rsidRPr="00495C1A" w:rsidRDefault="001B6989" w:rsidP="00C90675">
            <w:pPr>
              <w:tabs>
                <w:tab w:val="left" w:pos="495"/>
                <w:tab w:val="center" w:pos="751"/>
              </w:tabs>
              <w:contextualSpacing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ab/>
            </w:r>
            <w:r w:rsidRPr="00495C1A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ab/>
            </w: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วัสดุ</w:t>
            </w:r>
          </w:p>
        </w:tc>
        <w:tc>
          <w:tcPr>
            <w:tcW w:w="3443" w:type="dxa"/>
            <w:vMerge w:val="restart"/>
          </w:tcPr>
          <w:p w14:paraId="2ECAA164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2E9E4528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(ผลผลิตของวัสดุ)</w:t>
            </w:r>
          </w:p>
        </w:tc>
        <w:tc>
          <w:tcPr>
            <w:tcW w:w="5091" w:type="dxa"/>
            <w:gridSpan w:val="5"/>
          </w:tcPr>
          <w:p w14:paraId="08CFE27B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2252" w:type="dxa"/>
            <w:vMerge w:val="restart"/>
          </w:tcPr>
          <w:p w14:paraId="2A303F15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ผลที่คาดว่าจะได้รับ</w:t>
            </w:r>
          </w:p>
        </w:tc>
        <w:tc>
          <w:tcPr>
            <w:tcW w:w="1163" w:type="dxa"/>
            <w:vMerge w:val="restart"/>
          </w:tcPr>
          <w:p w14:paraId="17F0DD87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หน่วยงานรับผิดชอบ</w:t>
            </w:r>
          </w:p>
          <w:p w14:paraId="0E6F2FCE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หลัก</w:t>
            </w:r>
          </w:p>
        </w:tc>
      </w:tr>
      <w:tr w:rsidR="00495C1A" w:rsidRPr="00495C1A" w14:paraId="51C74F6E" w14:textId="77777777" w:rsidTr="00C90675">
        <w:tc>
          <w:tcPr>
            <w:tcW w:w="659" w:type="dxa"/>
            <w:vMerge/>
          </w:tcPr>
          <w:p w14:paraId="6E0ABA8F" w14:textId="77777777" w:rsidR="001B6989" w:rsidRPr="00495C1A" w:rsidRDefault="001B6989" w:rsidP="00C90675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571" w:type="dxa"/>
            <w:vMerge/>
          </w:tcPr>
          <w:p w14:paraId="2CA3F450" w14:textId="77777777" w:rsidR="001B6989" w:rsidRPr="00495C1A" w:rsidRDefault="001B6989" w:rsidP="00C90675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3443" w:type="dxa"/>
            <w:vMerge/>
          </w:tcPr>
          <w:p w14:paraId="28E07E5A" w14:textId="77777777" w:rsidR="001B6989" w:rsidRPr="00495C1A" w:rsidRDefault="001B6989" w:rsidP="00C90675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990" w:type="dxa"/>
          </w:tcPr>
          <w:p w14:paraId="475BFBA4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2566</w:t>
            </w:r>
          </w:p>
          <w:p w14:paraId="2ED19E38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0" w:type="dxa"/>
          </w:tcPr>
          <w:p w14:paraId="3AAF8371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2567</w:t>
            </w:r>
          </w:p>
          <w:p w14:paraId="7A524942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0" w:type="dxa"/>
          </w:tcPr>
          <w:p w14:paraId="41D1668E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  <w:p w14:paraId="19583FE9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1" w:type="dxa"/>
          </w:tcPr>
          <w:p w14:paraId="69989DD1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2569</w:t>
            </w:r>
          </w:p>
          <w:p w14:paraId="1EEB4267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0" w:type="dxa"/>
          </w:tcPr>
          <w:p w14:paraId="425F3D56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2570</w:t>
            </w:r>
          </w:p>
          <w:p w14:paraId="5AC0F6DD" w14:textId="77777777" w:rsidR="001B6989" w:rsidRPr="00495C1A" w:rsidRDefault="001B6989" w:rsidP="00C90675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495C1A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252" w:type="dxa"/>
            <w:vMerge/>
          </w:tcPr>
          <w:p w14:paraId="37CB6855" w14:textId="77777777" w:rsidR="001B6989" w:rsidRPr="00495C1A" w:rsidRDefault="001B6989" w:rsidP="00C90675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163" w:type="dxa"/>
            <w:vMerge/>
          </w:tcPr>
          <w:p w14:paraId="116E5BE0" w14:textId="77777777" w:rsidR="001B6989" w:rsidRPr="00495C1A" w:rsidRDefault="001B6989" w:rsidP="00C90675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495C1A" w:rsidRPr="00495C1A" w14:paraId="2A1FCBA4" w14:textId="77777777" w:rsidTr="007771B8">
        <w:trPr>
          <w:trHeight w:val="2640"/>
        </w:trPr>
        <w:tc>
          <w:tcPr>
            <w:tcW w:w="659" w:type="dxa"/>
          </w:tcPr>
          <w:p w14:paraId="663F0B7F" w14:textId="77777777" w:rsidR="001B6989" w:rsidRPr="00495C1A" w:rsidRDefault="001B6989" w:rsidP="001B6989">
            <w:pPr>
              <w:contextualSpacing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571" w:type="dxa"/>
          </w:tcPr>
          <w:p w14:paraId="1BA8ED7E" w14:textId="77777777" w:rsidR="001B6989" w:rsidRPr="00495C1A" w:rsidRDefault="007771B8" w:rsidP="001B6989">
            <w:pPr>
              <w:contextualSpacing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วัสดุ</w:t>
            </w:r>
            <w:r w:rsidR="001B6989"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วิทยาศาสตร์หรือการแพทย์</w:t>
            </w:r>
          </w:p>
        </w:tc>
        <w:tc>
          <w:tcPr>
            <w:tcW w:w="3443" w:type="dxa"/>
          </w:tcPr>
          <w:p w14:paraId="3AABB2E5" w14:textId="77777777" w:rsidR="00FD4474" w:rsidRPr="00495C1A" w:rsidRDefault="001B6989" w:rsidP="00FD4474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95C1A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="00FD4474" w:rsidRPr="00495C1A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เพื่อจ่ายเป็นค่าวัสดุวิทยาศาสตร์หรือการแพทย์</w:t>
            </w:r>
            <w:r w:rsidR="00FD4474" w:rsidRPr="00495C1A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ที่มีลักษณะโดยสภาพไม่คงทนถาวรหรือตามปกติมีอายุการใช้งานไม่ยืนนาน สิ้นเปลือง หมดไป หรือเปลี่ยนสภาพไปในระยะเวลาอันสั้น ได้แก่ วัสดุคงทน วัสดุสิ้นเปลือง</w:t>
            </w:r>
            <w:r w:rsidR="00FD4474" w:rsidRPr="00495C1A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 xml:space="preserve"> </w:t>
            </w:r>
            <w:r w:rsidR="00FD4474" w:rsidRPr="00495C1A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เช่น สำลีและผ้าพันแผล ถุงมือ การจัดซื้อยาและเวชภัณฑ์</w:t>
            </w:r>
            <w:proofErr w:type="spellStart"/>
            <w:r w:rsidR="00FD4474" w:rsidRPr="00495C1A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ต่างๆ</w:t>
            </w:r>
            <w:proofErr w:type="spellEnd"/>
            <w:r w:rsidR="00FD4474" w:rsidRPr="00495C1A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เพื่อใช้ในการปฐมพยาบาล วัคซีนป้องกันโรค ยาป้องกันโรค</w:t>
            </w:r>
            <w:proofErr w:type="spellStart"/>
            <w:r w:rsidR="00FD4474" w:rsidRPr="00495C1A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ต่างๆ</w:t>
            </w:r>
            <w:proofErr w:type="spellEnd"/>
            <w:r w:rsidR="00FD4474" w:rsidRPr="00495C1A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หรือวัสดุทางการแพทย์ที่มีความเกี่ยวข้องและจำเป็น</w:t>
            </w:r>
          </w:p>
          <w:p w14:paraId="67FAD6E7" w14:textId="77777777" w:rsidR="001B6989" w:rsidRPr="00495C1A" w:rsidRDefault="001B6989" w:rsidP="001B6989">
            <w:pPr>
              <w:textAlignment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0" w:type="dxa"/>
          </w:tcPr>
          <w:p w14:paraId="1D134259" w14:textId="77777777" w:rsidR="001B6989" w:rsidRPr="00495C1A" w:rsidRDefault="001B6989" w:rsidP="00EC0B07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990" w:type="dxa"/>
          </w:tcPr>
          <w:p w14:paraId="06E50F6D" w14:textId="77777777" w:rsidR="001B6989" w:rsidRPr="00495C1A" w:rsidRDefault="001B6989" w:rsidP="00EC0B07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990" w:type="dxa"/>
          </w:tcPr>
          <w:p w14:paraId="1C8D79D4" w14:textId="77777777" w:rsidR="001B6989" w:rsidRPr="00495C1A" w:rsidRDefault="001B6989" w:rsidP="00EC0B07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991" w:type="dxa"/>
          </w:tcPr>
          <w:p w14:paraId="7A877A73" w14:textId="77777777" w:rsidR="001B6989" w:rsidRPr="00495C1A" w:rsidRDefault="001B6989" w:rsidP="00EC0B07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30" w:type="dxa"/>
          </w:tcPr>
          <w:p w14:paraId="3A719613" w14:textId="77777777" w:rsidR="001B6989" w:rsidRPr="00495C1A" w:rsidRDefault="001B6989" w:rsidP="00EC0B07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2252" w:type="dxa"/>
          </w:tcPr>
          <w:p w14:paraId="329719F7" w14:textId="53F85F09" w:rsidR="001B6989" w:rsidRPr="00495C1A" w:rsidRDefault="00C26862" w:rsidP="00C26862">
            <w:pPr>
              <w:contextualSpacing/>
              <w:rPr>
                <w:rFonts w:ascii="TH SarabunIT๙" w:eastAsia="Calibri" w:hAnsi="TH SarabunIT๙" w:cs="TH SarabunIT๙"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  <w:r w:rsidR="00B60E7D"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อบต.โจดหนองแก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มีวัสดุวิทยาศาสตร์หรือการแพทย์เพียงพอต่อการปฏิบัติงาน</w:t>
            </w:r>
          </w:p>
        </w:tc>
        <w:tc>
          <w:tcPr>
            <w:tcW w:w="1163" w:type="dxa"/>
          </w:tcPr>
          <w:p w14:paraId="69CBE202" w14:textId="77777777" w:rsidR="001B6989" w:rsidRPr="00495C1A" w:rsidRDefault="001B6989" w:rsidP="001B6989">
            <w:pPr>
              <w:contextualSpacing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สำนักปลัด</w:t>
            </w:r>
          </w:p>
          <w:p w14:paraId="4DAA594B" w14:textId="77777777" w:rsidR="001B6989" w:rsidRPr="00495C1A" w:rsidRDefault="001B6989" w:rsidP="001B6989">
            <w:pPr>
              <w:contextualSpacing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งานป้องกัน</w:t>
            </w:r>
          </w:p>
          <w:p w14:paraId="1B3061AC" w14:textId="77777777" w:rsidR="001B6989" w:rsidRPr="00495C1A" w:rsidRDefault="001B6989" w:rsidP="001B6989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  <w:tr w:rsidR="00495C1A" w:rsidRPr="00495C1A" w14:paraId="7DBCCD6D" w14:textId="77777777" w:rsidTr="00C90675">
        <w:tc>
          <w:tcPr>
            <w:tcW w:w="5673" w:type="dxa"/>
            <w:gridSpan w:val="3"/>
          </w:tcPr>
          <w:p w14:paraId="20D42959" w14:textId="77777777" w:rsidR="001B6989" w:rsidRPr="00495C1A" w:rsidRDefault="001B6989" w:rsidP="001B6989">
            <w:pPr>
              <w:jc w:val="right"/>
              <w:textAlignment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495C1A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 xml:space="preserve">    รวม</w:t>
            </w:r>
          </w:p>
        </w:tc>
        <w:tc>
          <w:tcPr>
            <w:tcW w:w="990" w:type="dxa"/>
          </w:tcPr>
          <w:p w14:paraId="0642FBD9" w14:textId="77777777" w:rsidR="001B6989" w:rsidRPr="00495C1A" w:rsidRDefault="001B6989" w:rsidP="00EC0B07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990" w:type="dxa"/>
          </w:tcPr>
          <w:p w14:paraId="52C4765E" w14:textId="77777777" w:rsidR="001B6989" w:rsidRPr="00495C1A" w:rsidRDefault="001B6989" w:rsidP="00EC0B07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990" w:type="dxa"/>
          </w:tcPr>
          <w:p w14:paraId="55FDD960" w14:textId="77777777" w:rsidR="001B6989" w:rsidRPr="00495C1A" w:rsidRDefault="001B6989" w:rsidP="00EC0B07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991" w:type="dxa"/>
          </w:tcPr>
          <w:p w14:paraId="068920EE" w14:textId="77777777" w:rsidR="001B6989" w:rsidRPr="00495C1A" w:rsidRDefault="001B6989" w:rsidP="00EC0B07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30" w:type="dxa"/>
          </w:tcPr>
          <w:p w14:paraId="55C0F0E6" w14:textId="77777777" w:rsidR="001B6989" w:rsidRPr="00495C1A" w:rsidRDefault="001B6989" w:rsidP="00EC0B07">
            <w:pPr>
              <w:jc w:val="center"/>
            </w:pP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20</w:t>
            </w:r>
            <w:r w:rsidRPr="00495C1A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495C1A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2252" w:type="dxa"/>
          </w:tcPr>
          <w:p w14:paraId="65E6885C" w14:textId="77777777" w:rsidR="001B6989" w:rsidRPr="00495C1A" w:rsidRDefault="001B6989" w:rsidP="001B6989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  <w:p w14:paraId="580A2556" w14:textId="77777777" w:rsidR="001B6989" w:rsidRPr="00495C1A" w:rsidRDefault="001B6989" w:rsidP="001B6989">
            <w:pPr>
              <w:contextualSpacing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1163" w:type="dxa"/>
          </w:tcPr>
          <w:p w14:paraId="18472E02" w14:textId="77777777" w:rsidR="001B6989" w:rsidRPr="00495C1A" w:rsidRDefault="001B6989" w:rsidP="001B6989">
            <w:pPr>
              <w:contextualSpacing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</w:tbl>
    <w:p w14:paraId="598F3F9B" w14:textId="77777777" w:rsidR="001B6989" w:rsidRPr="00495C1A" w:rsidRDefault="001B6989" w:rsidP="008C77B0">
      <w:pPr>
        <w:tabs>
          <w:tab w:val="left" w:pos="2955"/>
        </w:tabs>
        <w:rPr>
          <w:rFonts w:ascii="TH Sarabun New" w:eastAsia="Times New Roman" w:hAnsi="TH Sarabun New" w:cs="TH Sarabun New"/>
          <w:sz w:val="32"/>
          <w:szCs w:val="32"/>
        </w:rPr>
      </w:pPr>
    </w:p>
    <w:sectPr w:rsidR="001B6989" w:rsidRPr="00495C1A" w:rsidSect="00C23A3B">
      <w:headerReference w:type="default" r:id="rId8"/>
      <w:footerReference w:type="default" r:id="rId9"/>
      <w:pgSz w:w="16838" w:h="11906" w:orient="landscape"/>
      <w:pgMar w:top="568" w:right="1440" w:bottom="1440" w:left="1440" w:header="708" w:footer="708" w:gutter="0"/>
      <w:pgNumType w:start="10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CC4592" w14:textId="77777777" w:rsidR="00984E26" w:rsidRDefault="00984E26" w:rsidP="00534158">
      <w:pPr>
        <w:spacing w:after="0" w:line="240" w:lineRule="auto"/>
      </w:pPr>
      <w:r>
        <w:separator/>
      </w:r>
    </w:p>
  </w:endnote>
  <w:endnote w:type="continuationSeparator" w:id="0">
    <w:p w14:paraId="11DECBEC" w14:textId="77777777" w:rsidR="00984E26" w:rsidRDefault="00984E26" w:rsidP="00534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-1061084967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451E58E4" w14:textId="4C33200C" w:rsidR="00517DCA" w:rsidRDefault="00517DCA">
        <w:pPr>
          <w:pStyle w:val="a8"/>
          <w:jc w:val="center"/>
          <w:rPr>
            <w:rFonts w:asciiTheme="majorHAnsi" w:eastAsiaTheme="majorEastAsia" w:hAnsiTheme="majorHAnsi" w:cstheme="majorBidi"/>
            <w:sz w:val="35"/>
            <w:szCs w:val="35"/>
          </w:rPr>
        </w:pPr>
        <w:r w:rsidRPr="001D22D9">
          <w:rPr>
            <w:rFonts w:ascii="TH SarabunIT๙" w:eastAsiaTheme="majorEastAsia" w:hAnsi="TH SarabunIT๙" w:cs="TH SarabunIT๙"/>
            <w:sz w:val="26"/>
            <w:szCs w:val="26"/>
            <w:lang w:val="th-TH"/>
          </w:rPr>
          <w:t xml:space="preserve">~ </w:t>
        </w:r>
        <w:r w:rsidRPr="001D22D9">
          <w:rPr>
            <w:rFonts w:ascii="TH SarabunIT๙" w:eastAsiaTheme="minorEastAsia" w:hAnsi="TH SarabunIT๙" w:cs="TH SarabunIT๙"/>
            <w:sz w:val="26"/>
            <w:szCs w:val="26"/>
          </w:rPr>
          <w:fldChar w:fldCharType="begin"/>
        </w:r>
        <w:r w:rsidRPr="001D22D9">
          <w:rPr>
            <w:rFonts w:ascii="TH SarabunIT๙" w:hAnsi="TH SarabunIT๙" w:cs="TH SarabunIT๙"/>
            <w:sz w:val="26"/>
            <w:szCs w:val="26"/>
          </w:rPr>
          <w:instrText>PAGE    \* MERGEFORMAT</w:instrText>
        </w:r>
        <w:r w:rsidRPr="001D22D9">
          <w:rPr>
            <w:rFonts w:ascii="TH SarabunIT๙" w:eastAsiaTheme="minorEastAsia" w:hAnsi="TH SarabunIT๙" w:cs="TH SarabunIT๙"/>
            <w:sz w:val="26"/>
            <w:szCs w:val="26"/>
          </w:rPr>
          <w:fldChar w:fldCharType="separate"/>
        </w:r>
        <w:r w:rsidRPr="001D22D9">
          <w:rPr>
            <w:rFonts w:ascii="TH SarabunIT๙" w:eastAsiaTheme="majorEastAsia" w:hAnsi="TH SarabunIT๙" w:cs="TH SarabunIT๙"/>
            <w:sz w:val="26"/>
            <w:szCs w:val="26"/>
            <w:lang w:val="th-TH"/>
          </w:rPr>
          <w:t>2</w:t>
        </w:r>
        <w:r w:rsidRPr="001D22D9">
          <w:rPr>
            <w:rFonts w:ascii="TH SarabunIT๙" w:eastAsiaTheme="majorEastAsia" w:hAnsi="TH SarabunIT๙" w:cs="TH SarabunIT๙"/>
            <w:sz w:val="26"/>
            <w:szCs w:val="26"/>
          </w:rPr>
          <w:fldChar w:fldCharType="end"/>
        </w:r>
        <w:r w:rsidRPr="001D22D9">
          <w:rPr>
            <w:rFonts w:ascii="TH SarabunIT๙" w:eastAsiaTheme="majorEastAsia" w:hAnsi="TH SarabunIT๙" w:cs="TH SarabunIT๙"/>
            <w:sz w:val="26"/>
            <w:szCs w:val="26"/>
            <w:lang w:val="th-TH"/>
          </w:rPr>
          <w:t xml:space="preserve"> ~</w:t>
        </w:r>
      </w:p>
    </w:sdtContent>
  </w:sdt>
  <w:p w14:paraId="5EFC08CE" w14:textId="77777777" w:rsidR="00517DCA" w:rsidRDefault="00517DC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520BE" w14:textId="77777777" w:rsidR="00984E26" w:rsidRDefault="00984E26" w:rsidP="00534158">
      <w:pPr>
        <w:spacing w:after="0" w:line="240" w:lineRule="auto"/>
      </w:pPr>
      <w:r>
        <w:separator/>
      </w:r>
    </w:p>
  </w:footnote>
  <w:footnote w:type="continuationSeparator" w:id="0">
    <w:p w14:paraId="35B697A1" w14:textId="77777777" w:rsidR="00984E26" w:rsidRDefault="00984E26" w:rsidP="00534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DE603" w14:textId="7B5E2B9F" w:rsidR="00517DCA" w:rsidRPr="005075E7" w:rsidRDefault="00517DCA">
    <w:pPr>
      <w:pStyle w:val="a6"/>
      <w:jc w:val="center"/>
      <w:rPr>
        <w:rFonts w:ascii="TH SarabunIT๙" w:eastAsiaTheme="majorEastAsia" w:hAnsi="TH SarabunIT๙" w:cs="TH SarabunIT๙"/>
        <w:sz w:val="24"/>
        <w:szCs w:val="24"/>
      </w:rPr>
    </w:pPr>
  </w:p>
  <w:p w14:paraId="29DDC786" w14:textId="77777777" w:rsidR="00517DCA" w:rsidRDefault="00517DC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75FCC"/>
    <w:multiLevelType w:val="hybridMultilevel"/>
    <w:tmpl w:val="DDF23912"/>
    <w:lvl w:ilvl="0" w:tplc="B180FE56">
      <w:numFmt w:val="bullet"/>
      <w:lvlText w:val="-"/>
      <w:lvlJc w:val="left"/>
      <w:pPr>
        <w:ind w:left="72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A0A4C"/>
    <w:multiLevelType w:val="hybridMultilevel"/>
    <w:tmpl w:val="A93ABC38"/>
    <w:lvl w:ilvl="0" w:tplc="5352F1EC">
      <w:start w:val="1"/>
      <w:numFmt w:val="decimal"/>
      <w:lvlText w:val="(%1)"/>
      <w:lvlJc w:val="left"/>
      <w:pPr>
        <w:ind w:left="15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187A3236"/>
    <w:multiLevelType w:val="hybridMultilevel"/>
    <w:tmpl w:val="FDA68048"/>
    <w:lvl w:ilvl="0" w:tplc="619E6A3C">
      <w:start w:val="2"/>
      <w:numFmt w:val="decimal"/>
      <w:lvlText w:val="%1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A47E6E"/>
    <w:multiLevelType w:val="hybridMultilevel"/>
    <w:tmpl w:val="97180398"/>
    <w:lvl w:ilvl="0" w:tplc="D1E6F0EE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1B274F02"/>
    <w:multiLevelType w:val="hybridMultilevel"/>
    <w:tmpl w:val="F90CD4F8"/>
    <w:lvl w:ilvl="0" w:tplc="1A2093DC">
      <w:numFmt w:val="bullet"/>
      <w:lvlText w:val="-"/>
      <w:lvlJc w:val="left"/>
      <w:pPr>
        <w:ind w:left="72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CC4598"/>
    <w:multiLevelType w:val="multilevel"/>
    <w:tmpl w:val="F53A561C"/>
    <w:lvl w:ilvl="0">
      <w:start w:val="2"/>
      <w:numFmt w:val="decimal"/>
      <w:lvlText w:val="%1"/>
      <w:lvlJc w:val="left"/>
      <w:pPr>
        <w:ind w:left="735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785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475" w:hanging="72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525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3870" w:hanging="108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575" w:hanging="1440"/>
      </w:pPr>
      <w:rPr>
        <w:rFonts w:hint="default"/>
        <w:sz w:val="28"/>
      </w:rPr>
    </w:lvl>
  </w:abstractNum>
  <w:abstractNum w:abstractNumId="6" w15:restartNumberingAfterBreak="0">
    <w:nsid w:val="529A2FB1"/>
    <w:multiLevelType w:val="hybridMultilevel"/>
    <w:tmpl w:val="3EF49B8E"/>
    <w:lvl w:ilvl="0" w:tplc="05BE96E4">
      <w:start w:val="1"/>
      <w:numFmt w:val="decimal"/>
      <w:lvlText w:val="%1"/>
      <w:lvlJc w:val="left"/>
      <w:pPr>
        <w:ind w:left="120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6AE81C99"/>
    <w:multiLevelType w:val="multilevel"/>
    <w:tmpl w:val="CD7ED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sz w:val="28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4827"/>
    <w:rsid w:val="00004507"/>
    <w:rsid w:val="000117F1"/>
    <w:rsid w:val="00032D3B"/>
    <w:rsid w:val="00035FED"/>
    <w:rsid w:val="00044883"/>
    <w:rsid w:val="0005697E"/>
    <w:rsid w:val="00061DDE"/>
    <w:rsid w:val="000765CB"/>
    <w:rsid w:val="000905C4"/>
    <w:rsid w:val="00090AA8"/>
    <w:rsid w:val="000C480D"/>
    <w:rsid w:val="000E181B"/>
    <w:rsid w:val="000F65B5"/>
    <w:rsid w:val="000F7B52"/>
    <w:rsid w:val="00104631"/>
    <w:rsid w:val="00147F7E"/>
    <w:rsid w:val="00172C44"/>
    <w:rsid w:val="00192F54"/>
    <w:rsid w:val="001931A5"/>
    <w:rsid w:val="001B6989"/>
    <w:rsid w:val="001C480B"/>
    <w:rsid w:val="001D1A85"/>
    <w:rsid w:val="001D22D9"/>
    <w:rsid w:val="001D45F5"/>
    <w:rsid w:val="00203BAA"/>
    <w:rsid w:val="00204E91"/>
    <w:rsid w:val="002426FB"/>
    <w:rsid w:val="00254117"/>
    <w:rsid w:val="00262A31"/>
    <w:rsid w:val="002F36F4"/>
    <w:rsid w:val="003211C0"/>
    <w:rsid w:val="00342AFF"/>
    <w:rsid w:val="003433C4"/>
    <w:rsid w:val="003620FA"/>
    <w:rsid w:val="003628AD"/>
    <w:rsid w:val="003764E8"/>
    <w:rsid w:val="00396F43"/>
    <w:rsid w:val="003A7117"/>
    <w:rsid w:val="003B29AC"/>
    <w:rsid w:val="003E23A5"/>
    <w:rsid w:val="00415A62"/>
    <w:rsid w:val="004377CF"/>
    <w:rsid w:val="00447CAF"/>
    <w:rsid w:val="00453E46"/>
    <w:rsid w:val="004632CD"/>
    <w:rsid w:val="004672A4"/>
    <w:rsid w:val="00487682"/>
    <w:rsid w:val="00495C1A"/>
    <w:rsid w:val="004A42F0"/>
    <w:rsid w:val="004B6DD2"/>
    <w:rsid w:val="004E6197"/>
    <w:rsid w:val="004E651E"/>
    <w:rsid w:val="004F2FC4"/>
    <w:rsid w:val="005075E7"/>
    <w:rsid w:val="00511DE5"/>
    <w:rsid w:val="00512435"/>
    <w:rsid w:val="00517DCA"/>
    <w:rsid w:val="00525667"/>
    <w:rsid w:val="00534158"/>
    <w:rsid w:val="005371B8"/>
    <w:rsid w:val="00560B0A"/>
    <w:rsid w:val="00560FFD"/>
    <w:rsid w:val="005751B9"/>
    <w:rsid w:val="005839CC"/>
    <w:rsid w:val="00593A33"/>
    <w:rsid w:val="005D1ADF"/>
    <w:rsid w:val="005D41B4"/>
    <w:rsid w:val="005E005F"/>
    <w:rsid w:val="005E06B4"/>
    <w:rsid w:val="005E4154"/>
    <w:rsid w:val="00604828"/>
    <w:rsid w:val="00611DD7"/>
    <w:rsid w:val="0061610F"/>
    <w:rsid w:val="00644574"/>
    <w:rsid w:val="00654E37"/>
    <w:rsid w:val="006C1529"/>
    <w:rsid w:val="006E0509"/>
    <w:rsid w:val="006F4B4E"/>
    <w:rsid w:val="006F5A27"/>
    <w:rsid w:val="0071423D"/>
    <w:rsid w:val="007318E8"/>
    <w:rsid w:val="007422C3"/>
    <w:rsid w:val="0074285F"/>
    <w:rsid w:val="00752D80"/>
    <w:rsid w:val="0076695D"/>
    <w:rsid w:val="00776F82"/>
    <w:rsid w:val="007771B8"/>
    <w:rsid w:val="007775DA"/>
    <w:rsid w:val="007777C0"/>
    <w:rsid w:val="00783173"/>
    <w:rsid w:val="00796177"/>
    <w:rsid w:val="007A55C2"/>
    <w:rsid w:val="007A7DC8"/>
    <w:rsid w:val="007B53C7"/>
    <w:rsid w:val="007C49AD"/>
    <w:rsid w:val="007E5195"/>
    <w:rsid w:val="008148B8"/>
    <w:rsid w:val="00830028"/>
    <w:rsid w:val="008561B1"/>
    <w:rsid w:val="008854EB"/>
    <w:rsid w:val="00896AB4"/>
    <w:rsid w:val="008C77B0"/>
    <w:rsid w:val="00901045"/>
    <w:rsid w:val="009037C5"/>
    <w:rsid w:val="0091260B"/>
    <w:rsid w:val="00933692"/>
    <w:rsid w:val="0097788F"/>
    <w:rsid w:val="00984E26"/>
    <w:rsid w:val="009934EB"/>
    <w:rsid w:val="00997D39"/>
    <w:rsid w:val="009A268B"/>
    <w:rsid w:val="009A34F1"/>
    <w:rsid w:val="009E1879"/>
    <w:rsid w:val="009F46CC"/>
    <w:rsid w:val="00A21A84"/>
    <w:rsid w:val="00A22D6C"/>
    <w:rsid w:val="00A24C8F"/>
    <w:rsid w:val="00A4238D"/>
    <w:rsid w:val="00A47489"/>
    <w:rsid w:val="00A57254"/>
    <w:rsid w:val="00A73F75"/>
    <w:rsid w:val="00A82048"/>
    <w:rsid w:val="00A85835"/>
    <w:rsid w:val="00A92504"/>
    <w:rsid w:val="00AB4827"/>
    <w:rsid w:val="00AC6AB2"/>
    <w:rsid w:val="00AD0382"/>
    <w:rsid w:val="00AE4904"/>
    <w:rsid w:val="00AE688F"/>
    <w:rsid w:val="00AF4208"/>
    <w:rsid w:val="00B14CD2"/>
    <w:rsid w:val="00B33A93"/>
    <w:rsid w:val="00B4605A"/>
    <w:rsid w:val="00B60E7D"/>
    <w:rsid w:val="00B74D39"/>
    <w:rsid w:val="00BA0460"/>
    <w:rsid w:val="00BB42C6"/>
    <w:rsid w:val="00BC7F2D"/>
    <w:rsid w:val="00BF389B"/>
    <w:rsid w:val="00BF50FB"/>
    <w:rsid w:val="00BF6425"/>
    <w:rsid w:val="00C23A3B"/>
    <w:rsid w:val="00C26862"/>
    <w:rsid w:val="00C55597"/>
    <w:rsid w:val="00C564F4"/>
    <w:rsid w:val="00C90675"/>
    <w:rsid w:val="00C96E7F"/>
    <w:rsid w:val="00CA0B7E"/>
    <w:rsid w:val="00CB3181"/>
    <w:rsid w:val="00CC0DA6"/>
    <w:rsid w:val="00CC41A2"/>
    <w:rsid w:val="00CD1119"/>
    <w:rsid w:val="00D150C3"/>
    <w:rsid w:val="00D25D5D"/>
    <w:rsid w:val="00D6478F"/>
    <w:rsid w:val="00D862BF"/>
    <w:rsid w:val="00DA43BB"/>
    <w:rsid w:val="00DC6A9A"/>
    <w:rsid w:val="00DD462C"/>
    <w:rsid w:val="00DF4B3E"/>
    <w:rsid w:val="00E0516F"/>
    <w:rsid w:val="00E05ACC"/>
    <w:rsid w:val="00E37043"/>
    <w:rsid w:val="00E50E1B"/>
    <w:rsid w:val="00E52C68"/>
    <w:rsid w:val="00E91A7A"/>
    <w:rsid w:val="00E957D8"/>
    <w:rsid w:val="00EA0990"/>
    <w:rsid w:val="00EC0B07"/>
    <w:rsid w:val="00ED433C"/>
    <w:rsid w:val="00EE0B2E"/>
    <w:rsid w:val="00EE2861"/>
    <w:rsid w:val="00EF401C"/>
    <w:rsid w:val="00F02406"/>
    <w:rsid w:val="00F02C95"/>
    <w:rsid w:val="00F058D2"/>
    <w:rsid w:val="00F101CF"/>
    <w:rsid w:val="00F602C1"/>
    <w:rsid w:val="00F708FF"/>
    <w:rsid w:val="00FD4474"/>
    <w:rsid w:val="00FF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6FCF2"/>
  <w15:docId w15:val="{52830C14-7AFA-4723-8666-43C74EFA9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482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26F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426FB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5341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534158"/>
  </w:style>
  <w:style w:type="paragraph" w:styleId="a8">
    <w:name w:val="footer"/>
    <w:basedOn w:val="a"/>
    <w:link w:val="a9"/>
    <w:uiPriority w:val="99"/>
    <w:unhideWhenUsed/>
    <w:rsid w:val="005341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534158"/>
  </w:style>
  <w:style w:type="paragraph" w:styleId="aa">
    <w:name w:val="List Paragraph"/>
    <w:basedOn w:val="a"/>
    <w:uiPriority w:val="34"/>
    <w:qFormat/>
    <w:rsid w:val="004A42F0"/>
    <w:pPr>
      <w:ind w:left="720"/>
      <w:contextualSpacing/>
    </w:pPr>
  </w:style>
  <w:style w:type="table" w:customStyle="1" w:styleId="1">
    <w:name w:val="เส้นตาราง1"/>
    <w:basedOn w:val="a1"/>
    <w:next w:val="a3"/>
    <w:uiPriority w:val="39"/>
    <w:rsid w:val="001D4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3"/>
    <w:uiPriority w:val="59"/>
    <w:rsid w:val="00511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0F408-43E2-40BA-826E-2BC56BDA0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1243</TotalTime>
  <Pages>9</Pages>
  <Words>1707</Words>
  <Characters>9733</Characters>
  <Application>Microsoft Office Word</Application>
  <DocSecurity>0</DocSecurity>
  <Lines>81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KKT</dc:creator>
  <cp:lastModifiedBy>USER</cp:lastModifiedBy>
  <cp:revision>89</cp:revision>
  <cp:lastPrinted>2025-08-15T08:08:00Z</cp:lastPrinted>
  <dcterms:created xsi:type="dcterms:W3CDTF">2019-06-09T12:59:00Z</dcterms:created>
  <dcterms:modified xsi:type="dcterms:W3CDTF">2025-08-15T08:10:00Z</dcterms:modified>
</cp:coreProperties>
</file>